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3F" w:rsidRPr="00BC27DD" w:rsidRDefault="005B07D4">
      <w:pPr>
        <w:pStyle w:val="a4"/>
        <w:rPr>
          <w:b/>
        </w:rPr>
      </w:pPr>
      <w:bookmarkStart w:id="0" w:name="_GoBack"/>
      <w:bookmarkEnd w:id="0"/>
      <w:r w:rsidRPr="00BC27DD">
        <w:rPr>
          <w:b/>
        </w:rPr>
        <w:t>V 2019-01</w:t>
      </w:r>
    </w:p>
    <w:p w:rsidR="003E5F3F" w:rsidRPr="00BC27DD" w:rsidRDefault="00A867B8">
      <w:pPr>
        <w:pStyle w:val="a3"/>
        <w:rPr>
          <w:sz w:val="21"/>
        </w:rPr>
      </w:pPr>
      <w:r w:rsidRPr="00BC27DD"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1525326</wp:posOffset>
            </wp:positionH>
            <wp:positionV relativeFrom="paragraph">
              <wp:posOffset>6833</wp:posOffset>
            </wp:positionV>
            <wp:extent cx="754380" cy="2597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25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F3F" w:rsidRPr="00BC27DD" w:rsidRDefault="003E5F3F" w:rsidP="0024251E">
      <w:pPr>
        <w:spacing w:before="84"/>
        <w:ind w:left="220"/>
        <w:rPr>
          <w:b/>
          <w:sz w:val="2"/>
        </w:rPr>
      </w:pPr>
    </w:p>
    <w:p w:rsidR="003E5F3F" w:rsidRPr="00BC27DD" w:rsidRDefault="00E616B9">
      <w:pPr>
        <w:pStyle w:val="a3"/>
        <w:spacing w:before="12"/>
        <w:rPr>
          <w:b/>
          <w:sz w:val="20"/>
        </w:rPr>
      </w:pPr>
      <w:r>
        <w:rPr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47625</wp:posOffset>
                </wp:positionV>
                <wp:extent cx="2632075" cy="510540"/>
                <wp:effectExtent l="0" t="0" r="0" b="0"/>
                <wp:wrapNone/>
                <wp:docPr id="1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075" cy="510540"/>
                          <a:chOff x="738" y="1224"/>
                          <a:chExt cx="2005" cy="804"/>
                        </a:xfrm>
                      </wpg:grpSpPr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750" y="1235"/>
                            <a:ext cx="1980" cy="780"/>
                          </a:xfrm>
                          <a:custGeom>
                            <a:avLst/>
                            <a:gdLst>
                              <a:gd name="T0" fmla="+- 0 2600 750"/>
                              <a:gd name="T1" fmla="*/ T0 w 1980"/>
                              <a:gd name="T2" fmla="+- 0 1235 1235"/>
                              <a:gd name="T3" fmla="*/ 1235 h 780"/>
                              <a:gd name="T4" fmla="+- 0 880 750"/>
                              <a:gd name="T5" fmla="*/ T4 w 1980"/>
                              <a:gd name="T6" fmla="+- 0 1235 1235"/>
                              <a:gd name="T7" fmla="*/ 1235 h 780"/>
                              <a:gd name="T8" fmla="+- 0 829 750"/>
                              <a:gd name="T9" fmla="*/ T8 w 1980"/>
                              <a:gd name="T10" fmla="+- 0 1245 1235"/>
                              <a:gd name="T11" fmla="*/ 1245 h 780"/>
                              <a:gd name="T12" fmla="+- 0 788 750"/>
                              <a:gd name="T13" fmla="*/ T12 w 1980"/>
                              <a:gd name="T14" fmla="+- 0 1273 1235"/>
                              <a:gd name="T15" fmla="*/ 1273 h 780"/>
                              <a:gd name="T16" fmla="+- 0 760 750"/>
                              <a:gd name="T17" fmla="*/ T16 w 1980"/>
                              <a:gd name="T18" fmla="+- 0 1315 1235"/>
                              <a:gd name="T19" fmla="*/ 1315 h 780"/>
                              <a:gd name="T20" fmla="+- 0 750 750"/>
                              <a:gd name="T21" fmla="*/ T20 w 1980"/>
                              <a:gd name="T22" fmla="+- 0 1365 1235"/>
                              <a:gd name="T23" fmla="*/ 1365 h 780"/>
                              <a:gd name="T24" fmla="+- 0 750 750"/>
                              <a:gd name="T25" fmla="*/ T24 w 1980"/>
                              <a:gd name="T26" fmla="+- 0 1885 1235"/>
                              <a:gd name="T27" fmla="*/ 1885 h 780"/>
                              <a:gd name="T28" fmla="+- 0 760 750"/>
                              <a:gd name="T29" fmla="*/ T28 w 1980"/>
                              <a:gd name="T30" fmla="+- 0 1936 1235"/>
                              <a:gd name="T31" fmla="*/ 1936 h 780"/>
                              <a:gd name="T32" fmla="+- 0 788 750"/>
                              <a:gd name="T33" fmla="*/ T32 w 1980"/>
                              <a:gd name="T34" fmla="+- 0 1977 1235"/>
                              <a:gd name="T35" fmla="*/ 1977 h 780"/>
                              <a:gd name="T36" fmla="+- 0 829 750"/>
                              <a:gd name="T37" fmla="*/ T36 w 1980"/>
                              <a:gd name="T38" fmla="+- 0 2005 1235"/>
                              <a:gd name="T39" fmla="*/ 2005 h 780"/>
                              <a:gd name="T40" fmla="+- 0 880 750"/>
                              <a:gd name="T41" fmla="*/ T40 w 1980"/>
                              <a:gd name="T42" fmla="+- 0 2015 1235"/>
                              <a:gd name="T43" fmla="*/ 2015 h 780"/>
                              <a:gd name="T44" fmla="+- 0 2600 750"/>
                              <a:gd name="T45" fmla="*/ T44 w 1980"/>
                              <a:gd name="T46" fmla="+- 0 2015 1235"/>
                              <a:gd name="T47" fmla="*/ 2015 h 780"/>
                              <a:gd name="T48" fmla="+- 0 2651 750"/>
                              <a:gd name="T49" fmla="*/ T48 w 1980"/>
                              <a:gd name="T50" fmla="+- 0 2005 1235"/>
                              <a:gd name="T51" fmla="*/ 2005 h 780"/>
                              <a:gd name="T52" fmla="+- 0 2692 750"/>
                              <a:gd name="T53" fmla="*/ T52 w 1980"/>
                              <a:gd name="T54" fmla="+- 0 1977 1235"/>
                              <a:gd name="T55" fmla="*/ 1977 h 780"/>
                              <a:gd name="T56" fmla="+- 0 2720 750"/>
                              <a:gd name="T57" fmla="*/ T56 w 1980"/>
                              <a:gd name="T58" fmla="+- 0 1936 1235"/>
                              <a:gd name="T59" fmla="*/ 1936 h 780"/>
                              <a:gd name="T60" fmla="+- 0 2730 750"/>
                              <a:gd name="T61" fmla="*/ T60 w 1980"/>
                              <a:gd name="T62" fmla="+- 0 1885 1235"/>
                              <a:gd name="T63" fmla="*/ 1885 h 780"/>
                              <a:gd name="T64" fmla="+- 0 2730 750"/>
                              <a:gd name="T65" fmla="*/ T64 w 1980"/>
                              <a:gd name="T66" fmla="+- 0 1365 1235"/>
                              <a:gd name="T67" fmla="*/ 1365 h 780"/>
                              <a:gd name="T68" fmla="+- 0 2720 750"/>
                              <a:gd name="T69" fmla="*/ T68 w 1980"/>
                              <a:gd name="T70" fmla="+- 0 1315 1235"/>
                              <a:gd name="T71" fmla="*/ 1315 h 780"/>
                              <a:gd name="T72" fmla="+- 0 2692 750"/>
                              <a:gd name="T73" fmla="*/ T72 w 1980"/>
                              <a:gd name="T74" fmla="+- 0 1273 1235"/>
                              <a:gd name="T75" fmla="*/ 1273 h 780"/>
                              <a:gd name="T76" fmla="+- 0 2651 750"/>
                              <a:gd name="T77" fmla="*/ T76 w 1980"/>
                              <a:gd name="T78" fmla="+- 0 1245 1235"/>
                              <a:gd name="T79" fmla="*/ 1245 h 780"/>
                              <a:gd name="T80" fmla="+- 0 2600 750"/>
                              <a:gd name="T81" fmla="*/ T80 w 1980"/>
                              <a:gd name="T82" fmla="+- 0 1235 1235"/>
                              <a:gd name="T83" fmla="*/ 1235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80" h="780">
                                <a:moveTo>
                                  <a:pt x="1850" y="0"/>
                                </a:moveTo>
                                <a:lnTo>
                                  <a:pt x="130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0"/>
                                </a:lnTo>
                                <a:lnTo>
                                  <a:pt x="0" y="650"/>
                                </a:lnTo>
                                <a:lnTo>
                                  <a:pt x="10" y="701"/>
                                </a:lnTo>
                                <a:lnTo>
                                  <a:pt x="38" y="742"/>
                                </a:lnTo>
                                <a:lnTo>
                                  <a:pt x="79" y="770"/>
                                </a:lnTo>
                                <a:lnTo>
                                  <a:pt x="130" y="780"/>
                                </a:lnTo>
                                <a:lnTo>
                                  <a:pt x="1850" y="780"/>
                                </a:lnTo>
                                <a:lnTo>
                                  <a:pt x="1901" y="770"/>
                                </a:lnTo>
                                <a:lnTo>
                                  <a:pt x="1942" y="742"/>
                                </a:lnTo>
                                <a:lnTo>
                                  <a:pt x="1970" y="701"/>
                                </a:lnTo>
                                <a:lnTo>
                                  <a:pt x="1980" y="650"/>
                                </a:lnTo>
                                <a:lnTo>
                                  <a:pt x="1980" y="130"/>
                                </a:lnTo>
                                <a:lnTo>
                                  <a:pt x="1970" y="80"/>
                                </a:lnTo>
                                <a:lnTo>
                                  <a:pt x="1942" y="38"/>
                                </a:lnTo>
                                <a:lnTo>
                                  <a:pt x="1901" y="10"/>
                                </a:lnTo>
                                <a:lnTo>
                                  <a:pt x="1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737" y="1223"/>
                            <a:ext cx="2005" cy="804"/>
                          </a:xfrm>
                          <a:custGeom>
                            <a:avLst/>
                            <a:gdLst>
                              <a:gd name="T0" fmla="+- 0 806 738"/>
                              <a:gd name="T1" fmla="*/ T0 w 2005"/>
                              <a:gd name="T2" fmla="+- 0 1244 1224"/>
                              <a:gd name="T3" fmla="*/ 1244 h 804"/>
                              <a:gd name="T4" fmla="+- 0 770 738"/>
                              <a:gd name="T5" fmla="*/ T4 w 2005"/>
                              <a:gd name="T6" fmla="+- 0 1276 1224"/>
                              <a:gd name="T7" fmla="*/ 1276 h 804"/>
                              <a:gd name="T8" fmla="+- 0 746 738"/>
                              <a:gd name="T9" fmla="*/ T8 w 2005"/>
                              <a:gd name="T10" fmla="+- 0 1318 1224"/>
                              <a:gd name="T11" fmla="*/ 1318 h 804"/>
                              <a:gd name="T12" fmla="+- 0 738 738"/>
                              <a:gd name="T13" fmla="*/ T12 w 2005"/>
                              <a:gd name="T14" fmla="+- 0 1902 1224"/>
                              <a:gd name="T15" fmla="*/ 1902 h 804"/>
                              <a:gd name="T16" fmla="+- 0 755 738"/>
                              <a:gd name="T17" fmla="*/ T16 w 2005"/>
                              <a:gd name="T18" fmla="+- 0 1954 1224"/>
                              <a:gd name="T19" fmla="*/ 1954 h 804"/>
                              <a:gd name="T20" fmla="+- 0 784 738"/>
                              <a:gd name="T21" fmla="*/ T20 w 2005"/>
                              <a:gd name="T22" fmla="+- 0 1992 1224"/>
                              <a:gd name="T23" fmla="*/ 1992 h 804"/>
                              <a:gd name="T24" fmla="+- 0 825 738"/>
                              <a:gd name="T25" fmla="*/ T24 w 2005"/>
                              <a:gd name="T26" fmla="+- 0 2018 1224"/>
                              <a:gd name="T27" fmla="*/ 2018 h 804"/>
                              <a:gd name="T28" fmla="+- 0 2668 738"/>
                              <a:gd name="T29" fmla="*/ T28 w 2005"/>
                              <a:gd name="T30" fmla="+- 0 2012 1224"/>
                              <a:gd name="T31" fmla="*/ 2012 h 804"/>
                              <a:gd name="T32" fmla="+- 0 851 738"/>
                              <a:gd name="T33" fmla="*/ T32 w 2005"/>
                              <a:gd name="T34" fmla="+- 0 2000 1224"/>
                              <a:gd name="T35" fmla="*/ 2000 h 804"/>
                              <a:gd name="T36" fmla="+- 0 824 738"/>
                              <a:gd name="T37" fmla="*/ T36 w 2005"/>
                              <a:gd name="T38" fmla="+- 0 1990 1224"/>
                              <a:gd name="T39" fmla="*/ 1990 h 804"/>
                              <a:gd name="T40" fmla="+- 0 810 738"/>
                              <a:gd name="T41" fmla="*/ T40 w 2005"/>
                              <a:gd name="T42" fmla="+- 0 1982 1224"/>
                              <a:gd name="T43" fmla="*/ 1982 h 804"/>
                              <a:gd name="T44" fmla="+- 0 793 738"/>
                              <a:gd name="T45" fmla="*/ T44 w 2005"/>
                              <a:gd name="T46" fmla="+- 0 1966 1224"/>
                              <a:gd name="T47" fmla="*/ 1966 h 804"/>
                              <a:gd name="T48" fmla="+- 0 783 738"/>
                              <a:gd name="T49" fmla="*/ T48 w 2005"/>
                              <a:gd name="T50" fmla="+- 0 1952 1224"/>
                              <a:gd name="T51" fmla="*/ 1952 h 804"/>
                              <a:gd name="T52" fmla="+- 0 772 738"/>
                              <a:gd name="T53" fmla="*/ T52 w 2005"/>
                              <a:gd name="T54" fmla="+- 0 1932 1224"/>
                              <a:gd name="T55" fmla="*/ 1932 h 804"/>
                              <a:gd name="T56" fmla="+- 0 766 738"/>
                              <a:gd name="T57" fmla="*/ T56 w 2005"/>
                              <a:gd name="T58" fmla="+- 0 1916 1224"/>
                              <a:gd name="T59" fmla="*/ 1916 h 804"/>
                              <a:gd name="T60" fmla="+- 0 763 738"/>
                              <a:gd name="T61" fmla="*/ T60 w 2005"/>
                              <a:gd name="T62" fmla="+- 0 1894 1224"/>
                              <a:gd name="T63" fmla="*/ 1894 h 804"/>
                              <a:gd name="T64" fmla="+- 0 764 738"/>
                              <a:gd name="T65" fmla="*/ T64 w 2005"/>
                              <a:gd name="T66" fmla="+- 0 1348 1224"/>
                              <a:gd name="T67" fmla="*/ 1348 h 804"/>
                              <a:gd name="T68" fmla="+- 0 768 738"/>
                              <a:gd name="T69" fmla="*/ T68 w 2005"/>
                              <a:gd name="T70" fmla="+- 0 1332 1224"/>
                              <a:gd name="T71" fmla="*/ 1332 h 804"/>
                              <a:gd name="T72" fmla="+- 0 777 738"/>
                              <a:gd name="T73" fmla="*/ T72 w 2005"/>
                              <a:gd name="T74" fmla="+- 0 1310 1224"/>
                              <a:gd name="T75" fmla="*/ 1310 h 804"/>
                              <a:gd name="T76" fmla="+- 0 786 738"/>
                              <a:gd name="T77" fmla="*/ T76 w 2005"/>
                              <a:gd name="T78" fmla="+- 0 1296 1224"/>
                              <a:gd name="T79" fmla="*/ 1296 h 804"/>
                              <a:gd name="T80" fmla="+- 0 801 738"/>
                              <a:gd name="T81" fmla="*/ T80 w 2005"/>
                              <a:gd name="T82" fmla="+- 0 1280 1224"/>
                              <a:gd name="T83" fmla="*/ 1280 h 804"/>
                              <a:gd name="T84" fmla="+- 0 817 738"/>
                              <a:gd name="T85" fmla="*/ T84 w 2005"/>
                              <a:gd name="T86" fmla="+- 0 1268 1224"/>
                              <a:gd name="T87" fmla="*/ 1268 h 804"/>
                              <a:gd name="T88" fmla="+- 0 835 738"/>
                              <a:gd name="T89" fmla="*/ T88 w 2005"/>
                              <a:gd name="T90" fmla="+- 0 1258 1224"/>
                              <a:gd name="T91" fmla="*/ 1258 h 804"/>
                              <a:gd name="T92" fmla="+- 0 856 738"/>
                              <a:gd name="T93" fmla="*/ T92 w 2005"/>
                              <a:gd name="T94" fmla="+- 0 1252 1224"/>
                              <a:gd name="T95" fmla="*/ 1252 h 804"/>
                              <a:gd name="T96" fmla="+- 0 2662 738"/>
                              <a:gd name="T97" fmla="*/ T96 w 2005"/>
                              <a:gd name="T98" fmla="+- 0 1238 1224"/>
                              <a:gd name="T99" fmla="*/ 1238 h 804"/>
                              <a:gd name="T100" fmla="+- 0 2629 738"/>
                              <a:gd name="T101" fmla="*/ T100 w 2005"/>
                              <a:gd name="T102" fmla="+- 0 2000 1224"/>
                              <a:gd name="T103" fmla="*/ 2000 h 804"/>
                              <a:gd name="T104" fmla="+- 0 2691 738"/>
                              <a:gd name="T105" fmla="*/ T104 w 2005"/>
                              <a:gd name="T106" fmla="+- 0 1996 1224"/>
                              <a:gd name="T107" fmla="*/ 1996 h 804"/>
                              <a:gd name="T108" fmla="+- 0 2641 738"/>
                              <a:gd name="T109" fmla="*/ T108 w 2005"/>
                              <a:gd name="T110" fmla="+- 0 1996 1224"/>
                              <a:gd name="T111" fmla="*/ 1996 h 804"/>
                              <a:gd name="T112" fmla="+- 0 834 738"/>
                              <a:gd name="T113" fmla="*/ T112 w 2005"/>
                              <a:gd name="T114" fmla="+- 0 1994 1224"/>
                              <a:gd name="T115" fmla="*/ 1994 h 804"/>
                              <a:gd name="T116" fmla="+- 0 2656 738"/>
                              <a:gd name="T117" fmla="*/ T116 w 2005"/>
                              <a:gd name="T118" fmla="+- 0 1990 1224"/>
                              <a:gd name="T119" fmla="*/ 1990 h 804"/>
                              <a:gd name="T120" fmla="+- 0 2705 738"/>
                              <a:gd name="T121" fmla="*/ T120 w 2005"/>
                              <a:gd name="T122" fmla="+- 0 1982 1224"/>
                              <a:gd name="T123" fmla="*/ 1982 h 804"/>
                              <a:gd name="T124" fmla="+- 0 2694 738"/>
                              <a:gd name="T125" fmla="*/ T124 w 2005"/>
                              <a:gd name="T126" fmla="+- 0 1956 1224"/>
                              <a:gd name="T127" fmla="*/ 1956 h 804"/>
                              <a:gd name="T128" fmla="+- 0 2679 738"/>
                              <a:gd name="T129" fmla="*/ T128 w 2005"/>
                              <a:gd name="T130" fmla="+- 0 1974 1224"/>
                              <a:gd name="T131" fmla="*/ 1974 h 804"/>
                              <a:gd name="T132" fmla="+- 0 2714 738"/>
                              <a:gd name="T133" fmla="*/ T132 w 2005"/>
                              <a:gd name="T134" fmla="+- 0 1972 1224"/>
                              <a:gd name="T135" fmla="*/ 1972 h 804"/>
                              <a:gd name="T136" fmla="+- 0 786 738"/>
                              <a:gd name="T137" fmla="*/ T136 w 2005"/>
                              <a:gd name="T138" fmla="+- 0 1958 1224"/>
                              <a:gd name="T139" fmla="*/ 1958 h 804"/>
                              <a:gd name="T140" fmla="+- 0 2706 738"/>
                              <a:gd name="T141" fmla="*/ T140 w 2005"/>
                              <a:gd name="T142" fmla="+- 0 1938 1224"/>
                              <a:gd name="T143" fmla="*/ 1938 h 804"/>
                              <a:gd name="T144" fmla="+- 0 2694 738"/>
                              <a:gd name="T145" fmla="*/ T144 w 2005"/>
                              <a:gd name="T146" fmla="+- 0 1958 1224"/>
                              <a:gd name="T147" fmla="*/ 1958 h 804"/>
                              <a:gd name="T148" fmla="+- 0 2710 738"/>
                              <a:gd name="T149" fmla="*/ T148 w 2005"/>
                              <a:gd name="T150" fmla="+- 0 1928 1224"/>
                              <a:gd name="T151" fmla="*/ 1928 h 804"/>
                              <a:gd name="T152" fmla="+- 0 2717 738"/>
                              <a:gd name="T153" fmla="*/ T152 w 2005"/>
                              <a:gd name="T154" fmla="+- 0 1366 1224"/>
                              <a:gd name="T155" fmla="*/ 1366 h 804"/>
                              <a:gd name="T156" fmla="+- 0 2715 738"/>
                              <a:gd name="T157" fmla="*/ T156 w 2005"/>
                              <a:gd name="T158" fmla="+- 0 1910 1224"/>
                              <a:gd name="T159" fmla="*/ 1910 h 804"/>
                              <a:gd name="T160" fmla="+- 0 2736 738"/>
                              <a:gd name="T161" fmla="*/ T160 w 2005"/>
                              <a:gd name="T162" fmla="+- 0 1928 1224"/>
                              <a:gd name="T163" fmla="*/ 1928 h 804"/>
                              <a:gd name="T164" fmla="+- 0 763 738"/>
                              <a:gd name="T165" fmla="*/ T164 w 2005"/>
                              <a:gd name="T166" fmla="+- 0 1892 1224"/>
                              <a:gd name="T167" fmla="*/ 1892 h 804"/>
                              <a:gd name="T168" fmla="+- 0 2717 738"/>
                              <a:gd name="T169" fmla="*/ T168 w 2005"/>
                              <a:gd name="T170" fmla="+- 0 1892 1224"/>
                              <a:gd name="T171" fmla="*/ 1892 h 804"/>
                              <a:gd name="T172" fmla="+- 0 2716 738"/>
                              <a:gd name="T173" fmla="*/ T172 w 2005"/>
                              <a:gd name="T174" fmla="+- 0 1348 1224"/>
                              <a:gd name="T175" fmla="*/ 1348 h 804"/>
                              <a:gd name="T176" fmla="+- 0 2742 738"/>
                              <a:gd name="T177" fmla="*/ T176 w 2005"/>
                              <a:gd name="T178" fmla="+- 0 1366 1224"/>
                              <a:gd name="T179" fmla="*/ 1366 h 804"/>
                              <a:gd name="T180" fmla="+- 0 763 738"/>
                              <a:gd name="T181" fmla="*/ T180 w 2005"/>
                              <a:gd name="T182" fmla="+- 0 1366 1224"/>
                              <a:gd name="T183" fmla="*/ 1366 h 804"/>
                              <a:gd name="T184" fmla="+- 0 2710 738"/>
                              <a:gd name="T185" fmla="*/ T184 w 2005"/>
                              <a:gd name="T186" fmla="+- 0 1326 1224"/>
                              <a:gd name="T187" fmla="*/ 1326 h 804"/>
                              <a:gd name="T188" fmla="+- 0 2715 738"/>
                              <a:gd name="T189" fmla="*/ T188 w 2005"/>
                              <a:gd name="T190" fmla="+- 0 1342 1224"/>
                              <a:gd name="T191" fmla="*/ 1342 h 804"/>
                              <a:gd name="T192" fmla="+- 0 772 738"/>
                              <a:gd name="T193" fmla="*/ T192 w 2005"/>
                              <a:gd name="T194" fmla="+- 0 1320 1224"/>
                              <a:gd name="T195" fmla="*/ 1320 h 804"/>
                              <a:gd name="T196" fmla="+- 0 2703 738"/>
                              <a:gd name="T197" fmla="*/ T196 w 2005"/>
                              <a:gd name="T198" fmla="+- 0 1310 1224"/>
                              <a:gd name="T199" fmla="*/ 1310 h 804"/>
                              <a:gd name="T200" fmla="+- 0 2734 738"/>
                              <a:gd name="T201" fmla="*/ T200 w 2005"/>
                              <a:gd name="T202" fmla="+- 0 1318 1224"/>
                              <a:gd name="T203" fmla="*/ 1318 h 804"/>
                              <a:gd name="T204" fmla="+- 0 784 738"/>
                              <a:gd name="T205" fmla="*/ T204 w 2005"/>
                              <a:gd name="T206" fmla="+- 0 1300 1224"/>
                              <a:gd name="T207" fmla="*/ 1300 h 804"/>
                              <a:gd name="T208" fmla="+- 0 2679 738"/>
                              <a:gd name="T209" fmla="*/ T208 w 2005"/>
                              <a:gd name="T210" fmla="+- 0 1280 1224"/>
                              <a:gd name="T211" fmla="*/ 1280 h 804"/>
                              <a:gd name="T212" fmla="+- 0 2690 738"/>
                              <a:gd name="T213" fmla="*/ T212 w 2005"/>
                              <a:gd name="T214" fmla="+- 0 1292 1224"/>
                              <a:gd name="T215" fmla="*/ 1292 h 804"/>
                              <a:gd name="T216" fmla="+- 0 2722 738"/>
                              <a:gd name="T217" fmla="*/ T216 w 2005"/>
                              <a:gd name="T218" fmla="+- 0 1292 1224"/>
                              <a:gd name="T219" fmla="*/ 1292 h 804"/>
                              <a:gd name="T220" fmla="+- 0 815 738"/>
                              <a:gd name="T221" fmla="*/ T220 w 2005"/>
                              <a:gd name="T222" fmla="+- 0 1268 1224"/>
                              <a:gd name="T223" fmla="*/ 1268 h 804"/>
                              <a:gd name="T224" fmla="+- 0 2624 738"/>
                              <a:gd name="T225" fmla="*/ T224 w 2005"/>
                              <a:gd name="T226" fmla="+- 0 1252 1224"/>
                              <a:gd name="T227" fmla="*/ 1252 h 804"/>
                              <a:gd name="T228" fmla="+- 0 2645 738"/>
                              <a:gd name="T229" fmla="*/ T228 w 2005"/>
                              <a:gd name="T230" fmla="+- 0 1258 1224"/>
                              <a:gd name="T231" fmla="*/ 1258 h 804"/>
                              <a:gd name="T232" fmla="+- 0 2666 738"/>
                              <a:gd name="T233" fmla="*/ T232 w 2005"/>
                              <a:gd name="T234" fmla="+- 0 1270 1224"/>
                              <a:gd name="T235" fmla="*/ 1270 h 804"/>
                              <a:gd name="T236" fmla="+- 0 2680 738"/>
                              <a:gd name="T237" fmla="*/ T236 w 2005"/>
                              <a:gd name="T238" fmla="+- 0 1248 1224"/>
                              <a:gd name="T239" fmla="*/ 1248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005" h="804">
                                <a:moveTo>
                                  <a:pt x="1898" y="4"/>
                                </a:moveTo>
                                <a:lnTo>
                                  <a:pt x="106" y="4"/>
                                </a:lnTo>
                                <a:lnTo>
                                  <a:pt x="93" y="8"/>
                                </a:lnTo>
                                <a:lnTo>
                                  <a:pt x="87" y="12"/>
                                </a:lnTo>
                                <a:lnTo>
                                  <a:pt x="80" y="14"/>
                                </a:lnTo>
                                <a:lnTo>
                                  <a:pt x="74" y="18"/>
                                </a:lnTo>
                                <a:lnTo>
                                  <a:pt x="68" y="20"/>
                                </a:lnTo>
                                <a:lnTo>
                                  <a:pt x="62" y="24"/>
                                </a:lnTo>
                                <a:lnTo>
                                  <a:pt x="57" y="28"/>
                                </a:lnTo>
                                <a:lnTo>
                                  <a:pt x="51" y="32"/>
                                </a:lnTo>
                                <a:lnTo>
                                  <a:pt x="46" y="38"/>
                                </a:lnTo>
                                <a:lnTo>
                                  <a:pt x="41" y="42"/>
                                </a:lnTo>
                                <a:lnTo>
                                  <a:pt x="37" y="46"/>
                                </a:lnTo>
                                <a:lnTo>
                                  <a:pt x="32" y="52"/>
                                </a:lnTo>
                                <a:lnTo>
                                  <a:pt x="28" y="58"/>
                                </a:lnTo>
                                <a:lnTo>
                                  <a:pt x="24" y="64"/>
                                </a:lnTo>
                                <a:lnTo>
                                  <a:pt x="20" y="68"/>
                                </a:lnTo>
                                <a:lnTo>
                                  <a:pt x="17" y="74"/>
                                </a:lnTo>
                                <a:lnTo>
                                  <a:pt x="14" y="80"/>
                                </a:lnTo>
                                <a:lnTo>
                                  <a:pt x="11" y="88"/>
                                </a:lnTo>
                                <a:lnTo>
                                  <a:pt x="8" y="94"/>
                                </a:lnTo>
                                <a:lnTo>
                                  <a:pt x="6" y="100"/>
                                </a:lnTo>
                                <a:lnTo>
                                  <a:pt x="4" y="108"/>
                                </a:lnTo>
                                <a:lnTo>
                                  <a:pt x="2" y="114"/>
                                </a:lnTo>
                                <a:lnTo>
                                  <a:pt x="0" y="128"/>
                                </a:lnTo>
                                <a:lnTo>
                                  <a:pt x="0" y="136"/>
                                </a:lnTo>
                                <a:lnTo>
                                  <a:pt x="0" y="670"/>
                                </a:lnTo>
                                <a:lnTo>
                                  <a:pt x="0" y="678"/>
                                </a:lnTo>
                                <a:lnTo>
                                  <a:pt x="2" y="692"/>
                                </a:lnTo>
                                <a:lnTo>
                                  <a:pt x="4" y="698"/>
                                </a:lnTo>
                                <a:lnTo>
                                  <a:pt x="6" y="704"/>
                                </a:lnTo>
                                <a:lnTo>
                                  <a:pt x="8" y="712"/>
                                </a:lnTo>
                                <a:lnTo>
                                  <a:pt x="11" y="718"/>
                                </a:lnTo>
                                <a:lnTo>
                                  <a:pt x="14" y="724"/>
                                </a:lnTo>
                                <a:lnTo>
                                  <a:pt x="17" y="730"/>
                                </a:lnTo>
                                <a:lnTo>
                                  <a:pt x="20" y="736"/>
                                </a:lnTo>
                                <a:lnTo>
                                  <a:pt x="24" y="742"/>
                                </a:lnTo>
                                <a:lnTo>
                                  <a:pt x="28" y="748"/>
                                </a:lnTo>
                                <a:lnTo>
                                  <a:pt x="32" y="754"/>
                                </a:lnTo>
                                <a:lnTo>
                                  <a:pt x="37" y="758"/>
                                </a:lnTo>
                                <a:lnTo>
                                  <a:pt x="41" y="764"/>
                                </a:lnTo>
                                <a:lnTo>
                                  <a:pt x="46" y="768"/>
                                </a:lnTo>
                                <a:lnTo>
                                  <a:pt x="51" y="772"/>
                                </a:lnTo>
                                <a:lnTo>
                                  <a:pt x="57" y="776"/>
                                </a:lnTo>
                                <a:lnTo>
                                  <a:pt x="62" y="780"/>
                                </a:lnTo>
                                <a:lnTo>
                                  <a:pt x="68" y="784"/>
                                </a:lnTo>
                                <a:lnTo>
                                  <a:pt x="74" y="788"/>
                                </a:lnTo>
                                <a:lnTo>
                                  <a:pt x="80" y="792"/>
                                </a:lnTo>
                                <a:lnTo>
                                  <a:pt x="87" y="794"/>
                                </a:lnTo>
                                <a:lnTo>
                                  <a:pt x="100" y="798"/>
                                </a:lnTo>
                                <a:lnTo>
                                  <a:pt x="120" y="804"/>
                                </a:lnTo>
                                <a:lnTo>
                                  <a:pt x="1884" y="804"/>
                                </a:lnTo>
                                <a:lnTo>
                                  <a:pt x="1904" y="798"/>
                                </a:lnTo>
                                <a:lnTo>
                                  <a:pt x="1917" y="794"/>
                                </a:lnTo>
                                <a:lnTo>
                                  <a:pt x="1924" y="792"/>
                                </a:lnTo>
                                <a:lnTo>
                                  <a:pt x="1930" y="788"/>
                                </a:lnTo>
                                <a:lnTo>
                                  <a:pt x="1936" y="784"/>
                                </a:lnTo>
                                <a:lnTo>
                                  <a:pt x="1942" y="780"/>
                                </a:lnTo>
                                <a:lnTo>
                                  <a:pt x="130" y="780"/>
                                </a:lnTo>
                                <a:lnTo>
                                  <a:pt x="124" y="778"/>
                                </a:lnTo>
                                <a:lnTo>
                                  <a:pt x="119" y="778"/>
                                </a:lnTo>
                                <a:lnTo>
                                  <a:pt x="112" y="776"/>
                                </a:lnTo>
                                <a:lnTo>
                                  <a:pt x="113" y="776"/>
                                </a:lnTo>
                                <a:lnTo>
                                  <a:pt x="107" y="774"/>
                                </a:lnTo>
                                <a:lnTo>
                                  <a:pt x="102" y="774"/>
                                </a:lnTo>
                                <a:lnTo>
                                  <a:pt x="99" y="772"/>
                                </a:lnTo>
                                <a:lnTo>
                                  <a:pt x="97" y="772"/>
                                </a:lnTo>
                                <a:lnTo>
                                  <a:pt x="91" y="768"/>
                                </a:lnTo>
                                <a:lnTo>
                                  <a:pt x="86" y="766"/>
                                </a:lnTo>
                                <a:lnTo>
                                  <a:pt x="81" y="764"/>
                                </a:lnTo>
                                <a:lnTo>
                                  <a:pt x="76" y="760"/>
                                </a:lnTo>
                                <a:lnTo>
                                  <a:pt x="77" y="760"/>
                                </a:lnTo>
                                <a:lnTo>
                                  <a:pt x="74" y="758"/>
                                </a:lnTo>
                                <a:lnTo>
                                  <a:pt x="72" y="758"/>
                                </a:lnTo>
                                <a:lnTo>
                                  <a:pt x="67" y="754"/>
                                </a:lnTo>
                                <a:lnTo>
                                  <a:pt x="63" y="750"/>
                                </a:lnTo>
                                <a:lnTo>
                                  <a:pt x="59" y="746"/>
                                </a:lnTo>
                                <a:lnTo>
                                  <a:pt x="55" y="742"/>
                                </a:lnTo>
                                <a:lnTo>
                                  <a:pt x="51" y="738"/>
                                </a:lnTo>
                                <a:lnTo>
                                  <a:pt x="52" y="738"/>
                                </a:lnTo>
                                <a:lnTo>
                                  <a:pt x="49" y="734"/>
                                </a:lnTo>
                                <a:lnTo>
                                  <a:pt x="48" y="734"/>
                                </a:lnTo>
                                <a:lnTo>
                                  <a:pt x="44" y="728"/>
                                </a:lnTo>
                                <a:lnTo>
                                  <a:pt x="45" y="728"/>
                                </a:lnTo>
                                <a:lnTo>
                                  <a:pt x="41" y="724"/>
                                </a:lnTo>
                                <a:lnTo>
                                  <a:pt x="42" y="724"/>
                                </a:lnTo>
                                <a:lnTo>
                                  <a:pt x="39" y="718"/>
                                </a:lnTo>
                                <a:lnTo>
                                  <a:pt x="36" y="714"/>
                                </a:lnTo>
                                <a:lnTo>
                                  <a:pt x="34" y="708"/>
                                </a:lnTo>
                                <a:lnTo>
                                  <a:pt x="32" y="704"/>
                                </a:lnTo>
                                <a:lnTo>
                                  <a:pt x="30" y="698"/>
                                </a:lnTo>
                                <a:lnTo>
                                  <a:pt x="28" y="692"/>
                                </a:lnTo>
                                <a:lnTo>
                                  <a:pt x="27" y="686"/>
                                </a:lnTo>
                                <a:lnTo>
                                  <a:pt x="26" y="680"/>
                                </a:lnTo>
                                <a:lnTo>
                                  <a:pt x="25" y="674"/>
                                </a:lnTo>
                                <a:lnTo>
                                  <a:pt x="25" y="670"/>
                                </a:lnTo>
                                <a:lnTo>
                                  <a:pt x="25" y="662"/>
                                </a:lnTo>
                                <a:lnTo>
                                  <a:pt x="24" y="144"/>
                                </a:lnTo>
                                <a:lnTo>
                                  <a:pt x="25" y="136"/>
                                </a:lnTo>
                                <a:lnTo>
                                  <a:pt x="25" y="130"/>
                                </a:lnTo>
                                <a:lnTo>
                                  <a:pt x="26" y="124"/>
                                </a:lnTo>
                                <a:lnTo>
                                  <a:pt x="27" y="118"/>
                                </a:lnTo>
                                <a:lnTo>
                                  <a:pt x="28" y="114"/>
                                </a:lnTo>
                                <a:lnTo>
                                  <a:pt x="30" y="108"/>
                                </a:lnTo>
                                <a:lnTo>
                                  <a:pt x="32" y="102"/>
                                </a:lnTo>
                                <a:lnTo>
                                  <a:pt x="34" y="96"/>
                                </a:lnTo>
                                <a:lnTo>
                                  <a:pt x="36" y="92"/>
                                </a:lnTo>
                                <a:lnTo>
                                  <a:pt x="39" y="86"/>
                                </a:lnTo>
                                <a:lnTo>
                                  <a:pt x="42" y="82"/>
                                </a:lnTo>
                                <a:lnTo>
                                  <a:pt x="41" y="82"/>
                                </a:lnTo>
                                <a:lnTo>
                                  <a:pt x="45" y="76"/>
                                </a:lnTo>
                                <a:lnTo>
                                  <a:pt x="46" y="76"/>
                                </a:lnTo>
                                <a:lnTo>
                                  <a:pt x="48" y="72"/>
                                </a:lnTo>
                                <a:lnTo>
                                  <a:pt x="52" y="68"/>
                                </a:lnTo>
                                <a:lnTo>
                                  <a:pt x="51" y="68"/>
                                </a:lnTo>
                                <a:lnTo>
                                  <a:pt x="55" y="64"/>
                                </a:lnTo>
                                <a:lnTo>
                                  <a:pt x="59" y="60"/>
                                </a:lnTo>
                                <a:lnTo>
                                  <a:pt x="63" y="56"/>
                                </a:lnTo>
                                <a:lnTo>
                                  <a:pt x="67" y="52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7" y="44"/>
                                </a:lnTo>
                                <a:lnTo>
                                  <a:pt x="79" y="44"/>
                                </a:lnTo>
                                <a:lnTo>
                                  <a:pt x="81" y="42"/>
                                </a:lnTo>
                                <a:lnTo>
                                  <a:pt x="86" y="40"/>
                                </a:lnTo>
                                <a:lnTo>
                                  <a:pt x="91" y="36"/>
                                </a:lnTo>
                                <a:lnTo>
                                  <a:pt x="97" y="34"/>
                                </a:lnTo>
                                <a:lnTo>
                                  <a:pt x="96" y="34"/>
                                </a:lnTo>
                                <a:lnTo>
                                  <a:pt x="102" y="32"/>
                                </a:lnTo>
                                <a:lnTo>
                                  <a:pt x="101" y="32"/>
                                </a:lnTo>
                                <a:lnTo>
                                  <a:pt x="107" y="30"/>
                                </a:lnTo>
                                <a:lnTo>
                                  <a:pt x="113" y="28"/>
                                </a:lnTo>
                                <a:lnTo>
                                  <a:pt x="118" y="28"/>
                                </a:lnTo>
                                <a:lnTo>
                                  <a:pt x="124" y="26"/>
                                </a:lnTo>
                                <a:lnTo>
                                  <a:pt x="136" y="26"/>
                                </a:lnTo>
                                <a:lnTo>
                                  <a:pt x="142" y="24"/>
                                </a:lnTo>
                                <a:lnTo>
                                  <a:pt x="1942" y="24"/>
                                </a:lnTo>
                                <a:lnTo>
                                  <a:pt x="1936" y="20"/>
                                </a:lnTo>
                                <a:lnTo>
                                  <a:pt x="1930" y="18"/>
                                </a:lnTo>
                                <a:lnTo>
                                  <a:pt x="1924" y="14"/>
                                </a:lnTo>
                                <a:lnTo>
                                  <a:pt x="1917" y="12"/>
                                </a:lnTo>
                                <a:lnTo>
                                  <a:pt x="1911" y="8"/>
                                </a:lnTo>
                                <a:lnTo>
                                  <a:pt x="1898" y="4"/>
                                </a:lnTo>
                                <a:close/>
                                <a:moveTo>
                                  <a:pt x="1908" y="770"/>
                                </a:moveTo>
                                <a:lnTo>
                                  <a:pt x="1902" y="774"/>
                                </a:lnTo>
                                <a:lnTo>
                                  <a:pt x="1897" y="774"/>
                                </a:lnTo>
                                <a:lnTo>
                                  <a:pt x="1891" y="776"/>
                                </a:lnTo>
                                <a:lnTo>
                                  <a:pt x="1892" y="776"/>
                                </a:lnTo>
                                <a:lnTo>
                                  <a:pt x="1885" y="778"/>
                                </a:lnTo>
                                <a:lnTo>
                                  <a:pt x="1880" y="778"/>
                                </a:lnTo>
                                <a:lnTo>
                                  <a:pt x="1874" y="780"/>
                                </a:lnTo>
                                <a:lnTo>
                                  <a:pt x="1942" y="780"/>
                                </a:lnTo>
                                <a:lnTo>
                                  <a:pt x="1947" y="776"/>
                                </a:lnTo>
                                <a:lnTo>
                                  <a:pt x="1953" y="772"/>
                                </a:lnTo>
                                <a:lnTo>
                                  <a:pt x="1907" y="772"/>
                                </a:lnTo>
                                <a:lnTo>
                                  <a:pt x="1908" y="770"/>
                                </a:lnTo>
                                <a:close/>
                                <a:moveTo>
                                  <a:pt x="101" y="772"/>
                                </a:moveTo>
                                <a:lnTo>
                                  <a:pt x="102" y="774"/>
                                </a:lnTo>
                                <a:lnTo>
                                  <a:pt x="107" y="774"/>
                                </a:lnTo>
                                <a:lnTo>
                                  <a:pt x="101" y="772"/>
                                </a:lnTo>
                                <a:close/>
                                <a:moveTo>
                                  <a:pt x="1903" y="772"/>
                                </a:moveTo>
                                <a:lnTo>
                                  <a:pt x="1897" y="774"/>
                                </a:lnTo>
                                <a:lnTo>
                                  <a:pt x="1902" y="774"/>
                                </a:lnTo>
                                <a:lnTo>
                                  <a:pt x="1903" y="772"/>
                                </a:lnTo>
                                <a:close/>
                                <a:moveTo>
                                  <a:pt x="96" y="770"/>
                                </a:moveTo>
                                <a:lnTo>
                                  <a:pt x="97" y="772"/>
                                </a:lnTo>
                                <a:lnTo>
                                  <a:pt x="99" y="772"/>
                                </a:lnTo>
                                <a:lnTo>
                                  <a:pt x="96" y="770"/>
                                </a:lnTo>
                                <a:close/>
                                <a:moveTo>
                                  <a:pt x="1933" y="756"/>
                                </a:moveTo>
                                <a:lnTo>
                                  <a:pt x="1927" y="760"/>
                                </a:lnTo>
                                <a:lnTo>
                                  <a:pt x="1928" y="760"/>
                                </a:lnTo>
                                <a:lnTo>
                                  <a:pt x="1923" y="764"/>
                                </a:lnTo>
                                <a:lnTo>
                                  <a:pt x="1918" y="766"/>
                                </a:lnTo>
                                <a:lnTo>
                                  <a:pt x="1913" y="768"/>
                                </a:lnTo>
                                <a:lnTo>
                                  <a:pt x="1907" y="772"/>
                                </a:lnTo>
                                <a:lnTo>
                                  <a:pt x="1953" y="772"/>
                                </a:lnTo>
                                <a:lnTo>
                                  <a:pt x="1958" y="768"/>
                                </a:lnTo>
                                <a:lnTo>
                                  <a:pt x="1963" y="764"/>
                                </a:lnTo>
                                <a:lnTo>
                                  <a:pt x="1967" y="758"/>
                                </a:lnTo>
                                <a:lnTo>
                                  <a:pt x="1932" y="758"/>
                                </a:lnTo>
                                <a:lnTo>
                                  <a:pt x="1933" y="756"/>
                                </a:lnTo>
                                <a:close/>
                                <a:moveTo>
                                  <a:pt x="71" y="756"/>
                                </a:moveTo>
                                <a:lnTo>
                                  <a:pt x="72" y="758"/>
                                </a:lnTo>
                                <a:lnTo>
                                  <a:pt x="74" y="758"/>
                                </a:lnTo>
                                <a:lnTo>
                                  <a:pt x="71" y="756"/>
                                </a:lnTo>
                                <a:close/>
                                <a:moveTo>
                                  <a:pt x="1956" y="732"/>
                                </a:moveTo>
                                <a:lnTo>
                                  <a:pt x="1952" y="738"/>
                                </a:lnTo>
                                <a:lnTo>
                                  <a:pt x="1953" y="738"/>
                                </a:lnTo>
                                <a:lnTo>
                                  <a:pt x="1949" y="742"/>
                                </a:lnTo>
                                <a:lnTo>
                                  <a:pt x="1945" y="746"/>
                                </a:lnTo>
                                <a:lnTo>
                                  <a:pt x="1941" y="750"/>
                                </a:lnTo>
                                <a:lnTo>
                                  <a:pt x="1936" y="754"/>
                                </a:lnTo>
                                <a:lnTo>
                                  <a:pt x="1937" y="754"/>
                                </a:lnTo>
                                <a:lnTo>
                                  <a:pt x="1932" y="758"/>
                                </a:lnTo>
                                <a:lnTo>
                                  <a:pt x="1967" y="758"/>
                                </a:lnTo>
                                <a:lnTo>
                                  <a:pt x="1972" y="754"/>
                                </a:lnTo>
                                <a:lnTo>
                                  <a:pt x="1976" y="748"/>
                                </a:lnTo>
                                <a:lnTo>
                                  <a:pt x="1980" y="742"/>
                                </a:lnTo>
                                <a:lnTo>
                                  <a:pt x="1984" y="736"/>
                                </a:lnTo>
                                <a:lnTo>
                                  <a:pt x="1985" y="734"/>
                                </a:lnTo>
                                <a:lnTo>
                                  <a:pt x="1956" y="734"/>
                                </a:lnTo>
                                <a:lnTo>
                                  <a:pt x="1956" y="732"/>
                                </a:lnTo>
                                <a:close/>
                                <a:moveTo>
                                  <a:pt x="48" y="732"/>
                                </a:moveTo>
                                <a:lnTo>
                                  <a:pt x="48" y="734"/>
                                </a:lnTo>
                                <a:lnTo>
                                  <a:pt x="49" y="734"/>
                                </a:lnTo>
                                <a:lnTo>
                                  <a:pt x="48" y="732"/>
                                </a:lnTo>
                                <a:close/>
                                <a:moveTo>
                                  <a:pt x="1972" y="702"/>
                                </a:moveTo>
                                <a:lnTo>
                                  <a:pt x="1970" y="708"/>
                                </a:lnTo>
                                <a:lnTo>
                                  <a:pt x="1968" y="714"/>
                                </a:lnTo>
                                <a:lnTo>
                                  <a:pt x="1965" y="718"/>
                                </a:lnTo>
                                <a:lnTo>
                                  <a:pt x="1962" y="724"/>
                                </a:lnTo>
                                <a:lnTo>
                                  <a:pt x="1963" y="724"/>
                                </a:lnTo>
                                <a:lnTo>
                                  <a:pt x="1959" y="728"/>
                                </a:lnTo>
                                <a:lnTo>
                                  <a:pt x="1960" y="728"/>
                                </a:lnTo>
                                <a:lnTo>
                                  <a:pt x="1956" y="734"/>
                                </a:lnTo>
                                <a:lnTo>
                                  <a:pt x="1985" y="734"/>
                                </a:lnTo>
                                <a:lnTo>
                                  <a:pt x="1987" y="730"/>
                                </a:lnTo>
                                <a:lnTo>
                                  <a:pt x="1990" y="724"/>
                                </a:lnTo>
                                <a:lnTo>
                                  <a:pt x="1993" y="718"/>
                                </a:lnTo>
                                <a:lnTo>
                                  <a:pt x="1996" y="712"/>
                                </a:lnTo>
                                <a:lnTo>
                                  <a:pt x="1998" y="704"/>
                                </a:lnTo>
                                <a:lnTo>
                                  <a:pt x="1972" y="704"/>
                                </a:lnTo>
                                <a:lnTo>
                                  <a:pt x="1972" y="702"/>
                                </a:lnTo>
                                <a:close/>
                                <a:moveTo>
                                  <a:pt x="32" y="702"/>
                                </a:moveTo>
                                <a:lnTo>
                                  <a:pt x="32" y="704"/>
                                </a:lnTo>
                                <a:lnTo>
                                  <a:pt x="32" y="702"/>
                                </a:lnTo>
                                <a:close/>
                                <a:moveTo>
                                  <a:pt x="2004" y="142"/>
                                </a:moveTo>
                                <a:lnTo>
                                  <a:pt x="1979" y="142"/>
                                </a:lnTo>
                                <a:lnTo>
                                  <a:pt x="1979" y="670"/>
                                </a:lnTo>
                                <a:lnTo>
                                  <a:pt x="1979" y="674"/>
                                </a:lnTo>
                                <a:lnTo>
                                  <a:pt x="1978" y="680"/>
                                </a:lnTo>
                                <a:lnTo>
                                  <a:pt x="1977" y="686"/>
                                </a:lnTo>
                                <a:lnTo>
                                  <a:pt x="1976" y="692"/>
                                </a:lnTo>
                                <a:lnTo>
                                  <a:pt x="1974" y="698"/>
                                </a:lnTo>
                                <a:lnTo>
                                  <a:pt x="1972" y="704"/>
                                </a:lnTo>
                                <a:lnTo>
                                  <a:pt x="1998" y="704"/>
                                </a:lnTo>
                                <a:lnTo>
                                  <a:pt x="2000" y="698"/>
                                </a:lnTo>
                                <a:lnTo>
                                  <a:pt x="2002" y="692"/>
                                </a:lnTo>
                                <a:lnTo>
                                  <a:pt x="2003" y="684"/>
                                </a:lnTo>
                                <a:lnTo>
                                  <a:pt x="2004" y="678"/>
                                </a:lnTo>
                                <a:lnTo>
                                  <a:pt x="2004" y="670"/>
                                </a:lnTo>
                                <a:lnTo>
                                  <a:pt x="2004" y="142"/>
                                </a:lnTo>
                                <a:close/>
                                <a:moveTo>
                                  <a:pt x="25" y="668"/>
                                </a:moveTo>
                                <a:lnTo>
                                  <a:pt x="25" y="670"/>
                                </a:lnTo>
                                <a:lnTo>
                                  <a:pt x="25" y="668"/>
                                </a:lnTo>
                                <a:close/>
                                <a:moveTo>
                                  <a:pt x="1979" y="668"/>
                                </a:moveTo>
                                <a:lnTo>
                                  <a:pt x="1979" y="670"/>
                                </a:lnTo>
                                <a:lnTo>
                                  <a:pt x="1979" y="668"/>
                                </a:lnTo>
                                <a:close/>
                                <a:moveTo>
                                  <a:pt x="25" y="143"/>
                                </a:moveTo>
                                <a:lnTo>
                                  <a:pt x="24" y="144"/>
                                </a:lnTo>
                                <a:lnTo>
                                  <a:pt x="25" y="144"/>
                                </a:lnTo>
                                <a:lnTo>
                                  <a:pt x="25" y="143"/>
                                </a:lnTo>
                                <a:close/>
                                <a:moveTo>
                                  <a:pt x="2002" y="118"/>
                                </a:moveTo>
                                <a:lnTo>
                                  <a:pt x="1977" y="118"/>
                                </a:lnTo>
                                <a:lnTo>
                                  <a:pt x="1978" y="124"/>
                                </a:lnTo>
                                <a:lnTo>
                                  <a:pt x="1979" y="130"/>
                                </a:lnTo>
                                <a:lnTo>
                                  <a:pt x="1979" y="136"/>
                                </a:lnTo>
                                <a:lnTo>
                                  <a:pt x="1979" y="144"/>
                                </a:lnTo>
                                <a:lnTo>
                                  <a:pt x="1979" y="142"/>
                                </a:lnTo>
                                <a:lnTo>
                                  <a:pt x="2004" y="142"/>
                                </a:lnTo>
                                <a:lnTo>
                                  <a:pt x="2004" y="136"/>
                                </a:lnTo>
                                <a:lnTo>
                                  <a:pt x="2004" y="128"/>
                                </a:lnTo>
                                <a:lnTo>
                                  <a:pt x="2002" y="118"/>
                                </a:lnTo>
                                <a:close/>
                                <a:moveTo>
                                  <a:pt x="25" y="142"/>
                                </a:moveTo>
                                <a:lnTo>
                                  <a:pt x="25" y="142"/>
                                </a:lnTo>
                                <a:lnTo>
                                  <a:pt x="25" y="143"/>
                                </a:lnTo>
                                <a:lnTo>
                                  <a:pt x="25" y="142"/>
                                </a:lnTo>
                                <a:close/>
                                <a:moveTo>
                                  <a:pt x="27" y="118"/>
                                </a:moveTo>
                                <a:lnTo>
                                  <a:pt x="27" y="118"/>
                                </a:lnTo>
                                <a:lnTo>
                                  <a:pt x="27" y="120"/>
                                </a:lnTo>
                                <a:lnTo>
                                  <a:pt x="27" y="118"/>
                                </a:lnTo>
                                <a:close/>
                                <a:moveTo>
                                  <a:pt x="1997" y="96"/>
                                </a:moveTo>
                                <a:lnTo>
                                  <a:pt x="1970" y="96"/>
                                </a:lnTo>
                                <a:lnTo>
                                  <a:pt x="1972" y="102"/>
                                </a:lnTo>
                                <a:lnTo>
                                  <a:pt x="1974" y="108"/>
                                </a:lnTo>
                                <a:lnTo>
                                  <a:pt x="1976" y="114"/>
                                </a:lnTo>
                                <a:lnTo>
                                  <a:pt x="1977" y="120"/>
                                </a:lnTo>
                                <a:lnTo>
                                  <a:pt x="1977" y="118"/>
                                </a:lnTo>
                                <a:lnTo>
                                  <a:pt x="2002" y="118"/>
                                </a:lnTo>
                                <a:lnTo>
                                  <a:pt x="2002" y="114"/>
                                </a:lnTo>
                                <a:lnTo>
                                  <a:pt x="2000" y="108"/>
                                </a:lnTo>
                                <a:lnTo>
                                  <a:pt x="1998" y="100"/>
                                </a:lnTo>
                                <a:lnTo>
                                  <a:pt x="1997" y="96"/>
                                </a:lnTo>
                                <a:close/>
                                <a:moveTo>
                                  <a:pt x="34" y="96"/>
                                </a:moveTo>
                                <a:lnTo>
                                  <a:pt x="34" y="96"/>
                                </a:lnTo>
                                <a:lnTo>
                                  <a:pt x="34" y="98"/>
                                </a:lnTo>
                                <a:lnTo>
                                  <a:pt x="34" y="96"/>
                                </a:lnTo>
                                <a:close/>
                                <a:moveTo>
                                  <a:pt x="1988" y="76"/>
                                </a:moveTo>
                                <a:lnTo>
                                  <a:pt x="1959" y="76"/>
                                </a:lnTo>
                                <a:lnTo>
                                  <a:pt x="1963" y="82"/>
                                </a:lnTo>
                                <a:lnTo>
                                  <a:pt x="1962" y="82"/>
                                </a:lnTo>
                                <a:lnTo>
                                  <a:pt x="1965" y="86"/>
                                </a:lnTo>
                                <a:lnTo>
                                  <a:pt x="1968" y="92"/>
                                </a:lnTo>
                                <a:lnTo>
                                  <a:pt x="1970" y="98"/>
                                </a:lnTo>
                                <a:lnTo>
                                  <a:pt x="1970" y="96"/>
                                </a:lnTo>
                                <a:lnTo>
                                  <a:pt x="1997" y="96"/>
                                </a:lnTo>
                                <a:lnTo>
                                  <a:pt x="1996" y="94"/>
                                </a:lnTo>
                                <a:lnTo>
                                  <a:pt x="1993" y="88"/>
                                </a:lnTo>
                                <a:lnTo>
                                  <a:pt x="1990" y="80"/>
                                </a:lnTo>
                                <a:lnTo>
                                  <a:pt x="1988" y="76"/>
                                </a:lnTo>
                                <a:close/>
                                <a:moveTo>
                                  <a:pt x="46" y="76"/>
                                </a:moveTo>
                                <a:lnTo>
                                  <a:pt x="45" y="76"/>
                                </a:lnTo>
                                <a:lnTo>
                                  <a:pt x="44" y="78"/>
                                </a:lnTo>
                                <a:lnTo>
                                  <a:pt x="46" y="76"/>
                                </a:lnTo>
                                <a:close/>
                                <a:moveTo>
                                  <a:pt x="1965" y="44"/>
                                </a:moveTo>
                                <a:lnTo>
                                  <a:pt x="1927" y="44"/>
                                </a:lnTo>
                                <a:lnTo>
                                  <a:pt x="1933" y="48"/>
                                </a:lnTo>
                                <a:lnTo>
                                  <a:pt x="1932" y="48"/>
                                </a:lnTo>
                                <a:lnTo>
                                  <a:pt x="1937" y="52"/>
                                </a:lnTo>
                                <a:lnTo>
                                  <a:pt x="1936" y="52"/>
                                </a:lnTo>
                                <a:lnTo>
                                  <a:pt x="1941" y="56"/>
                                </a:lnTo>
                                <a:lnTo>
                                  <a:pt x="1945" y="60"/>
                                </a:lnTo>
                                <a:lnTo>
                                  <a:pt x="1949" y="64"/>
                                </a:lnTo>
                                <a:lnTo>
                                  <a:pt x="1953" y="68"/>
                                </a:lnTo>
                                <a:lnTo>
                                  <a:pt x="1952" y="68"/>
                                </a:lnTo>
                                <a:lnTo>
                                  <a:pt x="1956" y="72"/>
                                </a:lnTo>
                                <a:lnTo>
                                  <a:pt x="1960" y="78"/>
                                </a:lnTo>
                                <a:lnTo>
                                  <a:pt x="1959" y="76"/>
                                </a:lnTo>
                                <a:lnTo>
                                  <a:pt x="1988" y="76"/>
                                </a:lnTo>
                                <a:lnTo>
                                  <a:pt x="1987" y="74"/>
                                </a:lnTo>
                                <a:lnTo>
                                  <a:pt x="1984" y="68"/>
                                </a:lnTo>
                                <a:lnTo>
                                  <a:pt x="1980" y="64"/>
                                </a:lnTo>
                                <a:lnTo>
                                  <a:pt x="1976" y="58"/>
                                </a:lnTo>
                                <a:lnTo>
                                  <a:pt x="1972" y="52"/>
                                </a:lnTo>
                                <a:lnTo>
                                  <a:pt x="1967" y="46"/>
                                </a:lnTo>
                                <a:lnTo>
                                  <a:pt x="1965" y="44"/>
                                </a:lnTo>
                                <a:close/>
                                <a:moveTo>
                                  <a:pt x="79" y="44"/>
                                </a:moveTo>
                                <a:lnTo>
                                  <a:pt x="77" y="44"/>
                                </a:lnTo>
                                <a:lnTo>
                                  <a:pt x="76" y="46"/>
                                </a:lnTo>
                                <a:lnTo>
                                  <a:pt x="79" y="44"/>
                                </a:lnTo>
                                <a:close/>
                                <a:moveTo>
                                  <a:pt x="1942" y="24"/>
                                </a:moveTo>
                                <a:lnTo>
                                  <a:pt x="1862" y="24"/>
                                </a:lnTo>
                                <a:lnTo>
                                  <a:pt x="1868" y="26"/>
                                </a:lnTo>
                                <a:lnTo>
                                  <a:pt x="1880" y="26"/>
                                </a:lnTo>
                                <a:lnTo>
                                  <a:pt x="1886" y="28"/>
                                </a:lnTo>
                                <a:lnTo>
                                  <a:pt x="1891" y="28"/>
                                </a:lnTo>
                                <a:lnTo>
                                  <a:pt x="1897" y="30"/>
                                </a:lnTo>
                                <a:lnTo>
                                  <a:pt x="1903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8" y="34"/>
                                </a:lnTo>
                                <a:lnTo>
                                  <a:pt x="1907" y="34"/>
                                </a:lnTo>
                                <a:lnTo>
                                  <a:pt x="1913" y="36"/>
                                </a:lnTo>
                                <a:lnTo>
                                  <a:pt x="1918" y="40"/>
                                </a:lnTo>
                                <a:lnTo>
                                  <a:pt x="1923" y="42"/>
                                </a:lnTo>
                                <a:lnTo>
                                  <a:pt x="1928" y="46"/>
                                </a:lnTo>
                                <a:lnTo>
                                  <a:pt x="1927" y="44"/>
                                </a:lnTo>
                                <a:lnTo>
                                  <a:pt x="1965" y="44"/>
                                </a:lnTo>
                                <a:lnTo>
                                  <a:pt x="1963" y="42"/>
                                </a:lnTo>
                                <a:lnTo>
                                  <a:pt x="1958" y="38"/>
                                </a:lnTo>
                                <a:lnTo>
                                  <a:pt x="1953" y="32"/>
                                </a:lnTo>
                                <a:lnTo>
                                  <a:pt x="1947" y="28"/>
                                </a:lnTo>
                                <a:lnTo>
                                  <a:pt x="1942" y="24"/>
                                </a:lnTo>
                                <a:close/>
                                <a:moveTo>
                                  <a:pt x="1877" y="0"/>
                                </a:moveTo>
                                <a:lnTo>
                                  <a:pt x="127" y="0"/>
                                </a:lnTo>
                                <a:lnTo>
                                  <a:pt x="113" y="4"/>
                                </a:lnTo>
                                <a:lnTo>
                                  <a:pt x="1891" y="4"/>
                                </a:lnTo>
                                <a:lnTo>
                                  <a:pt x="18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1223"/>
                            <a:ext cx="2005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39" w:rsidRPr="00A867B8" w:rsidRDefault="00EC2939">
                              <w:pPr>
                                <w:spacing w:before="208"/>
                                <w:ind w:left="140"/>
                                <w:rPr>
                                  <w:rFonts w:ascii="Arial" w:hAnsi="Arial" w:cs="Arial"/>
                                  <w:sz w:val="32"/>
                                  <w:lang w:val="ru-RU"/>
                                </w:rPr>
                              </w:pPr>
                              <w:r w:rsidRPr="00A867B8">
                                <w:rPr>
                                  <w:rFonts w:ascii="Arial" w:eastAsia="SimSun" w:hAnsi="Arial" w:cs="Arial"/>
                                  <w:b/>
                                  <w:sz w:val="32"/>
                                  <w:lang w:val="ru-RU"/>
                                </w:rPr>
                                <w:t>Экран с кнопками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180.35pt;margin-top:3.75pt;width:207.25pt;height:40.2pt;z-index:15732224;mso-position-horizontal-relative:page" coordorigin="738,1224" coordsize="200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">
                <v:shape id="Freeform 27" o:spid="_x0000_s1027" style="position:absolute;left:750;top:1235;width:1980;height:780;visibility:visible;mso-wrap-style:square;v-text-anchor:top" coordsize="198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Je2sMA&#10;AADbAAAADwAAAGRycy9kb3ducmV2LnhtbERPS2vCQBC+F/oflin0VjcKTSW6igpRLx580HocstNs&#10;anY2ZFeN/vpuQehtPr7njKedrcWFWl85VtDvJSCIC6crLhUc9vnbEIQPyBprx6TgRh6mk+enMWba&#10;XXlLl10oRQxhn6ECE0KTSekLQxZ9zzXEkft2rcUQYVtK3eI1httaDpIklRYrjg0GG1oYKk67s1Ww&#10;nefSrO6b6uf4nut0ObPN18enUq8v3WwEIlAX/sUP91rH+Sn8/RIPk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Je2sMAAADbAAAADwAAAAAAAAAAAAAAAACYAgAAZHJzL2Rv&#10;d25yZXYueG1sUEsFBgAAAAAEAAQA9QAAAIgDAAAAAA==&#10;" path="m1850,l130,,79,10,38,38,10,80,,130,,650r10,51l38,742r41,28l130,780r1720,l1901,770r41,-28l1970,701r10,-51l1980,130,1970,80,1942,38,1901,10,1850,xe" fillcolor="#bfbfbf" stroked="f">
                  <v:path arrowok="t" o:connecttype="custom" o:connectlocs="1850,1235;130,1235;79,1245;38,1273;10,1315;0,1365;0,1885;10,1936;38,1977;79,2005;130,2015;1850,2015;1901,2005;1942,1977;1970,1936;1980,1885;1980,1365;1970,1315;1942,1273;1901,1245;1850,1235" o:connectangles="0,0,0,0,0,0,0,0,0,0,0,0,0,0,0,0,0,0,0,0,0"/>
                </v:shape>
                <v:shape id="AutoShape 26" o:spid="_x0000_s1028" style="position:absolute;left:737;top:1223;width:2005;height:804;visibility:visible;mso-wrap-style:square;v-text-anchor:top" coordsize="2005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e/8EA&#10;AADbAAAADwAAAGRycy9kb3ducmV2LnhtbERPS4vCMBC+L/gfwgh7W1OF7ZZqFFEEYfHg8zw0Y1tt&#10;JqGJtvvvNwvC3ubje85s0ZtGPKn1tWUF41ECgriwuuZSwem4+chA+ICssbFMCn7Iw2I+eJthrm3H&#10;e3oeQiliCPscFVQhuFxKX1Rk0I+sI47c1bYGQ4RtKXWLXQw3jZwkSSoN1hwbKnS0qqi4Hx5GwXfp&#10;PrN1urt06fo2zo7nk1vuEqXeh/1yCiJQH/7FL/dWx/lf8PdLPE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Xv/BAAAA2wAAAA8AAAAAAAAAAAAAAAAAmAIAAGRycy9kb3du&#10;cmV2LnhtbFBLBQYAAAAABAAEAPUAAACGAwAAAAA=&#10;" path="m1898,4l106,4,93,8r-6,4l80,14r-6,4l68,20r-6,4l57,28r-6,4l46,38r-5,4l37,46r-5,6l28,58r-4,6l20,68r-3,6l14,80r-3,8l8,94r-2,6l4,108r-2,6l,128r,8l,670r,8l2,692r2,6l6,704r2,8l11,718r3,6l17,730r3,6l24,742r4,6l32,754r5,4l41,764r5,4l51,772r6,4l62,780r6,4l74,788r6,4l87,794r13,4l120,804r1764,l1904,798r13,-4l1924,792r6,-4l1936,784r6,-4l130,780r-6,-2l119,778r-7,-2l113,776r-6,-2l102,774r-3,-2l97,772r-6,-4l86,766r-5,-2l76,760r1,l74,758r-2,l67,754r-4,-4l59,746r-4,-4l51,738r1,l49,734r-1,l44,728r1,l41,724r1,l39,718r-3,-4l34,708r-2,-4l30,698r-2,-6l27,686r-1,-6l25,674r,-4l25,662,24,144r1,-8l25,130r1,-6l27,118r1,-4l30,108r2,-6l34,96r2,-4l39,86r3,-4l41,82r4,-6l46,76r2,-4l52,68r-1,l55,64r4,-4l63,56r4,-4l72,48r-1,l77,44r2,l81,42r5,-2l91,36r6,-2l96,34r6,-2l101,32r6,-2l113,28r5,l124,26r12,l142,24r1800,l1936,20r-6,-2l1924,14r-7,-2l1911,8,1898,4xm1908,770r-6,4l1897,774r-6,2l1892,776r-7,2l1880,778r-6,2l1942,780r5,-4l1953,772r-46,l1908,770xm101,772r1,2l107,774r-6,-2xm1903,772r-6,2l1902,774r1,-2xm96,770r1,2l99,772r-3,-2xm1933,756r-6,4l1928,760r-5,4l1918,766r-5,2l1907,772r46,l1958,768r5,-4l1967,758r-35,l1933,756xm71,756r1,2l74,758r-3,-2xm1956,732r-4,6l1953,738r-4,4l1945,746r-4,4l1936,754r1,l1932,758r35,l1972,754r4,-6l1980,742r4,-6l1985,734r-29,l1956,732xm48,732r,2l49,734r-1,-2xm1972,702r-2,6l1968,714r-3,4l1962,724r1,l1959,728r1,l1956,734r29,l1987,730r3,-6l1993,718r3,-6l1998,704r-26,l1972,702xm32,702r,2l32,702xm2004,142r-25,l1979,670r,4l1978,680r-1,6l1976,692r-2,6l1972,704r26,l2000,698r2,-6l2003,684r1,-6l2004,670r,-528xm25,668r,2l25,668xm1979,668r,2l1979,668xm25,143r-1,1l25,144r,-1xm2002,118r-25,l1978,124r1,6l1979,136r,8l1979,142r25,l2004,136r,-8l2002,118xm25,142r,l25,143r,-1xm27,118r,l27,120r,-2xm1997,96r-27,l1972,102r2,6l1976,114r1,6l1977,118r25,l2002,114r-2,-6l1998,100r-1,-4xm34,96r,l34,98r,-2xm1988,76r-29,l1963,82r-1,l1965,86r3,6l1970,98r,-2l1997,96r-1,-2l1993,88r-3,-8l1988,76xm46,76r-1,l44,78r2,-2xm1965,44r-38,l1933,48r-1,l1937,52r-1,l1941,56r4,4l1949,64r4,4l1952,68r4,4l1960,78r-1,-2l1988,76r-1,-2l1984,68r-4,-4l1976,58r-4,-6l1967,46r-2,-2xm79,44r-2,l76,46r3,-2xm1942,24r-80,l1868,26r12,l1886,28r5,l1897,30r6,2l1902,32r6,2l1907,34r6,2l1918,40r5,2l1928,46r-1,-2l1965,44r-2,-2l1958,38r-5,-6l1947,28r-5,-4xm1877,l127,,113,4r1778,l1877,xe" fillcolor="#333" stroked="f">
                  <v:path arrowok="t" o:connecttype="custom" o:connectlocs="68,1244;32,1276;8,1318;0,1902;17,1954;46,1992;87,2018;1930,2012;113,2000;86,1990;72,1982;55,1966;45,1952;34,1932;28,1916;25,1894;26,1348;30,1332;39,1310;48,1296;63,1280;79,1268;97,1258;118,1252;1924,1238;1891,2000;1953,1996;1903,1996;96,1994;1918,1990;1967,1982;1956,1956;1941,1974;1976,1972;48,1958;1968,1938;1956,1958;1972,1928;1979,1366;1977,1910;1998,1928;25,1892;1979,1892;1978,1348;2004,1366;25,1366;1972,1326;1977,1342;34,1320;1965,1310;1996,1318;46,1300;1941,1280;1952,1292;1984,1292;77,1268;1886,1252;1907,1258;1928,1270;1942,1248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9" type="#_x0000_t202" style="position:absolute;left:737;top:1223;width:2005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C2939" w:rsidRPr="00A867B8" w:rsidRDefault="00EC2939">
                        <w:pPr>
                          <w:spacing w:before="208"/>
                          <w:ind w:left="140"/>
                          <w:rPr>
                            <w:rFonts w:ascii="Arial" w:hAnsi="Arial" w:cs="Arial"/>
                            <w:sz w:val="32"/>
                            <w:lang w:val="ru-RU"/>
                          </w:rPr>
                        </w:pPr>
                        <w:r w:rsidRPr="00A867B8">
                          <w:rPr>
                            <w:rFonts w:ascii="Arial" w:eastAsia="SimSun" w:hAnsi="Arial" w:cs="Arial"/>
                            <w:b/>
                            <w:sz w:val="32"/>
                            <w:lang w:val="ru-RU"/>
                          </w:rPr>
                          <w:t>Экран с кнопками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4251E" w:rsidRPr="00BC27DD"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5157717</wp:posOffset>
            </wp:positionH>
            <wp:positionV relativeFrom="paragraph">
              <wp:posOffset>138734</wp:posOffset>
            </wp:positionV>
            <wp:extent cx="1298301" cy="13628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301" cy="136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73B" w:rsidRPr="00BC27DD" w:rsidRDefault="0034373B">
      <w:pPr>
        <w:pStyle w:val="a3"/>
        <w:spacing w:before="12"/>
        <w:rPr>
          <w:b/>
          <w:sz w:val="20"/>
        </w:rPr>
      </w:pPr>
    </w:p>
    <w:p w:rsidR="0034373B" w:rsidRPr="00BC27DD" w:rsidRDefault="0034373B">
      <w:pPr>
        <w:pStyle w:val="a3"/>
        <w:spacing w:before="12"/>
        <w:rPr>
          <w:b/>
          <w:sz w:val="20"/>
        </w:rPr>
      </w:pPr>
    </w:p>
    <w:p w:rsidR="0034373B" w:rsidRPr="00BC27DD" w:rsidRDefault="0034373B">
      <w:pPr>
        <w:pStyle w:val="a3"/>
        <w:spacing w:before="12"/>
        <w:rPr>
          <w:b/>
          <w:sz w:val="20"/>
        </w:rPr>
      </w:pPr>
    </w:p>
    <w:p w:rsidR="0034373B" w:rsidRPr="00BC27DD" w:rsidRDefault="00E616B9">
      <w:pPr>
        <w:pStyle w:val="a3"/>
        <w:spacing w:before="12"/>
        <w:rPr>
          <w:b/>
          <w:sz w:val="20"/>
        </w:rPr>
      </w:pPr>
      <w:r>
        <w:rPr>
          <w:noProof/>
          <w:sz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2004060</wp:posOffset>
                </wp:positionH>
                <wp:positionV relativeFrom="paragraph">
                  <wp:posOffset>46990</wp:posOffset>
                </wp:positionV>
                <wp:extent cx="3006725" cy="688975"/>
                <wp:effectExtent l="0" t="0" r="0" b="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725" cy="688975"/>
                          <a:chOff x="738" y="-1446"/>
                          <a:chExt cx="4735" cy="804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750" y="-1435"/>
                            <a:ext cx="4710" cy="780"/>
                          </a:xfrm>
                          <a:custGeom>
                            <a:avLst/>
                            <a:gdLst>
                              <a:gd name="T0" fmla="+- 0 5330 750"/>
                              <a:gd name="T1" fmla="*/ T0 w 4710"/>
                              <a:gd name="T2" fmla="+- 0 -1435 -1435"/>
                              <a:gd name="T3" fmla="*/ -1435 h 780"/>
                              <a:gd name="T4" fmla="+- 0 880 750"/>
                              <a:gd name="T5" fmla="*/ T4 w 4710"/>
                              <a:gd name="T6" fmla="+- 0 -1435 -1435"/>
                              <a:gd name="T7" fmla="*/ -1435 h 780"/>
                              <a:gd name="T8" fmla="+- 0 829 750"/>
                              <a:gd name="T9" fmla="*/ T8 w 4710"/>
                              <a:gd name="T10" fmla="+- 0 -1425 -1435"/>
                              <a:gd name="T11" fmla="*/ -1425 h 780"/>
                              <a:gd name="T12" fmla="+- 0 788 750"/>
                              <a:gd name="T13" fmla="*/ T12 w 4710"/>
                              <a:gd name="T14" fmla="+- 0 -1397 -1435"/>
                              <a:gd name="T15" fmla="*/ -1397 h 780"/>
                              <a:gd name="T16" fmla="+- 0 760 750"/>
                              <a:gd name="T17" fmla="*/ T16 w 4710"/>
                              <a:gd name="T18" fmla="+- 0 -1355 -1435"/>
                              <a:gd name="T19" fmla="*/ -1355 h 780"/>
                              <a:gd name="T20" fmla="+- 0 750 750"/>
                              <a:gd name="T21" fmla="*/ T20 w 4710"/>
                              <a:gd name="T22" fmla="+- 0 -1305 -1435"/>
                              <a:gd name="T23" fmla="*/ -1305 h 780"/>
                              <a:gd name="T24" fmla="+- 0 750 750"/>
                              <a:gd name="T25" fmla="*/ T24 w 4710"/>
                              <a:gd name="T26" fmla="+- 0 -785 -1435"/>
                              <a:gd name="T27" fmla="*/ -785 h 780"/>
                              <a:gd name="T28" fmla="+- 0 760 750"/>
                              <a:gd name="T29" fmla="*/ T28 w 4710"/>
                              <a:gd name="T30" fmla="+- 0 -734 -1435"/>
                              <a:gd name="T31" fmla="*/ -734 h 780"/>
                              <a:gd name="T32" fmla="+- 0 788 750"/>
                              <a:gd name="T33" fmla="*/ T32 w 4710"/>
                              <a:gd name="T34" fmla="+- 0 -693 -1435"/>
                              <a:gd name="T35" fmla="*/ -693 h 780"/>
                              <a:gd name="T36" fmla="+- 0 829 750"/>
                              <a:gd name="T37" fmla="*/ T36 w 4710"/>
                              <a:gd name="T38" fmla="+- 0 -665 -1435"/>
                              <a:gd name="T39" fmla="*/ -665 h 780"/>
                              <a:gd name="T40" fmla="+- 0 880 750"/>
                              <a:gd name="T41" fmla="*/ T40 w 4710"/>
                              <a:gd name="T42" fmla="+- 0 -655 -1435"/>
                              <a:gd name="T43" fmla="*/ -655 h 780"/>
                              <a:gd name="T44" fmla="+- 0 5330 750"/>
                              <a:gd name="T45" fmla="*/ T44 w 4710"/>
                              <a:gd name="T46" fmla="+- 0 -655 -1435"/>
                              <a:gd name="T47" fmla="*/ -655 h 780"/>
                              <a:gd name="T48" fmla="+- 0 5381 750"/>
                              <a:gd name="T49" fmla="*/ T48 w 4710"/>
                              <a:gd name="T50" fmla="+- 0 -665 -1435"/>
                              <a:gd name="T51" fmla="*/ -665 h 780"/>
                              <a:gd name="T52" fmla="+- 0 5422 750"/>
                              <a:gd name="T53" fmla="*/ T52 w 4710"/>
                              <a:gd name="T54" fmla="+- 0 -693 -1435"/>
                              <a:gd name="T55" fmla="*/ -693 h 780"/>
                              <a:gd name="T56" fmla="+- 0 5450 750"/>
                              <a:gd name="T57" fmla="*/ T56 w 4710"/>
                              <a:gd name="T58" fmla="+- 0 -734 -1435"/>
                              <a:gd name="T59" fmla="*/ -734 h 780"/>
                              <a:gd name="T60" fmla="+- 0 5460 750"/>
                              <a:gd name="T61" fmla="*/ T60 w 4710"/>
                              <a:gd name="T62" fmla="+- 0 -785 -1435"/>
                              <a:gd name="T63" fmla="*/ -785 h 780"/>
                              <a:gd name="T64" fmla="+- 0 5460 750"/>
                              <a:gd name="T65" fmla="*/ T64 w 4710"/>
                              <a:gd name="T66" fmla="+- 0 -1305 -1435"/>
                              <a:gd name="T67" fmla="*/ -1305 h 780"/>
                              <a:gd name="T68" fmla="+- 0 5450 750"/>
                              <a:gd name="T69" fmla="*/ T68 w 4710"/>
                              <a:gd name="T70" fmla="+- 0 -1355 -1435"/>
                              <a:gd name="T71" fmla="*/ -1355 h 780"/>
                              <a:gd name="T72" fmla="+- 0 5422 750"/>
                              <a:gd name="T73" fmla="*/ T72 w 4710"/>
                              <a:gd name="T74" fmla="+- 0 -1397 -1435"/>
                              <a:gd name="T75" fmla="*/ -1397 h 780"/>
                              <a:gd name="T76" fmla="+- 0 5381 750"/>
                              <a:gd name="T77" fmla="*/ T76 w 4710"/>
                              <a:gd name="T78" fmla="+- 0 -1425 -1435"/>
                              <a:gd name="T79" fmla="*/ -1425 h 780"/>
                              <a:gd name="T80" fmla="+- 0 5330 750"/>
                              <a:gd name="T81" fmla="*/ T80 w 4710"/>
                              <a:gd name="T82" fmla="+- 0 -1435 -1435"/>
                              <a:gd name="T83" fmla="*/ -1435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10" h="780">
                                <a:moveTo>
                                  <a:pt x="4580" y="0"/>
                                </a:moveTo>
                                <a:lnTo>
                                  <a:pt x="130" y="0"/>
                                </a:lnTo>
                                <a:lnTo>
                                  <a:pt x="79" y="10"/>
                                </a:lnTo>
                                <a:lnTo>
                                  <a:pt x="38" y="38"/>
                                </a:lnTo>
                                <a:lnTo>
                                  <a:pt x="10" y="80"/>
                                </a:lnTo>
                                <a:lnTo>
                                  <a:pt x="0" y="130"/>
                                </a:lnTo>
                                <a:lnTo>
                                  <a:pt x="0" y="650"/>
                                </a:lnTo>
                                <a:lnTo>
                                  <a:pt x="10" y="701"/>
                                </a:lnTo>
                                <a:lnTo>
                                  <a:pt x="38" y="742"/>
                                </a:lnTo>
                                <a:lnTo>
                                  <a:pt x="79" y="770"/>
                                </a:lnTo>
                                <a:lnTo>
                                  <a:pt x="130" y="780"/>
                                </a:lnTo>
                                <a:lnTo>
                                  <a:pt x="4580" y="780"/>
                                </a:lnTo>
                                <a:lnTo>
                                  <a:pt x="4631" y="770"/>
                                </a:lnTo>
                                <a:lnTo>
                                  <a:pt x="4672" y="742"/>
                                </a:lnTo>
                                <a:lnTo>
                                  <a:pt x="4700" y="701"/>
                                </a:lnTo>
                                <a:lnTo>
                                  <a:pt x="4710" y="650"/>
                                </a:lnTo>
                                <a:lnTo>
                                  <a:pt x="4710" y="130"/>
                                </a:lnTo>
                                <a:lnTo>
                                  <a:pt x="4700" y="80"/>
                                </a:lnTo>
                                <a:lnTo>
                                  <a:pt x="4672" y="38"/>
                                </a:lnTo>
                                <a:lnTo>
                                  <a:pt x="4631" y="10"/>
                                </a:lnTo>
                                <a:lnTo>
                                  <a:pt x="4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2"/>
                        <wps:cNvSpPr>
                          <a:spLocks/>
                        </wps:cNvSpPr>
                        <wps:spPr bwMode="auto">
                          <a:xfrm>
                            <a:off x="737" y="-1447"/>
                            <a:ext cx="4735" cy="804"/>
                          </a:xfrm>
                          <a:custGeom>
                            <a:avLst/>
                            <a:gdLst>
                              <a:gd name="T0" fmla="+- 0 806 738"/>
                              <a:gd name="T1" fmla="*/ T0 w 4735"/>
                              <a:gd name="T2" fmla="+- 0 -1426 -1446"/>
                              <a:gd name="T3" fmla="*/ -1426 h 804"/>
                              <a:gd name="T4" fmla="+- 0 770 738"/>
                              <a:gd name="T5" fmla="*/ T4 w 4735"/>
                              <a:gd name="T6" fmla="+- 0 -1394 -1446"/>
                              <a:gd name="T7" fmla="*/ -1394 h 804"/>
                              <a:gd name="T8" fmla="+- 0 746 738"/>
                              <a:gd name="T9" fmla="*/ T8 w 4735"/>
                              <a:gd name="T10" fmla="+- 0 -1352 -1446"/>
                              <a:gd name="T11" fmla="*/ -1352 h 804"/>
                              <a:gd name="T12" fmla="+- 0 738 738"/>
                              <a:gd name="T13" fmla="*/ T12 w 4735"/>
                              <a:gd name="T14" fmla="+- 0 -776 -1446"/>
                              <a:gd name="T15" fmla="*/ -776 h 804"/>
                              <a:gd name="T16" fmla="+- 0 752 738"/>
                              <a:gd name="T17" fmla="*/ T16 w 4735"/>
                              <a:gd name="T18" fmla="+- 0 -722 -1446"/>
                              <a:gd name="T19" fmla="*/ -722 h 804"/>
                              <a:gd name="T20" fmla="+- 0 779 738"/>
                              <a:gd name="T21" fmla="*/ T20 w 4735"/>
                              <a:gd name="T22" fmla="+- 0 -682 -1446"/>
                              <a:gd name="T23" fmla="*/ -682 h 804"/>
                              <a:gd name="T24" fmla="+- 0 818 738"/>
                              <a:gd name="T25" fmla="*/ T24 w 4735"/>
                              <a:gd name="T26" fmla="+- 0 -656 -1446"/>
                              <a:gd name="T27" fmla="*/ -656 h 804"/>
                              <a:gd name="T28" fmla="+- 0 5392 738"/>
                              <a:gd name="T29" fmla="*/ T28 w 4735"/>
                              <a:gd name="T30" fmla="+- 0 -656 -1446"/>
                              <a:gd name="T31" fmla="*/ -656 h 804"/>
                              <a:gd name="T32" fmla="+- 0 850 738"/>
                              <a:gd name="T33" fmla="*/ T32 w 4735"/>
                              <a:gd name="T34" fmla="+- 0 -670 -1446"/>
                              <a:gd name="T35" fmla="*/ -670 h 804"/>
                              <a:gd name="T36" fmla="+- 0 835 738"/>
                              <a:gd name="T37" fmla="*/ T36 w 4735"/>
                              <a:gd name="T38" fmla="+- 0 -676 -1446"/>
                              <a:gd name="T39" fmla="*/ -676 h 804"/>
                              <a:gd name="T40" fmla="+- 0 814 738"/>
                              <a:gd name="T41" fmla="*/ T40 w 4735"/>
                              <a:gd name="T42" fmla="+- 0 -686 -1446"/>
                              <a:gd name="T43" fmla="*/ -686 h 804"/>
                              <a:gd name="T44" fmla="+- 0 801 738"/>
                              <a:gd name="T45" fmla="*/ T44 w 4735"/>
                              <a:gd name="T46" fmla="+- 0 -696 -1446"/>
                              <a:gd name="T47" fmla="*/ -696 h 804"/>
                              <a:gd name="T48" fmla="+- 0 787 738"/>
                              <a:gd name="T49" fmla="*/ T48 w 4735"/>
                              <a:gd name="T50" fmla="+- 0 -712 -1446"/>
                              <a:gd name="T51" fmla="*/ -712 h 804"/>
                              <a:gd name="T52" fmla="+- 0 777 738"/>
                              <a:gd name="T53" fmla="*/ T52 w 4735"/>
                              <a:gd name="T54" fmla="+- 0 -728 -1446"/>
                              <a:gd name="T55" fmla="*/ -728 h 804"/>
                              <a:gd name="T56" fmla="+- 0 768 738"/>
                              <a:gd name="T57" fmla="*/ T56 w 4735"/>
                              <a:gd name="T58" fmla="+- 0 -748 -1446"/>
                              <a:gd name="T59" fmla="*/ -748 h 804"/>
                              <a:gd name="T60" fmla="+- 0 764 738"/>
                              <a:gd name="T61" fmla="*/ T60 w 4735"/>
                              <a:gd name="T62" fmla="+- 0 -766 -1446"/>
                              <a:gd name="T63" fmla="*/ -766 h 804"/>
                              <a:gd name="T64" fmla="+- 0 763 738"/>
                              <a:gd name="T65" fmla="*/ T64 w 4735"/>
                              <a:gd name="T66" fmla="+- 0 -1310 -1446"/>
                              <a:gd name="T67" fmla="*/ -1310 h 804"/>
                              <a:gd name="T68" fmla="+- 0 766 738"/>
                              <a:gd name="T69" fmla="*/ T68 w 4735"/>
                              <a:gd name="T70" fmla="+- 0 -1334 -1446"/>
                              <a:gd name="T71" fmla="*/ -1334 h 804"/>
                              <a:gd name="T72" fmla="+- 0 772 738"/>
                              <a:gd name="T73" fmla="*/ T72 w 4735"/>
                              <a:gd name="T74" fmla="+- 0 -1350 -1446"/>
                              <a:gd name="T75" fmla="*/ -1350 h 804"/>
                              <a:gd name="T76" fmla="+- 0 783 738"/>
                              <a:gd name="T77" fmla="*/ T76 w 4735"/>
                              <a:gd name="T78" fmla="+- 0 -1370 -1446"/>
                              <a:gd name="T79" fmla="*/ -1370 h 804"/>
                              <a:gd name="T80" fmla="+- 0 793 738"/>
                              <a:gd name="T81" fmla="*/ T80 w 4735"/>
                              <a:gd name="T82" fmla="+- 0 -1382 -1446"/>
                              <a:gd name="T83" fmla="*/ -1382 h 804"/>
                              <a:gd name="T84" fmla="+- 0 810 738"/>
                              <a:gd name="T85" fmla="*/ T84 w 4735"/>
                              <a:gd name="T86" fmla="+- 0 -1398 -1446"/>
                              <a:gd name="T87" fmla="*/ -1398 h 804"/>
                              <a:gd name="T88" fmla="+- 0 824 738"/>
                              <a:gd name="T89" fmla="*/ T88 w 4735"/>
                              <a:gd name="T90" fmla="+- 0 -1406 -1446"/>
                              <a:gd name="T91" fmla="*/ -1406 h 804"/>
                              <a:gd name="T92" fmla="+- 0 845 738"/>
                              <a:gd name="T93" fmla="*/ T92 w 4735"/>
                              <a:gd name="T94" fmla="+- 0 -1416 -1446"/>
                              <a:gd name="T95" fmla="*/ -1416 h 804"/>
                              <a:gd name="T96" fmla="+- 0 5410 738"/>
                              <a:gd name="T97" fmla="*/ T96 w 4735"/>
                              <a:gd name="T98" fmla="+- 0 -1422 -1446"/>
                              <a:gd name="T99" fmla="*/ -1422 h 804"/>
                              <a:gd name="T100" fmla="+- 0 5391 738"/>
                              <a:gd name="T101" fmla="*/ T100 w 4735"/>
                              <a:gd name="T102" fmla="+- 0 -684 -1446"/>
                              <a:gd name="T103" fmla="*/ -684 h 804"/>
                              <a:gd name="T104" fmla="+- 0 5370 738"/>
                              <a:gd name="T105" fmla="*/ T104 w 4735"/>
                              <a:gd name="T106" fmla="+- 0 -674 -1446"/>
                              <a:gd name="T107" fmla="*/ -674 h 804"/>
                              <a:gd name="T108" fmla="+- 0 5348 738"/>
                              <a:gd name="T109" fmla="*/ T108 w 4735"/>
                              <a:gd name="T110" fmla="+- 0 -668 -1446"/>
                              <a:gd name="T111" fmla="*/ -668 h 804"/>
                              <a:gd name="T112" fmla="+- 0 5391 738"/>
                              <a:gd name="T113" fmla="*/ T112 w 4735"/>
                              <a:gd name="T114" fmla="+- 0 -682 -1446"/>
                              <a:gd name="T115" fmla="*/ -682 h 804"/>
                              <a:gd name="T116" fmla="+- 0 5400 738"/>
                              <a:gd name="T117" fmla="*/ T116 w 4735"/>
                              <a:gd name="T118" fmla="+- 0 -690 -1446"/>
                              <a:gd name="T119" fmla="*/ -690 h 804"/>
                              <a:gd name="T120" fmla="+- 0 5440 738"/>
                              <a:gd name="T121" fmla="*/ T120 w 4735"/>
                              <a:gd name="T122" fmla="+- 0 -692 -1446"/>
                              <a:gd name="T123" fmla="*/ -692 h 804"/>
                              <a:gd name="T124" fmla="+- 0 5424 738"/>
                              <a:gd name="T125" fmla="*/ T124 w 4735"/>
                              <a:gd name="T126" fmla="+- 0 -714 -1446"/>
                              <a:gd name="T127" fmla="*/ -714 h 804"/>
                              <a:gd name="T128" fmla="+- 0 5409 738"/>
                              <a:gd name="T129" fmla="*/ T128 w 4735"/>
                              <a:gd name="T130" fmla="+- 0 -696 -1446"/>
                              <a:gd name="T131" fmla="*/ -696 h 804"/>
                              <a:gd name="T132" fmla="+- 0 5453 738"/>
                              <a:gd name="T133" fmla="*/ T132 w 4735"/>
                              <a:gd name="T134" fmla="+- 0 -712 -1446"/>
                              <a:gd name="T135" fmla="*/ -712 h 804"/>
                              <a:gd name="T136" fmla="+- 0 5440 738"/>
                              <a:gd name="T137" fmla="*/ T136 w 4735"/>
                              <a:gd name="T138" fmla="+- 0 -744 -1446"/>
                              <a:gd name="T139" fmla="*/ -744 h 804"/>
                              <a:gd name="T140" fmla="+- 0 5430 738"/>
                              <a:gd name="T141" fmla="*/ T140 w 4735"/>
                              <a:gd name="T142" fmla="+- 0 -722 -1446"/>
                              <a:gd name="T143" fmla="*/ -722 h 804"/>
                              <a:gd name="T144" fmla="+- 0 5458 738"/>
                              <a:gd name="T145" fmla="*/ T144 w 4735"/>
                              <a:gd name="T146" fmla="+- 0 -722 -1446"/>
                              <a:gd name="T147" fmla="*/ -722 h 804"/>
                              <a:gd name="T148" fmla="+- 0 770 738"/>
                              <a:gd name="T149" fmla="*/ T148 w 4735"/>
                              <a:gd name="T150" fmla="+- 0 -742 -1446"/>
                              <a:gd name="T151" fmla="*/ -742 h 804"/>
                              <a:gd name="T152" fmla="+- 0 5447 738"/>
                              <a:gd name="T153" fmla="*/ T152 w 4735"/>
                              <a:gd name="T154" fmla="+- 0 -1316 -1446"/>
                              <a:gd name="T155" fmla="*/ -1316 h 804"/>
                              <a:gd name="T156" fmla="+- 0 5446 738"/>
                              <a:gd name="T157" fmla="*/ T156 w 4735"/>
                              <a:gd name="T158" fmla="+- 0 -766 -1446"/>
                              <a:gd name="T159" fmla="*/ -766 h 804"/>
                              <a:gd name="T160" fmla="+- 0 5442 738"/>
                              <a:gd name="T161" fmla="*/ T160 w 4735"/>
                              <a:gd name="T162" fmla="+- 0 -748 -1446"/>
                              <a:gd name="T163" fmla="*/ -748 h 804"/>
                              <a:gd name="T164" fmla="+- 0 5472 738"/>
                              <a:gd name="T165" fmla="*/ T164 w 4735"/>
                              <a:gd name="T166" fmla="+- 0 -776 -1446"/>
                              <a:gd name="T167" fmla="*/ -776 h 804"/>
                              <a:gd name="T168" fmla="+- 0 765 738"/>
                              <a:gd name="T169" fmla="*/ T168 w 4735"/>
                              <a:gd name="T170" fmla="+- 0 -1326 -1446"/>
                              <a:gd name="T171" fmla="*/ -1326 h 804"/>
                              <a:gd name="T172" fmla="+- 0 5469 738"/>
                              <a:gd name="T173" fmla="*/ T172 w 4735"/>
                              <a:gd name="T174" fmla="+- 0 -1334 -1446"/>
                              <a:gd name="T175" fmla="*/ -1334 h 804"/>
                              <a:gd name="T176" fmla="+- 0 5440 738"/>
                              <a:gd name="T177" fmla="*/ T176 w 4735"/>
                              <a:gd name="T178" fmla="+- 0 -1344 -1446"/>
                              <a:gd name="T179" fmla="*/ -1344 h 804"/>
                              <a:gd name="T180" fmla="+- 0 5468 738"/>
                              <a:gd name="T181" fmla="*/ T180 w 4735"/>
                              <a:gd name="T182" fmla="+- 0 -1340 -1446"/>
                              <a:gd name="T183" fmla="*/ -1340 h 804"/>
                              <a:gd name="T184" fmla="+- 0 5456 738"/>
                              <a:gd name="T185" fmla="*/ T184 w 4735"/>
                              <a:gd name="T186" fmla="+- 0 -1370 -1446"/>
                              <a:gd name="T187" fmla="*/ -1370 h 804"/>
                              <a:gd name="T188" fmla="+- 0 5436 738"/>
                              <a:gd name="T189" fmla="*/ T188 w 4735"/>
                              <a:gd name="T190" fmla="+- 0 -1354 -1446"/>
                              <a:gd name="T191" fmla="*/ -1354 h 804"/>
                              <a:gd name="T192" fmla="+- 0 5456 738"/>
                              <a:gd name="T193" fmla="*/ T192 w 4735"/>
                              <a:gd name="T194" fmla="+- 0 -1370 -1446"/>
                              <a:gd name="T195" fmla="*/ -1370 h 804"/>
                              <a:gd name="T196" fmla="+- 0 5401 738"/>
                              <a:gd name="T197" fmla="*/ T196 w 4735"/>
                              <a:gd name="T198" fmla="+- 0 -1398 -1446"/>
                              <a:gd name="T199" fmla="*/ -1398 h 804"/>
                              <a:gd name="T200" fmla="+- 0 5413 738"/>
                              <a:gd name="T201" fmla="*/ T200 w 4735"/>
                              <a:gd name="T202" fmla="+- 0 -1386 -1446"/>
                              <a:gd name="T203" fmla="*/ -1386 h 804"/>
                              <a:gd name="T204" fmla="+- 0 5428 738"/>
                              <a:gd name="T205" fmla="*/ T204 w 4735"/>
                              <a:gd name="T206" fmla="+- 0 -1368 -1446"/>
                              <a:gd name="T207" fmla="*/ -1368 h 804"/>
                              <a:gd name="T208" fmla="+- 0 5440 738"/>
                              <a:gd name="T209" fmla="*/ T208 w 4735"/>
                              <a:gd name="T210" fmla="+- 0 -1394 -1446"/>
                              <a:gd name="T211" fmla="*/ -1394 h 804"/>
                              <a:gd name="T212" fmla="+- 0 5410 738"/>
                              <a:gd name="T213" fmla="*/ T212 w 4735"/>
                              <a:gd name="T214" fmla="+- 0 -1422 -1446"/>
                              <a:gd name="T215" fmla="*/ -1422 h 804"/>
                              <a:gd name="T216" fmla="+- 0 5365 738"/>
                              <a:gd name="T217" fmla="*/ T216 w 4735"/>
                              <a:gd name="T218" fmla="+- 0 -1416 -1446"/>
                              <a:gd name="T219" fmla="*/ -1416 h 804"/>
                              <a:gd name="T220" fmla="+- 0 5386 738"/>
                              <a:gd name="T221" fmla="*/ T220 w 4735"/>
                              <a:gd name="T222" fmla="+- 0 -1406 -1446"/>
                              <a:gd name="T223" fmla="*/ -1406 h 804"/>
                              <a:gd name="T224" fmla="+- 0 5431 738"/>
                              <a:gd name="T225" fmla="*/ T224 w 4735"/>
                              <a:gd name="T226" fmla="+- 0 -1404 -1446"/>
                              <a:gd name="T227" fmla="*/ -1404 h 804"/>
                              <a:gd name="T228" fmla="+- 0 858 738"/>
                              <a:gd name="T229" fmla="*/ T228 w 4735"/>
                              <a:gd name="T230" fmla="+- 0 -1444 -1446"/>
                              <a:gd name="T231" fmla="*/ -1444 h 8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735" h="804">
                                <a:moveTo>
                                  <a:pt x="4621" y="2"/>
                                </a:moveTo>
                                <a:lnTo>
                                  <a:pt x="113" y="2"/>
                                </a:lnTo>
                                <a:lnTo>
                                  <a:pt x="93" y="8"/>
                                </a:lnTo>
                                <a:lnTo>
                                  <a:pt x="87" y="12"/>
                                </a:lnTo>
                                <a:lnTo>
                                  <a:pt x="80" y="14"/>
                                </a:lnTo>
                                <a:lnTo>
                                  <a:pt x="74" y="18"/>
                                </a:lnTo>
                                <a:lnTo>
                                  <a:pt x="68" y="20"/>
                                </a:lnTo>
                                <a:lnTo>
                                  <a:pt x="62" y="24"/>
                                </a:lnTo>
                                <a:lnTo>
                                  <a:pt x="57" y="28"/>
                                </a:lnTo>
                                <a:lnTo>
                                  <a:pt x="51" y="32"/>
                                </a:lnTo>
                                <a:lnTo>
                                  <a:pt x="46" y="38"/>
                                </a:lnTo>
                                <a:lnTo>
                                  <a:pt x="41" y="42"/>
                                </a:lnTo>
                                <a:lnTo>
                                  <a:pt x="37" y="46"/>
                                </a:lnTo>
                                <a:lnTo>
                                  <a:pt x="32" y="52"/>
                                </a:lnTo>
                                <a:lnTo>
                                  <a:pt x="28" y="58"/>
                                </a:lnTo>
                                <a:lnTo>
                                  <a:pt x="24" y="62"/>
                                </a:lnTo>
                                <a:lnTo>
                                  <a:pt x="20" y="68"/>
                                </a:lnTo>
                                <a:lnTo>
                                  <a:pt x="17" y="74"/>
                                </a:lnTo>
                                <a:lnTo>
                                  <a:pt x="14" y="80"/>
                                </a:lnTo>
                                <a:lnTo>
                                  <a:pt x="11" y="88"/>
                                </a:lnTo>
                                <a:lnTo>
                                  <a:pt x="8" y="94"/>
                                </a:lnTo>
                                <a:lnTo>
                                  <a:pt x="6" y="100"/>
                                </a:lnTo>
                                <a:lnTo>
                                  <a:pt x="4" y="106"/>
                                </a:lnTo>
                                <a:lnTo>
                                  <a:pt x="2" y="114"/>
                                </a:lnTo>
                                <a:lnTo>
                                  <a:pt x="1" y="120"/>
                                </a:lnTo>
                                <a:lnTo>
                                  <a:pt x="0" y="128"/>
                                </a:lnTo>
                                <a:lnTo>
                                  <a:pt x="0" y="136"/>
                                </a:lnTo>
                                <a:lnTo>
                                  <a:pt x="0" y="670"/>
                                </a:lnTo>
                                <a:lnTo>
                                  <a:pt x="0" y="678"/>
                                </a:lnTo>
                                <a:lnTo>
                                  <a:pt x="2" y="692"/>
                                </a:lnTo>
                                <a:lnTo>
                                  <a:pt x="4" y="698"/>
                                </a:lnTo>
                                <a:lnTo>
                                  <a:pt x="6" y="704"/>
                                </a:lnTo>
                                <a:lnTo>
                                  <a:pt x="8" y="712"/>
                                </a:lnTo>
                                <a:lnTo>
                                  <a:pt x="11" y="718"/>
                                </a:lnTo>
                                <a:lnTo>
                                  <a:pt x="14" y="724"/>
                                </a:lnTo>
                                <a:lnTo>
                                  <a:pt x="17" y="730"/>
                                </a:lnTo>
                                <a:lnTo>
                                  <a:pt x="20" y="736"/>
                                </a:lnTo>
                                <a:lnTo>
                                  <a:pt x="24" y="742"/>
                                </a:lnTo>
                                <a:lnTo>
                                  <a:pt x="28" y="748"/>
                                </a:lnTo>
                                <a:lnTo>
                                  <a:pt x="32" y="754"/>
                                </a:lnTo>
                                <a:lnTo>
                                  <a:pt x="37" y="758"/>
                                </a:lnTo>
                                <a:lnTo>
                                  <a:pt x="41" y="764"/>
                                </a:lnTo>
                                <a:lnTo>
                                  <a:pt x="46" y="768"/>
                                </a:lnTo>
                                <a:lnTo>
                                  <a:pt x="51" y="772"/>
                                </a:lnTo>
                                <a:lnTo>
                                  <a:pt x="57" y="776"/>
                                </a:lnTo>
                                <a:lnTo>
                                  <a:pt x="62" y="780"/>
                                </a:lnTo>
                                <a:lnTo>
                                  <a:pt x="68" y="784"/>
                                </a:lnTo>
                                <a:lnTo>
                                  <a:pt x="74" y="788"/>
                                </a:lnTo>
                                <a:lnTo>
                                  <a:pt x="80" y="790"/>
                                </a:lnTo>
                                <a:lnTo>
                                  <a:pt x="87" y="794"/>
                                </a:lnTo>
                                <a:lnTo>
                                  <a:pt x="100" y="798"/>
                                </a:lnTo>
                                <a:lnTo>
                                  <a:pt x="120" y="804"/>
                                </a:lnTo>
                                <a:lnTo>
                                  <a:pt x="4614" y="804"/>
                                </a:lnTo>
                                <a:lnTo>
                                  <a:pt x="4634" y="798"/>
                                </a:lnTo>
                                <a:lnTo>
                                  <a:pt x="4647" y="794"/>
                                </a:lnTo>
                                <a:lnTo>
                                  <a:pt x="4654" y="790"/>
                                </a:lnTo>
                                <a:lnTo>
                                  <a:pt x="4660" y="788"/>
                                </a:lnTo>
                                <a:lnTo>
                                  <a:pt x="4666" y="784"/>
                                </a:lnTo>
                                <a:lnTo>
                                  <a:pt x="4672" y="780"/>
                                </a:lnTo>
                                <a:lnTo>
                                  <a:pt x="130" y="780"/>
                                </a:lnTo>
                                <a:lnTo>
                                  <a:pt x="124" y="778"/>
                                </a:lnTo>
                                <a:lnTo>
                                  <a:pt x="119" y="778"/>
                                </a:lnTo>
                                <a:lnTo>
                                  <a:pt x="112" y="776"/>
                                </a:lnTo>
                                <a:lnTo>
                                  <a:pt x="113" y="776"/>
                                </a:lnTo>
                                <a:lnTo>
                                  <a:pt x="107" y="774"/>
                                </a:lnTo>
                                <a:lnTo>
                                  <a:pt x="101" y="772"/>
                                </a:lnTo>
                                <a:lnTo>
                                  <a:pt x="102" y="772"/>
                                </a:lnTo>
                                <a:lnTo>
                                  <a:pt x="96" y="770"/>
                                </a:lnTo>
                                <a:lnTo>
                                  <a:pt x="97" y="770"/>
                                </a:lnTo>
                                <a:lnTo>
                                  <a:pt x="91" y="768"/>
                                </a:lnTo>
                                <a:lnTo>
                                  <a:pt x="86" y="766"/>
                                </a:lnTo>
                                <a:lnTo>
                                  <a:pt x="84" y="764"/>
                                </a:lnTo>
                                <a:lnTo>
                                  <a:pt x="81" y="764"/>
                                </a:lnTo>
                                <a:lnTo>
                                  <a:pt x="76" y="760"/>
                                </a:lnTo>
                                <a:lnTo>
                                  <a:pt x="77" y="760"/>
                                </a:lnTo>
                                <a:lnTo>
                                  <a:pt x="71" y="756"/>
                                </a:lnTo>
                                <a:lnTo>
                                  <a:pt x="72" y="756"/>
                                </a:lnTo>
                                <a:lnTo>
                                  <a:pt x="69" y="754"/>
                                </a:lnTo>
                                <a:lnTo>
                                  <a:pt x="67" y="754"/>
                                </a:lnTo>
                                <a:lnTo>
                                  <a:pt x="63" y="750"/>
                                </a:lnTo>
                                <a:lnTo>
                                  <a:pt x="59" y="746"/>
                                </a:lnTo>
                                <a:lnTo>
                                  <a:pt x="55" y="742"/>
                                </a:lnTo>
                                <a:lnTo>
                                  <a:pt x="51" y="738"/>
                                </a:lnTo>
                                <a:lnTo>
                                  <a:pt x="52" y="738"/>
                                </a:lnTo>
                                <a:lnTo>
                                  <a:pt x="49" y="734"/>
                                </a:lnTo>
                                <a:lnTo>
                                  <a:pt x="48" y="734"/>
                                </a:lnTo>
                                <a:lnTo>
                                  <a:pt x="44" y="728"/>
                                </a:lnTo>
                                <a:lnTo>
                                  <a:pt x="45" y="728"/>
                                </a:lnTo>
                                <a:lnTo>
                                  <a:pt x="41" y="724"/>
                                </a:lnTo>
                                <a:lnTo>
                                  <a:pt x="42" y="724"/>
                                </a:lnTo>
                                <a:lnTo>
                                  <a:pt x="39" y="718"/>
                                </a:lnTo>
                                <a:lnTo>
                                  <a:pt x="36" y="714"/>
                                </a:lnTo>
                                <a:lnTo>
                                  <a:pt x="34" y="708"/>
                                </a:lnTo>
                                <a:lnTo>
                                  <a:pt x="32" y="704"/>
                                </a:lnTo>
                                <a:lnTo>
                                  <a:pt x="30" y="698"/>
                                </a:lnTo>
                                <a:lnTo>
                                  <a:pt x="28" y="692"/>
                                </a:lnTo>
                                <a:lnTo>
                                  <a:pt x="27" y="686"/>
                                </a:lnTo>
                                <a:lnTo>
                                  <a:pt x="26" y="680"/>
                                </a:lnTo>
                                <a:lnTo>
                                  <a:pt x="25" y="674"/>
                                </a:lnTo>
                                <a:lnTo>
                                  <a:pt x="25" y="670"/>
                                </a:lnTo>
                                <a:lnTo>
                                  <a:pt x="25" y="668"/>
                                </a:lnTo>
                                <a:lnTo>
                                  <a:pt x="25" y="662"/>
                                </a:lnTo>
                                <a:lnTo>
                                  <a:pt x="24" y="142"/>
                                </a:lnTo>
                                <a:lnTo>
                                  <a:pt x="25" y="136"/>
                                </a:lnTo>
                                <a:lnTo>
                                  <a:pt x="25" y="130"/>
                                </a:lnTo>
                                <a:lnTo>
                                  <a:pt x="26" y="124"/>
                                </a:lnTo>
                                <a:lnTo>
                                  <a:pt x="27" y="118"/>
                                </a:lnTo>
                                <a:lnTo>
                                  <a:pt x="28" y="112"/>
                                </a:lnTo>
                                <a:lnTo>
                                  <a:pt x="29" y="112"/>
                                </a:lnTo>
                                <a:lnTo>
                                  <a:pt x="30" y="108"/>
                                </a:lnTo>
                                <a:lnTo>
                                  <a:pt x="32" y="102"/>
                                </a:lnTo>
                                <a:lnTo>
                                  <a:pt x="34" y="96"/>
                                </a:lnTo>
                                <a:lnTo>
                                  <a:pt x="36" y="92"/>
                                </a:lnTo>
                                <a:lnTo>
                                  <a:pt x="39" y="86"/>
                                </a:lnTo>
                                <a:lnTo>
                                  <a:pt x="42" y="82"/>
                                </a:lnTo>
                                <a:lnTo>
                                  <a:pt x="41" y="82"/>
                                </a:lnTo>
                                <a:lnTo>
                                  <a:pt x="45" y="76"/>
                                </a:lnTo>
                                <a:lnTo>
                                  <a:pt x="46" y="76"/>
                                </a:lnTo>
                                <a:lnTo>
                                  <a:pt x="48" y="72"/>
                                </a:lnTo>
                                <a:lnTo>
                                  <a:pt x="52" y="68"/>
                                </a:lnTo>
                                <a:lnTo>
                                  <a:pt x="51" y="68"/>
                                </a:lnTo>
                                <a:lnTo>
                                  <a:pt x="55" y="64"/>
                                </a:lnTo>
                                <a:lnTo>
                                  <a:pt x="59" y="60"/>
                                </a:lnTo>
                                <a:lnTo>
                                  <a:pt x="63" y="56"/>
                                </a:lnTo>
                                <a:lnTo>
                                  <a:pt x="67" y="52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7" y="44"/>
                                </a:lnTo>
                                <a:lnTo>
                                  <a:pt x="79" y="44"/>
                                </a:lnTo>
                                <a:lnTo>
                                  <a:pt x="81" y="42"/>
                                </a:lnTo>
                                <a:lnTo>
                                  <a:pt x="86" y="40"/>
                                </a:lnTo>
                                <a:lnTo>
                                  <a:pt x="91" y="36"/>
                                </a:lnTo>
                                <a:lnTo>
                                  <a:pt x="97" y="34"/>
                                </a:lnTo>
                                <a:lnTo>
                                  <a:pt x="96" y="34"/>
                                </a:lnTo>
                                <a:lnTo>
                                  <a:pt x="102" y="32"/>
                                </a:lnTo>
                                <a:lnTo>
                                  <a:pt x="101" y="32"/>
                                </a:lnTo>
                                <a:lnTo>
                                  <a:pt x="107" y="30"/>
                                </a:lnTo>
                                <a:lnTo>
                                  <a:pt x="113" y="28"/>
                                </a:lnTo>
                                <a:lnTo>
                                  <a:pt x="118" y="28"/>
                                </a:lnTo>
                                <a:lnTo>
                                  <a:pt x="124" y="26"/>
                                </a:lnTo>
                                <a:lnTo>
                                  <a:pt x="136" y="26"/>
                                </a:lnTo>
                                <a:lnTo>
                                  <a:pt x="142" y="24"/>
                                </a:lnTo>
                                <a:lnTo>
                                  <a:pt x="4672" y="24"/>
                                </a:lnTo>
                                <a:lnTo>
                                  <a:pt x="4666" y="20"/>
                                </a:lnTo>
                                <a:lnTo>
                                  <a:pt x="4660" y="18"/>
                                </a:lnTo>
                                <a:lnTo>
                                  <a:pt x="4654" y="14"/>
                                </a:lnTo>
                                <a:lnTo>
                                  <a:pt x="4647" y="12"/>
                                </a:lnTo>
                                <a:lnTo>
                                  <a:pt x="4641" y="8"/>
                                </a:lnTo>
                                <a:lnTo>
                                  <a:pt x="4621" y="2"/>
                                </a:lnTo>
                                <a:close/>
                                <a:moveTo>
                                  <a:pt x="4653" y="762"/>
                                </a:moveTo>
                                <a:lnTo>
                                  <a:pt x="4648" y="766"/>
                                </a:lnTo>
                                <a:lnTo>
                                  <a:pt x="4643" y="768"/>
                                </a:lnTo>
                                <a:lnTo>
                                  <a:pt x="4637" y="770"/>
                                </a:lnTo>
                                <a:lnTo>
                                  <a:pt x="4638" y="770"/>
                                </a:lnTo>
                                <a:lnTo>
                                  <a:pt x="4632" y="772"/>
                                </a:lnTo>
                                <a:lnTo>
                                  <a:pt x="4633" y="772"/>
                                </a:lnTo>
                                <a:lnTo>
                                  <a:pt x="4627" y="774"/>
                                </a:lnTo>
                                <a:lnTo>
                                  <a:pt x="4621" y="776"/>
                                </a:lnTo>
                                <a:lnTo>
                                  <a:pt x="4622" y="776"/>
                                </a:lnTo>
                                <a:lnTo>
                                  <a:pt x="4615" y="778"/>
                                </a:lnTo>
                                <a:lnTo>
                                  <a:pt x="4610" y="778"/>
                                </a:lnTo>
                                <a:lnTo>
                                  <a:pt x="4604" y="780"/>
                                </a:lnTo>
                                <a:lnTo>
                                  <a:pt x="4672" y="780"/>
                                </a:lnTo>
                                <a:lnTo>
                                  <a:pt x="4677" y="776"/>
                                </a:lnTo>
                                <a:lnTo>
                                  <a:pt x="4683" y="772"/>
                                </a:lnTo>
                                <a:lnTo>
                                  <a:pt x="4688" y="768"/>
                                </a:lnTo>
                                <a:lnTo>
                                  <a:pt x="4693" y="764"/>
                                </a:lnTo>
                                <a:lnTo>
                                  <a:pt x="4653" y="764"/>
                                </a:lnTo>
                                <a:lnTo>
                                  <a:pt x="4653" y="762"/>
                                </a:lnTo>
                                <a:close/>
                                <a:moveTo>
                                  <a:pt x="81" y="762"/>
                                </a:moveTo>
                                <a:lnTo>
                                  <a:pt x="81" y="764"/>
                                </a:lnTo>
                                <a:lnTo>
                                  <a:pt x="84" y="764"/>
                                </a:lnTo>
                                <a:lnTo>
                                  <a:pt x="81" y="762"/>
                                </a:lnTo>
                                <a:close/>
                                <a:moveTo>
                                  <a:pt x="4667" y="752"/>
                                </a:moveTo>
                                <a:lnTo>
                                  <a:pt x="4662" y="756"/>
                                </a:lnTo>
                                <a:lnTo>
                                  <a:pt x="4663" y="756"/>
                                </a:lnTo>
                                <a:lnTo>
                                  <a:pt x="4657" y="760"/>
                                </a:lnTo>
                                <a:lnTo>
                                  <a:pt x="4658" y="760"/>
                                </a:lnTo>
                                <a:lnTo>
                                  <a:pt x="4653" y="764"/>
                                </a:lnTo>
                                <a:lnTo>
                                  <a:pt x="4693" y="764"/>
                                </a:lnTo>
                                <a:lnTo>
                                  <a:pt x="4697" y="758"/>
                                </a:lnTo>
                                <a:lnTo>
                                  <a:pt x="4702" y="754"/>
                                </a:lnTo>
                                <a:lnTo>
                                  <a:pt x="4666" y="754"/>
                                </a:lnTo>
                                <a:lnTo>
                                  <a:pt x="4667" y="752"/>
                                </a:lnTo>
                                <a:close/>
                                <a:moveTo>
                                  <a:pt x="67" y="752"/>
                                </a:moveTo>
                                <a:lnTo>
                                  <a:pt x="67" y="754"/>
                                </a:lnTo>
                                <a:lnTo>
                                  <a:pt x="69" y="754"/>
                                </a:lnTo>
                                <a:lnTo>
                                  <a:pt x="67" y="752"/>
                                </a:lnTo>
                                <a:close/>
                                <a:moveTo>
                                  <a:pt x="4686" y="732"/>
                                </a:moveTo>
                                <a:lnTo>
                                  <a:pt x="4682" y="738"/>
                                </a:lnTo>
                                <a:lnTo>
                                  <a:pt x="4683" y="738"/>
                                </a:lnTo>
                                <a:lnTo>
                                  <a:pt x="4679" y="742"/>
                                </a:lnTo>
                                <a:lnTo>
                                  <a:pt x="4675" y="746"/>
                                </a:lnTo>
                                <a:lnTo>
                                  <a:pt x="4671" y="750"/>
                                </a:lnTo>
                                <a:lnTo>
                                  <a:pt x="4666" y="754"/>
                                </a:lnTo>
                                <a:lnTo>
                                  <a:pt x="4702" y="754"/>
                                </a:lnTo>
                                <a:lnTo>
                                  <a:pt x="4706" y="748"/>
                                </a:lnTo>
                                <a:lnTo>
                                  <a:pt x="4710" y="742"/>
                                </a:lnTo>
                                <a:lnTo>
                                  <a:pt x="4714" y="736"/>
                                </a:lnTo>
                                <a:lnTo>
                                  <a:pt x="4715" y="734"/>
                                </a:lnTo>
                                <a:lnTo>
                                  <a:pt x="4686" y="734"/>
                                </a:lnTo>
                                <a:lnTo>
                                  <a:pt x="4686" y="732"/>
                                </a:lnTo>
                                <a:close/>
                                <a:moveTo>
                                  <a:pt x="48" y="732"/>
                                </a:moveTo>
                                <a:lnTo>
                                  <a:pt x="48" y="734"/>
                                </a:lnTo>
                                <a:lnTo>
                                  <a:pt x="49" y="734"/>
                                </a:lnTo>
                                <a:lnTo>
                                  <a:pt x="48" y="732"/>
                                </a:lnTo>
                                <a:close/>
                                <a:moveTo>
                                  <a:pt x="4702" y="702"/>
                                </a:moveTo>
                                <a:lnTo>
                                  <a:pt x="4700" y="708"/>
                                </a:lnTo>
                                <a:lnTo>
                                  <a:pt x="4698" y="714"/>
                                </a:lnTo>
                                <a:lnTo>
                                  <a:pt x="4695" y="718"/>
                                </a:lnTo>
                                <a:lnTo>
                                  <a:pt x="4692" y="724"/>
                                </a:lnTo>
                                <a:lnTo>
                                  <a:pt x="4693" y="724"/>
                                </a:lnTo>
                                <a:lnTo>
                                  <a:pt x="4689" y="728"/>
                                </a:lnTo>
                                <a:lnTo>
                                  <a:pt x="4690" y="728"/>
                                </a:lnTo>
                                <a:lnTo>
                                  <a:pt x="4686" y="734"/>
                                </a:lnTo>
                                <a:lnTo>
                                  <a:pt x="4715" y="734"/>
                                </a:lnTo>
                                <a:lnTo>
                                  <a:pt x="4717" y="730"/>
                                </a:lnTo>
                                <a:lnTo>
                                  <a:pt x="4720" y="724"/>
                                </a:lnTo>
                                <a:lnTo>
                                  <a:pt x="4723" y="718"/>
                                </a:lnTo>
                                <a:lnTo>
                                  <a:pt x="4726" y="712"/>
                                </a:lnTo>
                                <a:lnTo>
                                  <a:pt x="4728" y="704"/>
                                </a:lnTo>
                                <a:lnTo>
                                  <a:pt x="4702" y="704"/>
                                </a:lnTo>
                                <a:lnTo>
                                  <a:pt x="4702" y="702"/>
                                </a:lnTo>
                                <a:close/>
                                <a:moveTo>
                                  <a:pt x="32" y="702"/>
                                </a:moveTo>
                                <a:lnTo>
                                  <a:pt x="32" y="704"/>
                                </a:lnTo>
                                <a:lnTo>
                                  <a:pt x="32" y="702"/>
                                </a:lnTo>
                                <a:close/>
                                <a:moveTo>
                                  <a:pt x="4732" y="118"/>
                                </a:moveTo>
                                <a:lnTo>
                                  <a:pt x="4707" y="118"/>
                                </a:lnTo>
                                <a:lnTo>
                                  <a:pt x="4708" y="124"/>
                                </a:lnTo>
                                <a:lnTo>
                                  <a:pt x="4709" y="130"/>
                                </a:lnTo>
                                <a:lnTo>
                                  <a:pt x="4709" y="136"/>
                                </a:lnTo>
                                <a:lnTo>
                                  <a:pt x="4709" y="668"/>
                                </a:lnTo>
                                <a:lnTo>
                                  <a:pt x="4709" y="670"/>
                                </a:lnTo>
                                <a:lnTo>
                                  <a:pt x="4709" y="674"/>
                                </a:lnTo>
                                <a:lnTo>
                                  <a:pt x="4708" y="680"/>
                                </a:lnTo>
                                <a:lnTo>
                                  <a:pt x="4707" y="686"/>
                                </a:lnTo>
                                <a:lnTo>
                                  <a:pt x="4706" y="692"/>
                                </a:lnTo>
                                <a:lnTo>
                                  <a:pt x="4704" y="698"/>
                                </a:lnTo>
                                <a:lnTo>
                                  <a:pt x="4702" y="704"/>
                                </a:lnTo>
                                <a:lnTo>
                                  <a:pt x="4728" y="704"/>
                                </a:lnTo>
                                <a:lnTo>
                                  <a:pt x="4730" y="698"/>
                                </a:lnTo>
                                <a:lnTo>
                                  <a:pt x="4732" y="692"/>
                                </a:lnTo>
                                <a:lnTo>
                                  <a:pt x="4733" y="684"/>
                                </a:lnTo>
                                <a:lnTo>
                                  <a:pt x="4734" y="678"/>
                                </a:lnTo>
                                <a:lnTo>
                                  <a:pt x="4734" y="670"/>
                                </a:lnTo>
                                <a:lnTo>
                                  <a:pt x="4734" y="136"/>
                                </a:lnTo>
                                <a:lnTo>
                                  <a:pt x="4734" y="128"/>
                                </a:lnTo>
                                <a:lnTo>
                                  <a:pt x="4733" y="120"/>
                                </a:lnTo>
                                <a:lnTo>
                                  <a:pt x="4732" y="118"/>
                                </a:lnTo>
                                <a:close/>
                                <a:moveTo>
                                  <a:pt x="27" y="118"/>
                                </a:moveTo>
                                <a:lnTo>
                                  <a:pt x="27" y="118"/>
                                </a:lnTo>
                                <a:lnTo>
                                  <a:pt x="27" y="120"/>
                                </a:lnTo>
                                <a:lnTo>
                                  <a:pt x="27" y="118"/>
                                </a:lnTo>
                                <a:close/>
                                <a:moveTo>
                                  <a:pt x="4731" y="112"/>
                                </a:moveTo>
                                <a:lnTo>
                                  <a:pt x="4706" y="112"/>
                                </a:lnTo>
                                <a:lnTo>
                                  <a:pt x="4707" y="120"/>
                                </a:lnTo>
                                <a:lnTo>
                                  <a:pt x="4707" y="118"/>
                                </a:lnTo>
                                <a:lnTo>
                                  <a:pt x="4732" y="118"/>
                                </a:lnTo>
                                <a:lnTo>
                                  <a:pt x="4731" y="112"/>
                                </a:lnTo>
                                <a:close/>
                                <a:moveTo>
                                  <a:pt x="29" y="112"/>
                                </a:moveTo>
                                <a:lnTo>
                                  <a:pt x="28" y="112"/>
                                </a:lnTo>
                                <a:lnTo>
                                  <a:pt x="28" y="114"/>
                                </a:lnTo>
                                <a:lnTo>
                                  <a:pt x="29" y="112"/>
                                </a:lnTo>
                                <a:close/>
                                <a:moveTo>
                                  <a:pt x="4727" y="96"/>
                                </a:moveTo>
                                <a:lnTo>
                                  <a:pt x="4700" y="96"/>
                                </a:lnTo>
                                <a:lnTo>
                                  <a:pt x="4702" y="102"/>
                                </a:lnTo>
                                <a:lnTo>
                                  <a:pt x="4704" y="108"/>
                                </a:lnTo>
                                <a:lnTo>
                                  <a:pt x="4706" y="114"/>
                                </a:lnTo>
                                <a:lnTo>
                                  <a:pt x="4706" y="112"/>
                                </a:lnTo>
                                <a:lnTo>
                                  <a:pt x="4731" y="112"/>
                                </a:lnTo>
                                <a:lnTo>
                                  <a:pt x="4730" y="106"/>
                                </a:lnTo>
                                <a:lnTo>
                                  <a:pt x="4728" y="100"/>
                                </a:lnTo>
                                <a:lnTo>
                                  <a:pt x="4727" y="96"/>
                                </a:lnTo>
                                <a:close/>
                                <a:moveTo>
                                  <a:pt x="34" y="96"/>
                                </a:moveTo>
                                <a:lnTo>
                                  <a:pt x="34" y="96"/>
                                </a:lnTo>
                                <a:lnTo>
                                  <a:pt x="34" y="98"/>
                                </a:lnTo>
                                <a:lnTo>
                                  <a:pt x="34" y="96"/>
                                </a:lnTo>
                                <a:close/>
                                <a:moveTo>
                                  <a:pt x="4718" y="76"/>
                                </a:moveTo>
                                <a:lnTo>
                                  <a:pt x="4689" y="76"/>
                                </a:lnTo>
                                <a:lnTo>
                                  <a:pt x="4693" y="82"/>
                                </a:lnTo>
                                <a:lnTo>
                                  <a:pt x="4692" y="82"/>
                                </a:lnTo>
                                <a:lnTo>
                                  <a:pt x="4695" y="86"/>
                                </a:lnTo>
                                <a:lnTo>
                                  <a:pt x="4698" y="92"/>
                                </a:lnTo>
                                <a:lnTo>
                                  <a:pt x="4700" y="98"/>
                                </a:lnTo>
                                <a:lnTo>
                                  <a:pt x="4700" y="96"/>
                                </a:lnTo>
                                <a:lnTo>
                                  <a:pt x="4727" y="96"/>
                                </a:lnTo>
                                <a:lnTo>
                                  <a:pt x="4726" y="94"/>
                                </a:lnTo>
                                <a:lnTo>
                                  <a:pt x="4723" y="88"/>
                                </a:lnTo>
                                <a:lnTo>
                                  <a:pt x="4720" y="80"/>
                                </a:lnTo>
                                <a:lnTo>
                                  <a:pt x="4718" y="76"/>
                                </a:lnTo>
                                <a:close/>
                                <a:moveTo>
                                  <a:pt x="46" y="76"/>
                                </a:moveTo>
                                <a:lnTo>
                                  <a:pt x="45" y="76"/>
                                </a:lnTo>
                                <a:lnTo>
                                  <a:pt x="44" y="78"/>
                                </a:lnTo>
                                <a:lnTo>
                                  <a:pt x="46" y="76"/>
                                </a:lnTo>
                                <a:close/>
                                <a:moveTo>
                                  <a:pt x="4695" y="44"/>
                                </a:moveTo>
                                <a:lnTo>
                                  <a:pt x="4657" y="44"/>
                                </a:lnTo>
                                <a:lnTo>
                                  <a:pt x="4663" y="48"/>
                                </a:lnTo>
                                <a:lnTo>
                                  <a:pt x="4662" y="48"/>
                                </a:lnTo>
                                <a:lnTo>
                                  <a:pt x="4667" y="52"/>
                                </a:lnTo>
                                <a:lnTo>
                                  <a:pt x="4666" y="52"/>
                                </a:lnTo>
                                <a:lnTo>
                                  <a:pt x="4671" y="56"/>
                                </a:lnTo>
                                <a:lnTo>
                                  <a:pt x="4675" y="60"/>
                                </a:lnTo>
                                <a:lnTo>
                                  <a:pt x="4679" y="64"/>
                                </a:lnTo>
                                <a:lnTo>
                                  <a:pt x="4683" y="68"/>
                                </a:lnTo>
                                <a:lnTo>
                                  <a:pt x="4682" y="68"/>
                                </a:lnTo>
                                <a:lnTo>
                                  <a:pt x="4686" y="72"/>
                                </a:lnTo>
                                <a:lnTo>
                                  <a:pt x="4690" y="78"/>
                                </a:lnTo>
                                <a:lnTo>
                                  <a:pt x="4689" y="76"/>
                                </a:lnTo>
                                <a:lnTo>
                                  <a:pt x="4718" y="76"/>
                                </a:lnTo>
                                <a:lnTo>
                                  <a:pt x="4717" y="74"/>
                                </a:lnTo>
                                <a:lnTo>
                                  <a:pt x="4714" y="68"/>
                                </a:lnTo>
                                <a:lnTo>
                                  <a:pt x="4710" y="62"/>
                                </a:lnTo>
                                <a:lnTo>
                                  <a:pt x="4706" y="58"/>
                                </a:lnTo>
                                <a:lnTo>
                                  <a:pt x="4702" y="52"/>
                                </a:lnTo>
                                <a:lnTo>
                                  <a:pt x="4697" y="46"/>
                                </a:lnTo>
                                <a:lnTo>
                                  <a:pt x="4695" y="44"/>
                                </a:lnTo>
                                <a:close/>
                                <a:moveTo>
                                  <a:pt x="79" y="44"/>
                                </a:moveTo>
                                <a:lnTo>
                                  <a:pt x="77" y="44"/>
                                </a:lnTo>
                                <a:lnTo>
                                  <a:pt x="76" y="46"/>
                                </a:lnTo>
                                <a:lnTo>
                                  <a:pt x="79" y="44"/>
                                </a:lnTo>
                                <a:close/>
                                <a:moveTo>
                                  <a:pt x="4672" y="24"/>
                                </a:moveTo>
                                <a:lnTo>
                                  <a:pt x="4592" y="24"/>
                                </a:lnTo>
                                <a:lnTo>
                                  <a:pt x="4598" y="26"/>
                                </a:lnTo>
                                <a:lnTo>
                                  <a:pt x="4610" y="26"/>
                                </a:lnTo>
                                <a:lnTo>
                                  <a:pt x="4616" y="28"/>
                                </a:lnTo>
                                <a:lnTo>
                                  <a:pt x="4621" y="28"/>
                                </a:lnTo>
                                <a:lnTo>
                                  <a:pt x="4627" y="30"/>
                                </a:lnTo>
                                <a:lnTo>
                                  <a:pt x="4633" y="32"/>
                                </a:lnTo>
                                <a:lnTo>
                                  <a:pt x="4632" y="32"/>
                                </a:lnTo>
                                <a:lnTo>
                                  <a:pt x="4638" y="34"/>
                                </a:lnTo>
                                <a:lnTo>
                                  <a:pt x="4637" y="34"/>
                                </a:lnTo>
                                <a:lnTo>
                                  <a:pt x="4643" y="36"/>
                                </a:lnTo>
                                <a:lnTo>
                                  <a:pt x="4648" y="40"/>
                                </a:lnTo>
                                <a:lnTo>
                                  <a:pt x="4653" y="42"/>
                                </a:lnTo>
                                <a:lnTo>
                                  <a:pt x="4658" y="46"/>
                                </a:lnTo>
                                <a:lnTo>
                                  <a:pt x="4657" y="44"/>
                                </a:lnTo>
                                <a:lnTo>
                                  <a:pt x="4695" y="44"/>
                                </a:lnTo>
                                <a:lnTo>
                                  <a:pt x="4693" y="42"/>
                                </a:lnTo>
                                <a:lnTo>
                                  <a:pt x="4688" y="38"/>
                                </a:lnTo>
                                <a:lnTo>
                                  <a:pt x="4683" y="32"/>
                                </a:lnTo>
                                <a:lnTo>
                                  <a:pt x="4677" y="28"/>
                                </a:lnTo>
                                <a:lnTo>
                                  <a:pt x="4672" y="24"/>
                                </a:lnTo>
                                <a:close/>
                                <a:moveTo>
                                  <a:pt x="4607" y="0"/>
                                </a:moveTo>
                                <a:lnTo>
                                  <a:pt x="127" y="0"/>
                                </a:lnTo>
                                <a:lnTo>
                                  <a:pt x="120" y="2"/>
                                </a:lnTo>
                                <a:lnTo>
                                  <a:pt x="4614" y="2"/>
                                </a:lnTo>
                                <a:lnTo>
                                  <a:pt x="4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-1447"/>
                            <a:ext cx="4735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39" w:rsidRPr="00110AA8" w:rsidRDefault="00EC2939" w:rsidP="00703B62">
                              <w:pPr>
                                <w:ind w:left="284"/>
                                <w:rPr>
                                  <w:sz w:val="24"/>
                                  <w:lang w:val="ru-RU"/>
                                </w:rPr>
                              </w:pPr>
                              <w:r w:rsidRPr="00703B62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6</w:t>
                              </w:r>
                              <w:r w:rsidRPr="00703B62"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703B62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>3</w:t>
                              </w:r>
                              <w:r w:rsidRPr="00703B62">
                                <w:rPr>
                                  <w:sz w:val="28"/>
                                  <w:szCs w:val="28"/>
                                </w:rPr>
                                <w:t>XX</w:t>
                              </w:r>
                              <w:r w:rsidRPr="00703B62">
                                <w:rPr>
                                  <w:sz w:val="28"/>
                                  <w:szCs w:val="28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 xml:space="preserve">Машина для </w:t>
                              </w:r>
                              <w:r w:rsidRPr="00110AA8">
                                <w:rPr>
                                  <w:sz w:val="24"/>
                                  <w:lang w:val="ru-RU"/>
                                </w:rPr>
                                <w:t>изготовлени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я коротких фигурных строчек</w:t>
                              </w:r>
                              <w:r w:rsidRPr="00110AA8">
                                <w:rPr>
                                  <w:sz w:val="24"/>
                                  <w:lang w:val="ru-RU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lang w:val="ru-RU"/>
                                </w:rPr>
                                <w:t>обметывания петель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0" style="position:absolute;margin-left:157.8pt;margin-top:3.7pt;width:236.75pt;height:54.25pt;z-index:15732736;mso-position-horizontal-relative:page" coordorigin="738,-1446" coordsize="473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">
                <v:shape id="Freeform 23" o:spid="_x0000_s1031" style="position:absolute;left:750;top:-1435;width:4710;height:780;visibility:visible;mso-wrap-style:square;v-text-anchor:top" coordsize="471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fzsEA&#10;AADbAAAADwAAAGRycy9kb3ducmV2LnhtbERPS27CMBDdI/UO1lTqDpyyAJriRKhVBRXdlHKAUTzE&#10;gXgc2YakPT1GqsRunt53luVgW3EhHxrHCp4nGQjiyumGawX7n4/xAkSIyBpbx6TglwKUxcNoibl2&#10;PX/TZRdrkUI45KjAxNjlUobKkMUwcR1x4g7OW4wJ+lpqj30Kt62cZtlMWmw4NRjs6M1QddqdrYIv&#10;bPv+aDd/2efLem/ez9t5w16pp8dh9Qoi0hDv4n/3Rqf5U7j9kg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/H87BAAAA2wAAAA8AAAAAAAAAAAAAAAAAmAIAAGRycy9kb3du&#10;cmV2LnhtbFBLBQYAAAAABAAEAPUAAACGAwAAAAA=&#10;" path="m4580,l130,,79,10,38,38,10,80,,130,,650r10,51l38,742r41,28l130,780r4450,l4631,770r41,-28l4700,701r10,-51l4710,130,4700,80,4672,38,4631,10,4580,xe" fillcolor="#bfbfbf" stroked="f">
                  <v:path arrowok="t" o:connecttype="custom" o:connectlocs="4580,-1435;130,-1435;79,-1425;38,-1397;10,-1355;0,-1305;0,-785;10,-734;38,-693;79,-665;130,-655;4580,-655;4631,-665;4672,-693;4700,-734;4710,-785;4710,-1305;4700,-1355;4672,-1397;4631,-1425;4580,-1435" o:connectangles="0,0,0,0,0,0,0,0,0,0,0,0,0,0,0,0,0,0,0,0,0"/>
                </v:shape>
                <v:shape id="AutoShape 22" o:spid="_x0000_s1032" style="position:absolute;left:737;top:-1447;width:4735;height:804;visibility:visible;mso-wrap-style:square;v-text-anchor:top" coordsize="4735,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ISMMA&#10;AADbAAAADwAAAGRycy9kb3ducmV2LnhtbERPTWsCMRC9C/6HMIIXqdlaUVmNUgTFIj24tofehs24&#10;u7iZLEnUbX+9EYTe5vE+Z7FqTS2u5HxlWcHrMAFBnFtdcaHg67h5mYHwAVljbZkU/JKH1bLbWWCq&#10;7Y0PdM1CIWII+xQVlCE0qZQ+L8mgH9qGOHIn6wyGCF0htcNbDDe1HCXJRBqsODaU2NC6pPycXYyC&#10;afV3+v6wn24y2P8M8q0czy5Hq1S/177PQQRqw7/46d7pOP8NHr/E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xISMMAAADbAAAADwAAAAAAAAAAAAAAAACYAgAAZHJzL2Rv&#10;d25yZXYueG1sUEsFBgAAAAAEAAQA9QAAAIgDAAAAAA==&#10;" path="m4621,2l113,2,93,8r-6,4l80,14r-6,4l68,20r-6,4l57,28r-6,4l46,38r-5,4l37,46r-5,6l28,58r-4,4l20,68r-3,6l14,80r-3,8l8,94r-2,6l4,106r-2,8l1,120,,128r,8l,670r,8l2,692r2,6l6,704r2,8l11,718r3,6l17,730r3,6l24,742r4,6l32,754r5,4l41,764r5,4l51,772r6,4l62,780r6,4l74,788r6,2l87,794r13,4l120,804r4494,l4634,798r13,-4l4654,790r6,-2l4666,784r6,-4l130,780r-6,-2l119,778r-7,-2l113,776r-6,-2l101,772r1,l96,770r1,l91,768r-5,-2l84,764r-3,l76,760r1,l71,756r1,l69,754r-2,l63,750r-4,-4l55,742r-4,-4l52,738r-3,-4l48,734r-4,-6l45,728r-4,-4l42,724r-3,-6l36,714r-2,-6l32,704r-2,-6l28,692r-1,-6l26,680r-1,-6l25,670r,-2l25,662,24,142r1,-6l25,130r1,-6l27,118r1,-6l29,112r1,-4l32,102r2,-6l36,92r3,-6l42,82r-1,l45,76r1,l48,72r4,-4l51,68r4,-4l59,60r4,-4l67,52r5,-4l71,48r6,-4l79,44r2,-2l86,40r5,-4l97,34r-1,l102,32r-1,l107,30r6,-2l118,28r6,-2l136,26r6,-2l4672,24r-6,-4l4660,18r-6,-4l4647,12r-6,-4l4621,2xm4653,762r-5,4l4643,768r-6,2l4638,770r-6,2l4633,772r-6,2l4621,776r1,l4615,778r-5,l4604,780r68,l4677,776r6,-4l4688,768r5,-4l4653,764r,-2xm81,762r,2l84,764r-3,-2xm4667,752r-5,4l4663,756r-6,4l4658,760r-5,4l4693,764r4,-6l4702,754r-36,l4667,752xm67,752r,2l69,754r-2,-2xm4686,732r-4,6l4683,738r-4,4l4675,746r-4,4l4666,754r36,l4706,748r4,-6l4714,736r1,-2l4686,734r,-2xm48,732r,2l49,734r-1,-2xm4702,702r-2,6l4698,714r-3,4l4692,724r1,l4689,728r1,l4686,734r29,l4717,730r3,-6l4723,718r3,-6l4728,704r-26,l4702,702xm32,702r,2l32,702xm4732,118r-25,l4708,124r1,6l4709,136r,532l4709,670r,4l4708,680r-1,6l4706,692r-2,6l4702,704r26,l4730,698r2,-6l4733,684r1,-6l4734,670r,-534l4734,128r-1,-8l4732,118xm27,118r,l27,120r,-2xm4731,112r-25,l4707,120r,-2l4732,118r-1,-6xm29,112r-1,l28,114r1,-2xm4727,96r-27,l4702,102r2,6l4706,114r,-2l4731,112r-1,-6l4728,100r-1,-4xm34,96r,l34,98r,-2xm4718,76r-29,l4693,82r-1,l4695,86r3,6l4700,98r,-2l4727,96r-1,-2l4723,88r-3,-8l4718,76xm46,76r-1,l44,78r2,-2xm4695,44r-38,l4663,48r-1,l4667,52r-1,l4671,56r4,4l4679,64r4,4l4682,68r4,4l4690,78r-1,-2l4718,76r-1,-2l4714,68r-4,-6l4706,58r-4,-6l4697,46r-2,-2xm79,44r-2,l76,46r3,-2xm4672,24r-80,l4598,26r12,l4616,28r5,l4627,30r6,2l4632,32r6,2l4637,34r6,2l4648,40r5,2l4658,46r-1,-2l4695,44r-2,-2l4688,38r-5,-6l4677,28r-5,-4xm4607,l127,r-7,2l4614,2,4607,xe" fillcolor="#333" stroked="f">
                  <v:path arrowok="t" o:connecttype="custom" o:connectlocs="68,-1426;32,-1394;8,-1352;0,-776;14,-722;41,-682;80,-656;4654,-656;112,-670;97,-676;76,-686;63,-696;49,-712;39,-728;30,-748;26,-766;25,-1310;28,-1334;34,-1350;45,-1370;55,-1382;72,-1398;86,-1406;107,-1416;4672,-1422;4653,-684;4632,-674;4610,-668;4653,-682;4662,-690;4702,-692;4686,-714;4671,-696;4715,-712;4702,-744;4692,-722;4720,-722;32,-742;4709,-1316;4708,-766;4704,-748;4734,-776;27,-1326;4731,-1334;4702,-1344;4730,-1340;4718,-1370;4698,-1354;4718,-1370;4663,-1398;4675,-1386;4690,-1368;4702,-1394;4672,-1422;4627,-1416;4648,-1406;4693,-1404;120,-1444" o:connectangles="0,0,0,0,0,0,0,0,0,0,0,0,0,0,0,0,0,0,0,0,0,0,0,0,0,0,0,0,0,0,0,0,0,0,0,0,0,0,0,0,0,0,0,0,0,0,0,0,0,0,0,0,0,0,0,0,0,0"/>
                </v:shape>
                <v:shape id="Text Box 21" o:spid="_x0000_s1033" type="#_x0000_t202" style="position:absolute;left:737;top:-1447;width:4735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C2939" w:rsidRPr="00110AA8" w:rsidRDefault="00EC2939" w:rsidP="00703B62">
                        <w:pPr>
                          <w:ind w:left="284"/>
                          <w:rPr>
                            <w:sz w:val="24"/>
                            <w:lang w:val="ru-RU"/>
                          </w:rPr>
                        </w:pPr>
                        <w:r w:rsidRPr="00703B62">
                          <w:rPr>
                            <w:sz w:val="28"/>
                            <w:szCs w:val="28"/>
                            <w:lang w:val="ru-RU"/>
                          </w:rPr>
                          <w:t>6</w:t>
                        </w:r>
                        <w:r w:rsidRPr="00703B62">
                          <w:rPr>
                            <w:sz w:val="28"/>
                            <w:szCs w:val="28"/>
                          </w:rPr>
                          <w:t>E</w:t>
                        </w:r>
                        <w:r w:rsidRPr="00703B62">
                          <w:rPr>
                            <w:sz w:val="28"/>
                            <w:szCs w:val="28"/>
                            <w:lang w:val="ru-RU"/>
                          </w:rPr>
                          <w:t>3</w:t>
                        </w:r>
                        <w:r w:rsidRPr="00703B62">
                          <w:rPr>
                            <w:sz w:val="28"/>
                            <w:szCs w:val="28"/>
                          </w:rPr>
                          <w:t>XX</w:t>
                        </w:r>
                        <w:r w:rsidRPr="00703B62">
                          <w:rPr>
                            <w:sz w:val="28"/>
                            <w:szCs w:val="28"/>
                            <w:lang w:val="ru-RU"/>
                          </w:rPr>
                          <w:tab/>
                        </w:r>
                        <w:r>
                          <w:rPr>
                            <w:sz w:val="24"/>
                            <w:lang w:val="ru-RU"/>
                          </w:rPr>
                          <w:t xml:space="preserve">Машина для </w:t>
                        </w:r>
                        <w:r w:rsidRPr="00110AA8">
                          <w:rPr>
                            <w:sz w:val="24"/>
                            <w:lang w:val="ru-RU"/>
                          </w:rPr>
                          <w:t>изготовлени</w:t>
                        </w:r>
                        <w:r>
                          <w:rPr>
                            <w:sz w:val="24"/>
                            <w:lang w:val="ru-RU"/>
                          </w:rPr>
                          <w:t>я коротких фигурных строчек</w:t>
                        </w:r>
                        <w:r w:rsidRPr="00110AA8">
                          <w:rPr>
                            <w:sz w:val="24"/>
                            <w:lang w:val="ru-RU"/>
                          </w:rPr>
                          <w:t>/</w:t>
                        </w:r>
                        <w:r>
                          <w:rPr>
                            <w:sz w:val="24"/>
                            <w:lang w:val="ru-RU"/>
                          </w:rPr>
                          <w:t>обметывания петель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4373B" w:rsidRPr="00BC27DD" w:rsidRDefault="0034373B">
      <w:pPr>
        <w:pStyle w:val="a3"/>
        <w:spacing w:before="12"/>
        <w:rPr>
          <w:b/>
          <w:sz w:val="20"/>
        </w:rPr>
      </w:pPr>
    </w:p>
    <w:p w:rsidR="0034373B" w:rsidRPr="00BC27DD" w:rsidRDefault="0034373B">
      <w:pPr>
        <w:pStyle w:val="a3"/>
        <w:spacing w:before="12"/>
        <w:rPr>
          <w:b/>
          <w:sz w:val="20"/>
        </w:rPr>
      </w:pPr>
    </w:p>
    <w:p w:rsidR="0034373B" w:rsidRPr="00BC27DD" w:rsidRDefault="0034373B">
      <w:pPr>
        <w:pStyle w:val="a3"/>
        <w:spacing w:before="12"/>
        <w:rPr>
          <w:b/>
          <w:sz w:val="20"/>
        </w:rPr>
      </w:pPr>
    </w:p>
    <w:p w:rsidR="0034373B" w:rsidRPr="00BC27DD" w:rsidRDefault="0034373B">
      <w:pPr>
        <w:pStyle w:val="a3"/>
        <w:spacing w:before="12"/>
        <w:rPr>
          <w:b/>
          <w:sz w:val="20"/>
        </w:rPr>
      </w:pPr>
    </w:p>
    <w:p w:rsidR="0034373B" w:rsidRPr="00BC27DD" w:rsidRDefault="0034373B">
      <w:pPr>
        <w:pStyle w:val="a3"/>
        <w:spacing w:before="12"/>
        <w:rPr>
          <w:b/>
          <w:sz w:val="20"/>
        </w:rPr>
      </w:pPr>
    </w:p>
    <w:p w:rsidR="003E5F3F" w:rsidRPr="000C0695" w:rsidRDefault="0034373B">
      <w:pPr>
        <w:ind w:left="220"/>
        <w:rPr>
          <w:b/>
          <w:sz w:val="20"/>
          <w:szCs w:val="20"/>
          <w:lang w:val="ru-RU"/>
        </w:rPr>
      </w:pPr>
      <w:r w:rsidRPr="000C0695">
        <w:rPr>
          <w:b/>
          <w:sz w:val="20"/>
          <w:szCs w:val="20"/>
          <w:lang w:val="ru-RU"/>
        </w:rPr>
        <w:t>Правила техники безопасности</w:t>
      </w:r>
    </w:p>
    <w:p w:rsidR="003E5F3F" w:rsidRPr="00BC27DD" w:rsidRDefault="003E5F3F">
      <w:pPr>
        <w:pStyle w:val="a3"/>
        <w:spacing w:before="1"/>
        <w:rPr>
          <w:b/>
          <w:sz w:val="6"/>
        </w:rPr>
      </w:pPr>
    </w:p>
    <w:p w:rsidR="003E5F3F" w:rsidRPr="00BC27DD" w:rsidRDefault="00E616B9">
      <w:pPr>
        <w:pStyle w:val="a3"/>
        <w:ind w:left="107" w:right="-2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395085" cy="1763395"/>
                <wp:effectExtent l="9525" t="9525" r="5715" b="8255"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1763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939" w:rsidRPr="0024251E" w:rsidRDefault="00EC2939" w:rsidP="00CE20BE">
                            <w:pPr>
                              <w:pStyle w:val="a3"/>
                              <w:spacing w:before="52" w:line="319" w:lineRule="auto"/>
                              <w:ind w:left="103" w:right="13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4251E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Внимательно прочтите </w:t>
                            </w:r>
                            <w:r w:rsidR="00F161D4">
                              <w:rPr>
                                <w:sz w:val="16"/>
                                <w:szCs w:val="16"/>
                                <w:lang w:val="ru-RU"/>
                              </w:rPr>
                              <w:t>настоящее</w:t>
                            </w:r>
                            <w:r w:rsidRPr="0024251E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руководство по эксплуатации и сопутствующие документы для швейной машины перед исп</w:t>
                            </w:r>
                            <w:r w:rsidR="00F161D4">
                              <w:rPr>
                                <w:sz w:val="16"/>
                                <w:szCs w:val="16"/>
                                <w:lang w:val="ru-RU"/>
                              </w:rPr>
                              <w:t>ользованием данного устройства:</w:t>
                            </w:r>
                          </w:p>
                          <w:p w:rsidR="00EC2939" w:rsidRPr="0024251E" w:rsidRDefault="00EC2939">
                            <w:pPr>
                              <w:pStyle w:val="a3"/>
                              <w:spacing w:before="52" w:line="319" w:lineRule="auto"/>
                              <w:ind w:left="103" w:right="948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4251E">
                              <w:rPr>
                                <w:sz w:val="16"/>
                                <w:szCs w:val="16"/>
                                <w:lang w:val="ru-RU"/>
                              </w:rPr>
                              <w:t>1. (1) Напряжение и частота электропитания: обратитесь к табличке заводских характеристик двигателя и блока управления;</w:t>
                            </w:r>
                          </w:p>
                          <w:p w:rsidR="00EC2939" w:rsidRPr="0024251E" w:rsidRDefault="00EC2939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spacing w:line="333" w:lineRule="auto"/>
                              <w:ind w:right="52" w:firstLine="225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4251E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Негативное воздействие от электромагнитного излучения: пожалуйста, держите устройство вдали от сильных магнитных и высокочастотных полей во избежание появления помех и ошибок в </w:t>
                            </w:r>
                            <w:r w:rsidR="00F161D4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его </w:t>
                            </w:r>
                            <w:r w:rsidRPr="0024251E">
                              <w:rPr>
                                <w:sz w:val="16"/>
                                <w:szCs w:val="16"/>
                                <w:lang w:val="ru-RU"/>
                              </w:rPr>
                              <w:t>работе;</w:t>
                            </w:r>
                          </w:p>
                          <w:p w:rsidR="00EC2939" w:rsidRPr="0024251E" w:rsidRDefault="00EC2939" w:rsidP="0056512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05"/>
                              </w:tabs>
                              <w:spacing w:line="333" w:lineRule="auto"/>
                              <w:ind w:left="426" w:right="65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4251E">
                              <w:rPr>
                                <w:sz w:val="16"/>
                                <w:szCs w:val="16"/>
                                <w:lang w:val="ru-RU"/>
                              </w:rPr>
                              <w:t>Заземление: устанавливается во избежание возникновения помех или утечки электричества (включая швейную машину/двигатель/блок управления и механизм для позиционирования)</w:t>
                            </w:r>
                            <w:r w:rsidR="00F161D4">
                              <w:rPr>
                                <w:sz w:val="16"/>
                                <w:szCs w:val="16"/>
                                <w:lang w:val="uk-UA"/>
                              </w:rPr>
                              <w:t>;</w:t>
                            </w:r>
                          </w:p>
                          <w:p w:rsidR="00EC2939" w:rsidRPr="0024251E" w:rsidRDefault="00EC2939" w:rsidP="00CE20BE">
                            <w:pPr>
                              <w:pStyle w:val="a3"/>
                              <w:spacing w:line="183" w:lineRule="exact"/>
                              <w:ind w:left="103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4251E">
                              <w:rPr>
                                <w:sz w:val="16"/>
                                <w:szCs w:val="16"/>
                                <w:lang w:val="ru-RU"/>
                              </w:rPr>
                              <w:t>2. Пожалуйста, убедитесь, что питание отключено хотя бы на 1 минуту, и далее откройте крышку блока управления, поскольку внутри есть опасное высокое напряжение.</w:t>
                            </w:r>
                          </w:p>
                          <w:p w:rsidR="00EC2939" w:rsidRPr="0024251E" w:rsidRDefault="00EC2939">
                            <w:pPr>
                              <w:pStyle w:val="a3"/>
                              <w:spacing w:before="58"/>
                              <w:ind w:left="103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4251E">
                              <w:rPr>
                                <w:sz w:val="16"/>
                                <w:szCs w:val="16"/>
                                <w:lang w:val="ru-RU"/>
                              </w:rPr>
                              <w:t>3. Пожалуйста, отключите питание во время ремонта или установки иглы, чтобы обеспечить личную безопасность.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34" type="#_x0000_t202" style="width:503.55pt;height:13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" filled="f" strokeweight=".48pt">
                <v:textbox inset="0,0,0,0">
                  <w:txbxContent>
                    <w:p w:rsidR="00EC2939" w:rsidRPr="0024251E" w:rsidRDefault="00EC2939" w:rsidP="00CE20BE">
                      <w:pPr>
                        <w:pStyle w:val="a3"/>
                        <w:spacing w:before="52" w:line="319" w:lineRule="auto"/>
                        <w:ind w:left="103" w:right="13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4251E">
                        <w:rPr>
                          <w:sz w:val="16"/>
                          <w:szCs w:val="16"/>
                          <w:lang w:val="ru-RU"/>
                        </w:rPr>
                        <w:t xml:space="preserve">Внимательно прочтите </w:t>
                      </w:r>
                      <w:r w:rsidR="00F161D4">
                        <w:rPr>
                          <w:sz w:val="16"/>
                          <w:szCs w:val="16"/>
                          <w:lang w:val="ru-RU"/>
                        </w:rPr>
                        <w:t>настоящее</w:t>
                      </w:r>
                      <w:r w:rsidRPr="0024251E">
                        <w:rPr>
                          <w:sz w:val="16"/>
                          <w:szCs w:val="16"/>
                          <w:lang w:val="ru-RU"/>
                        </w:rPr>
                        <w:t xml:space="preserve"> руководство по эксплуатации и сопутствующие документы для швейной машины перед исп</w:t>
                      </w:r>
                      <w:r w:rsidR="00F161D4">
                        <w:rPr>
                          <w:sz w:val="16"/>
                          <w:szCs w:val="16"/>
                          <w:lang w:val="ru-RU"/>
                        </w:rPr>
                        <w:t>ользованием данного устройства:</w:t>
                      </w:r>
                    </w:p>
                    <w:p w:rsidR="00EC2939" w:rsidRPr="0024251E" w:rsidRDefault="00EC2939">
                      <w:pPr>
                        <w:pStyle w:val="a3"/>
                        <w:spacing w:before="52" w:line="319" w:lineRule="auto"/>
                        <w:ind w:left="103" w:right="948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4251E">
                        <w:rPr>
                          <w:sz w:val="16"/>
                          <w:szCs w:val="16"/>
                          <w:lang w:val="ru-RU"/>
                        </w:rPr>
                        <w:t>1. (1) Напряжение и частота электропитания: обратитесь к табличке заводских характеристик двигателя и блока управления;</w:t>
                      </w:r>
                    </w:p>
                    <w:p w:rsidR="00EC2939" w:rsidRPr="0024251E" w:rsidRDefault="00EC2939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spacing w:line="333" w:lineRule="auto"/>
                        <w:ind w:right="52" w:firstLine="225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4251E">
                        <w:rPr>
                          <w:sz w:val="16"/>
                          <w:szCs w:val="16"/>
                          <w:lang w:val="ru-RU"/>
                        </w:rPr>
                        <w:t xml:space="preserve">Негативное воздействие от электромагнитного излучения: пожалуйста, держите устройство вдали от сильных магнитных и высокочастотных полей во избежание появления помех и ошибок в </w:t>
                      </w:r>
                      <w:r w:rsidR="00F161D4">
                        <w:rPr>
                          <w:sz w:val="16"/>
                          <w:szCs w:val="16"/>
                          <w:lang w:val="ru-RU"/>
                        </w:rPr>
                        <w:t xml:space="preserve">его </w:t>
                      </w:r>
                      <w:r w:rsidRPr="0024251E">
                        <w:rPr>
                          <w:sz w:val="16"/>
                          <w:szCs w:val="16"/>
                          <w:lang w:val="ru-RU"/>
                        </w:rPr>
                        <w:t>работе;</w:t>
                      </w:r>
                    </w:p>
                    <w:p w:rsidR="00EC2939" w:rsidRPr="0024251E" w:rsidRDefault="00EC2939" w:rsidP="00565128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505"/>
                        </w:tabs>
                        <w:spacing w:line="333" w:lineRule="auto"/>
                        <w:ind w:left="426" w:right="65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4251E">
                        <w:rPr>
                          <w:sz w:val="16"/>
                          <w:szCs w:val="16"/>
                          <w:lang w:val="ru-RU"/>
                        </w:rPr>
                        <w:t>Заземление: устанавливается во избежание возникновения помех или утечки электричества (включая швейную машину/двигатель/блок управления и механизм для позиционирования)</w:t>
                      </w:r>
                      <w:r w:rsidR="00F161D4">
                        <w:rPr>
                          <w:sz w:val="16"/>
                          <w:szCs w:val="16"/>
                          <w:lang w:val="uk-UA"/>
                        </w:rPr>
                        <w:t>;</w:t>
                      </w:r>
                    </w:p>
                    <w:p w:rsidR="00EC2939" w:rsidRPr="0024251E" w:rsidRDefault="00EC2939" w:rsidP="00CE20BE">
                      <w:pPr>
                        <w:pStyle w:val="a3"/>
                        <w:spacing w:line="183" w:lineRule="exact"/>
                        <w:ind w:left="103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4251E">
                        <w:rPr>
                          <w:sz w:val="16"/>
                          <w:szCs w:val="16"/>
                          <w:lang w:val="ru-RU"/>
                        </w:rPr>
                        <w:t>2. Пожалуйста, убедитесь, что питание отключено хотя бы на 1 минуту, и далее откройте крышку блока управления, поскольку внутри есть опасное высокое напряжение.</w:t>
                      </w:r>
                    </w:p>
                    <w:p w:rsidR="00EC2939" w:rsidRPr="0024251E" w:rsidRDefault="00EC2939">
                      <w:pPr>
                        <w:pStyle w:val="a3"/>
                        <w:spacing w:before="58"/>
                        <w:ind w:left="103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24251E">
                        <w:rPr>
                          <w:sz w:val="16"/>
                          <w:szCs w:val="16"/>
                          <w:lang w:val="ru-RU"/>
                        </w:rPr>
                        <w:t>3. Пожалуйста, отключите питание во время ремонта или установки иглы, чтобы обеспечить личную безопасность.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F3F" w:rsidRPr="00BC27DD" w:rsidRDefault="003E5F3F">
      <w:pPr>
        <w:pStyle w:val="a3"/>
        <w:spacing w:before="10"/>
        <w:rPr>
          <w:b/>
          <w:sz w:val="4"/>
        </w:rPr>
      </w:pPr>
    </w:p>
    <w:p w:rsidR="003E5F3F" w:rsidRPr="000C0695" w:rsidRDefault="00F564B1">
      <w:pPr>
        <w:pStyle w:val="a5"/>
        <w:numPr>
          <w:ilvl w:val="0"/>
          <w:numId w:val="5"/>
        </w:numPr>
        <w:tabs>
          <w:tab w:val="left" w:pos="333"/>
        </w:tabs>
        <w:spacing w:before="72"/>
        <w:rPr>
          <w:b/>
          <w:sz w:val="18"/>
          <w:szCs w:val="18"/>
        </w:rPr>
      </w:pPr>
      <w:r w:rsidRPr="000C0695">
        <w:rPr>
          <w:b/>
          <w:sz w:val="18"/>
          <w:szCs w:val="18"/>
          <w:lang w:val="ru-RU"/>
        </w:rPr>
        <w:t>Инструкции</w:t>
      </w:r>
    </w:p>
    <w:p w:rsidR="003E5F3F" w:rsidRPr="00BC27DD" w:rsidRDefault="003E5F3F">
      <w:pPr>
        <w:pStyle w:val="a3"/>
        <w:spacing w:before="1"/>
        <w:rPr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5"/>
        <w:gridCol w:w="2640"/>
        <w:gridCol w:w="5889"/>
      </w:tblGrid>
      <w:tr w:rsidR="00F564B1" w:rsidRPr="0024251E" w:rsidTr="0024251E">
        <w:trPr>
          <w:trHeight w:val="2400"/>
        </w:trPr>
        <w:tc>
          <w:tcPr>
            <w:tcW w:w="1277" w:type="dxa"/>
          </w:tcPr>
          <w:p w:rsidR="00F564B1" w:rsidRPr="0024251E" w:rsidRDefault="00F564B1" w:rsidP="00F564B1">
            <w:pPr>
              <w:pStyle w:val="TableParagraph"/>
              <w:spacing w:before="43" w:line="312" w:lineRule="auto"/>
              <w:ind w:left="107" w:right="32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1</w:t>
            </w:r>
            <w:r w:rsidR="00BF6685" w:rsidRPr="0024251E">
              <w:rPr>
                <w:sz w:val="16"/>
                <w:szCs w:val="16"/>
                <w:lang w:val="ru-RU"/>
              </w:rPr>
              <w:t xml:space="preserve">. </w:t>
            </w:r>
            <w:r w:rsidRPr="0024251E">
              <w:rPr>
                <w:sz w:val="16"/>
                <w:szCs w:val="16"/>
                <w:lang w:val="ru-RU"/>
              </w:rPr>
              <w:t>Введите и сохраните значение</w:t>
            </w:r>
          </w:p>
          <w:p w:rsidR="00F564B1" w:rsidRPr="0024251E" w:rsidRDefault="00F564B1" w:rsidP="00BF6685">
            <w:pPr>
              <w:pStyle w:val="TableParagraph"/>
              <w:spacing w:before="5" w:line="312" w:lineRule="auto"/>
              <w:ind w:left="107" w:right="323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2</w:t>
            </w:r>
            <w:r w:rsidR="00BF6685" w:rsidRPr="0024251E">
              <w:rPr>
                <w:sz w:val="16"/>
                <w:szCs w:val="16"/>
                <w:lang w:val="ru-RU"/>
              </w:rPr>
              <w:t xml:space="preserve">. </w:t>
            </w:r>
            <w:r w:rsidR="00CC2704">
              <w:rPr>
                <w:sz w:val="16"/>
                <w:szCs w:val="16"/>
                <w:lang w:val="ru-RU"/>
              </w:rPr>
              <w:t>Функция блокировки</w:t>
            </w:r>
            <w:r w:rsidR="00CC2704">
              <w:rPr>
                <w:sz w:val="16"/>
                <w:szCs w:val="16"/>
              </w:rPr>
              <w:t xml:space="preserve"> </w:t>
            </w:r>
            <w:r w:rsidRPr="0024251E">
              <w:rPr>
                <w:sz w:val="16"/>
                <w:szCs w:val="16"/>
                <w:lang w:val="ru-RU"/>
              </w:rPr>
              <w:t>запуска</w:t>
            </w:r>
          </w:p>
        </w:tc>
        <w:tc>
          <w:tcPr>
            <w:tcW w:w="855" w:type="dxa"/>
          </w:tcPr>
          <w:p w:rsidR="00F564B1" w:rsidRPr="0024251E" w:rsidRDefault="00F564B1" w:rsidP="00F564B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F564B1" w:rsidRPr="0024251E" w:rsidRDefault="00F564B1" w:rsidP="00F564B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F564B1" w:rsidRPr="0024251E" w:rsidRDefault="00F564B1" w:rsidP="00F564B1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F564B1" w:rsidRPr="0024251E" w:rsidRDefault="00F564B1" w:rsidP="00F564B1">
            <w:pPr>
              <w:pStyle w:val="TableParagraph"/>
              <w:spacing w:before="10"/>
              <w:rPr>
                <w:b/>
                <w:sz w:val="16"/>
                <w:szCs w:val="16"/>
                <w:lang w:val="ru-RU"/>
              </w:rPr>
            </w:pPr>
          </w:p>
          <w:p w:rsidR="00F564B1" w:rsidRPr="0024251E" w:rsidRDefault="00F564B1" w:rsidP="00F564B1">
            <w:pPr>
              <w:pStyle w:val="TableParagraph"/>
              <w:ind w:left="137"/>
              <w:rPr>
                <w:sz w:val="16"/>
                <w:szCs w:val="16"/>
                <w:lang w:val="ru-RU"/>
              </w:rPr>
            </w:pPr>
            <w:r w:rsidRPr="0024251E"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0450C815" wp14:editId="2A186EE6">
                  <wp:extent cx="371231" cy="300704"/>
                  <wp:effectExtent l="0" t="0" r="0" b="0"/>
                  <wp:docPr id="8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31" cy="300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</w:tcPr>
          <w:p w:rsidR="00F564B1" w:rsidRPr="0024251E" w:rsidRDefault="00BF6685" w:rsidP="00BF6685">
            <w:pPr>
              <w:pStyle w:val="TableParagraph"/>
              <w:tabs>
                <w:tab w:val="left" w:pos="201"/>
              </w:tabs>
              <w:spacing w:before="43" w:line="324" w:lineRule="auto"/>
              <w:ind w:left="107" w:right="79"/>
              <w:rPr>
                <w:sz w:val="16"/>
                <w:szCs w:val="16"/>
                <w:lang w:val="ru-RU"/>
              </w:rPr>
            </w:pPr>
            <w:r w:rsidRPr="0024251E">
              <w:rPr>
                <w:rFonts w:eastAsia="SimSun"/>
                <w:spacing w:val="21"/>
                <w:sz w:val="16"/>
                <w:szCs w:val="16"/>
                <w:lang w:val="ru-RU"/>
              </w:rPr>
              <w:t xml:space="preserve">1. </w:t>
            </w:r>
            <w:r w:rsidR="00F564B1" w:rsidRPr="0024251E">
              <w:rPr>
                <w:sz w:val="16"/>
                <w:szCs w:val="16"/>
                <w:lang w:val="ru-RU"/>
              </w:rPr>
              <w:t xml:space="preserve">Введите значение параметра, нажмите кнопку </w:t>
            </w:r>
            <w:r w:rsidR="00F564B1" w:rsidRPr="0024251E">
              <w:rPr>
                <w:sz w:val="16"/>
                <w:szCs w:val="16"/>
              </w:rPr>
              <w:t>ENTER</w:t>
            </w:r>
            <w:r w:rsidR="00F564B1" w:rsidRPr="0024251E">
              <w:rPr>
                <w:sz w:val="16"/>
                <w:szCs w:val="16"/>
                <w:lang w:val="ru-RU"/>
              </w:rPr>
              <w:t xml:space="preserve"> для подтверждения и сохраните, если настройка значения параметра завершена.</w:t>
            </w:r>
          </w:p>
          <w:p w:rsidR="00F564B1" w:rsidRPr="0024251E" w:rsidRDefault="00BF6685" w:rsidP="001E04DD">
            <w:pPr>
              <w:pStyle w:val="TableParagraph"/>
              <w:tabs>
                <w:tab w:val="left" w:pos="247"/>
              </w:tabs>
              <w:spacing w:line="328" w:lineRule="auto"/>
              <w:ind w:left="107" w:right="79"/>
              <w:jc w:val="both"/>
              <w:rPr>
                <w:sz w:val="16"/>
                <w:szCs w:val="16"/>
                <w:lang w:val="ru-RU"/>
              </w:rPr>
            </w:pPr>
            <w:r w:rsidRPr="0024251E">
              <w:rPr>
                <w:rFonts w:eastAsia="SimSun"/>
                <w:sz w:val="16"/>
                <w:szCs w:val="16"/>
                <w:lang w:val="ru-RU"/>
              </w:rPr>
              <w:t xml:space="preserve">2. </w:t>
            </w:r>
            <w:r w:rsidR="00F564B1" w:rsidRPr="0024251E">
              <w:rPr>
                <w:sz w:val="16"/>
                <w:szCs w:val="16"/>
                <w:lang w:val="ru-RU"/>
              </w:rPr>
              <w:t xml:space="preserve">Стандартный интерфейс, панель дисплея </w:t>
            </w:r>
            <w:r w:rsidR="001E04DD">
              <w:rPr>
                <w:sz w:val="16"/>
                <w:szCs w:val="16"/>
                <w:lang w:val="ru-RU"/>
              </w:rPr>
              <w:t>активируется</w:t>
            </w:r>
            <w:r w:rsidR="00F564B1" w:rsidRPr="0024251E">
              <w:rPr>
                <w:sz w:val="16"/>
                <w:szCs w:val="16"/>
                <w:lang w:val="ru-RU"/>
              </w:rPr>
              <w:t>, когда вы нажимаете кнопку без запуска</w:t>
            </w:r>
            <w:r w:rsidR="001834E0">
              <w:rPr>
                <w:sz w:val="16"/>
                <w:szCs w:val="16"/>
                <w:lang w:val="ru-RU"/>
              </w:rPr>
              <w:t xml:space="preserve"> устройства</w:t>
            </w:r>
            <w:r w:rsidR="00F564B1" w:rsidRPr="0024251E">
              <w:rPr>
                <w:sz w:val="16"/>
                <w:szCs w:val="16"/>
                <w:lang w:val="ru-RU"/>
              </w:rPr>
              <w:t xml:space="preserve">, </w:t>
            </w:r>
            <w:r w:rsidR="001E04DD">
              <w:rPr>
                <w:sz w:val="16"/>
                <w:szCs w:val="16"/>
                <w:lang w:val="ru-RU"/>
              </w:rPr>
              <w:t xml:space="preserve">и </w:t>
            </w:r>
            <w:r w:rsidR="00F564B1" w:rsidRPr="0024251E">
              <w:rPr>
                <w:sz w:val="16"/>
                <w:szCs w:val="16"/>
                <w:lang w:val="ru-RU"/>
              </w:rPr>
              <w:t>прижимн</w:t>
            </w:r>
            <w:r w:rsidR="001834E0">
              <w:rPr>
                <w:sz w:val="16"/>
                <w:szCs w:val="16"/>
                <w:lang w:val="ru-RU"/>
              </w:rPr>
              <w:t>ая</w:t>
            </w:r>
            <w:r w:rsidR="00F564B1" w:rsidRPr="0024251E">
              <w:rPr>
                <w:sz w:val="16"/>
                <w:szCs w:val="16"/>
                <w:lang w:val="ru-RU"/>
              </w:rPr>
              <w:t xml:space="preserve"> лапк</w:t>
            </w:r>
            <w:r w:rsidR="001834E0">
              <w:rPr>
                <w:sz w:val="16"/>
                <w:szCs w:val="16"/>
                <w:lang w:val="ru-RU"/>
              </w:rPr>
              <w:t>а находится</w:t>
            </w:r>
            <w:r w:rsidR="00F564B1" w:rsidRPr="0024251E">
              <w:rPr>
                <w:sz w:val="16"/>
                <w:szCs w:val="16"/>
                <w:lang w:val="ru-RU"/>
              </w:rPr>
              <w:t xml:space="preserve"> в режиме блокировки, </w:t>
            </w:r>
            <w:r w:rsidR="00CC2704">
              <w:rPr>
                <w:color w:val="FF0000"/>
                <w:sz w:val="16"/>
                <w:szCs w:val="16"/>
                <w:lang w:val="ru-RU"/>
              </w:rPr>
              <w:t>нажатие</w:t>
            </w:r>
            <w:r w:rsidR="001E04DD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="00F564B1" w:rsidRPr="001834E0">
              <w:rPr>
                <w:color w:val="FF0000"/>
                <w:sz w:val="16"/>
                <w:szCs w:val="16"/>
                <w:lang w:val="ru-RU"/>
              </w:rPr>
              <w:t>недействительн</w:t>
            </w:r>
            <w:r w:rsidR="00CC2704" w:rsidRPr="001834E0">
              <w:rPr>
                <w:color w:val="FF0000"/>
                <w:sz w:val="16"/>
                <w:szCs w:val="16"/>
                <w:lang w:val="ru-RU"/>
              </w:rPr>
              <w:t>о</w:t>
            </w:r>
            <w:r w:rsidR="00F564B1" w:rsidRPr="0024251E">
              <w:rPr>
                <w:sz w:val="16"/>
                <w:szCs w:val="16"/>
                <w:lang w:val="ru-RU"/>
              </w:rPr>
              <w:t xml:space="preserve">, </w:t>
            </w:r>
            <w:r w:rsidR="00F564B1" w:rsidRPr="0024251E">
              <w:rPr>
                <w:color w:val="FF0000"/>
                <w:sz w:val="16"/>
                <w:szCs w:val="16"/>
                <w:lang w:val="ru-RU"/>
              </w:rPr>
              <w:t xml:space="preserve">подъем прижимной лапки </w:t>
            </w:r>
            <w:r w:rsidR="001834E0">
              <w:rPr>
                <w:color w:val="FF0000"/>
                <w:sz w:val="16"/>
                <w:szCs w:val="16"/>
                <w:lang w:val="ru-RU"/>
              </w:rPr>
              <w:t>не выполняется</w:t>
            </w:r>
            <w:r w:rsidR="00F564B1" w:rsidRPr="0024251E">
              <w:rPr>
                <w:sz w:val="16"/>
                <w:szCs w:val="16"/>
                <w:lang w:val="ru-RU"/>
              </w:rPr>
              <w:t xml:space="preserve">; нажмите кнопку еще раз, чтобы вернуться в начальному экрану, </w:t>
            </w:r>
            <w:r w:rsidR="001834E0">
              <w:rPr>
                <w:sz w:val="16"/>
                <w:szCs w:val="16"/>
                <w:lang w:val="ru-RU"/>
              </w:rPr>
              <w:t xml:space="preserve">теперь </w:t>
            </w:r>
            <w:r w:rsidR="001834E0">
              <w:rPr>
                <w:color w:val="FF0000"/>
                <w:sz w:val="16"/>
                <w:szCs w:val="16"/>
                <w:lang w:val="ru-RU"/>
              </w:rPr>
              <w:t>нажатие</w:t>
            </w:r>
            <w:r w:rsidR="00F564B1" w:rsidRPr="0024251E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="00B956A8">
              <w:rPr>
                <w:color w:val="FF0000"/>
                <w:sz w:val="16"/>
                <w:szCs w:val="16"/>
                <w:lang w:val="ru-RU"/>
              </w:rPr>
              <w:t xml:space="preserve">ножной </w:t>
            </w:r>
            <w:r w:rsidR="00F564B1" w:rsidRPr="0024251E">
              <w:rPr>
                <w:color w:val="FF0000"/>
                <w:sz w:val="16"/>
                <w:szCs w:val="16"/>
                <w:lang w:val="ru-RU"/>
              </w:rPr>
              <w:t>педали нормальн</w:t>
            </w:r>
            <w:r w:rsidR="001834E0">
              <w:rPr>
                <w:color w:val="FF0000"/>
                <w:sz w:val="16"/>
                <w:szCs w:val="16"/>
                <w:lang w:val="ru-RU"/>
              </w:rPr>
              <w:t>ое</w:t>
            </w:r>
            <w:r w:rsidR="00F564B1" w:rsidRPr="0024251E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5889" w:type="dxa"/>
            <w:tcBorders>
              <w:top w:val="nil"/>
              <w:right w:val="nil"/>
            </w:tcBorders>
          </w:tcPr>
          <w:p w:rsidR="00F564B1" w:rsidRPr="0024251E" w:rsidRDefault="00F564B1" w:rsidP="00F564B1">
            <w:pPr>
              <w:pStyle w:val="TableParagraph"/>
              <w:spacing w:before="8"/>
              <w:rPr>
                <w:b/>
                <w:sz w:val="16"/>
                <w:szCs w:val="16"/>
                <w:lang w:val="ru-RU"/>
              </w:rPr>
            </w:pPr>
          </w:p>
          <w:p w:rsidR="00F564B1" w:rsidRPr="0024251E" w:rsidRDefault="00F564B1" w:rsidP="00F564B1">
            <w:pPr>
              <w:pStyle w:val="TableParagraph"/>
              <w:ind w:left="225"/>
              <w:rPr>
                <w:sz w:val="16"/>
                <w:szCs w:val="16"/>
              </w:rPr>
            </w:pPr>
            <w:r w:rsidRPr="0024251E"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066339E9" wp14:editId="27B156A5">
                  <wp:extent cx="1298301" cy="1362836"/>
                  <wp:effectExtent l="0" t="0" r="0" b="0"/>
                  <wp:docPr id="8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301" cy="1362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4B1" w:rsidRPr="001E04DD" w:rsidTr="0024251E">
        <w:trPr>
          <w:trHeight w:val="720"/>
        </w:trPr>
        <w:tc>
          <w:tcPr>
            <w:tcW w:w="1277" w:type="dxa"/>
          </w:tcPr>
          <w:p w:rsidR="00F564B1" w:rsidRPr="0024251E" w:rsidRDefault="00F564B1" w:rsidP="00F564B1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F564B1" w:rsidRPr="0024251E" w:rsidRDefault="00F564B1" w:rsidP="00F564B1">
            <w:pPr>
              <w:pStyle w:val="TableParagraph"/>
              <w:spacing w:line="333" w:lineRule="auto"/>
              <w:ind w:left="107" w:right="178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Выбор ввода значения параметра</w:t>
            </w:r>
          </w:p>
        </w:tc>
        <w:tc>
          <w:tcPr>
            <w:tcW w:w="855" w:type="dxa"/>
          </w:tcPr>
          <w:p w:rsidR="00F564B1" w:rsidRPr="0024251E" w:rsidRDefault="00F564B1" w:rsidP="00F564B1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F564B1" w:rsidRPr="0024251E" w:rsidRDefault="00F564B1" w:rsidP="00F564B1">
            <w:pPr>
              <w:pStyle w:val="TableParagraph"/>
              <w:ind w:left="244"/>
              <w:rPr>
                <w:sz w:val="16"/>
                <w:szCs w:val="16"/>
              </w:rPr>
            </w:pPr>
            <w:r w:rsidRPr="0024251E"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22862F48" wp14:editId="10D0AD2F">
                  <wp:extent cx="232450" cy="315468"/>
                  <wp:effectExtent l="0" t="0" r="0" b="0"/>
                  <wp:docPr id="8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50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2"/>
          </w:tcPr>
          <w:p w:rsidR="00F564B1" w:rsidRPr="0024251E" w:rsidRDefault="00F564B1" w:rsidP="00F564B1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before="52"/>
              <w:ind w:hanging="114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В 1 Стандартном режиме, нажмите кнопку “</w:t>
            </w:r>
            <w:r w:rsidRPr="0024251E">
              <w:rPr>
                <w:sz w:val="16"/>
                <w:szCs w:val="16"/>
              </w:rPr>
              <w:t>F</w:t>
            </w:r>
            <w:r w:rsidRPr="0024251E">
              <w:rPr>
                <w:sz w:val="16"/>
                <w:szCs w:val="16"/>
                <w:lang w:val="ru-RU"/>
              </w:rPr>
              <w:t>”, чтобы войти в режим настройки параметров пользователя 1.</w:t>
            </w:r>
          </w:p>
          <w:p w:rsidR="00F564B1" w:rsidRPr="0024251E" w:rsidRDefault="00F564B1" w:rsidP="00F564B1">
            <w:pPr>
              <w:pStyle w:val="TableParagraph"/>
              <w:numPr>
                <w:ilvl w:val="0"/>
                <w:numId w:val="3"/>
              </w:numPr>
              <w:tabs>
                <w:tab w:val="left" w:pos="220"/>
              </w:tabs>
              <w:spacing w:line="240" w:lineRule="atLeast"/>
              <w:ind w:left="106" w:right="66" w:firstLine="0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Нажмите и удерживайте кнопку “</w:t>
            </w:r>
            <w:r w:rsidRPr="0024251E">
              <w:rPr>
                <w:sz w:val="16"/>
                <w:szCs w:val="16"/>
              </w:rPr>
              <w:t>F</w:t>
            </w:r>
            <w:r w:rsidRPr="0024251E">
              <w:rPr>
                <w:sz w:val="16"/>
                <w:szCs w:val="16"/>
                <w:lang w:val="ru-RU"/>
              </w:rPr>
              <w:t>”</w:t>
            </w:r>
            <w:r w:rsidRPr="0024251E">
              <w:rPr>
                <w:spacing w:val="-3"/>
                <w:sz w:val="16"/>
                <w:szCs w:val="16"/>
                <w:lang w:val="ru-RU"/>
              </w:rPr>
              <w:t xml:space="preserve">, </w:t>
            </w:r>
            <w:r w:rsidRPr="0024251E">
              <w:rPr>
                <w:sz w:val="16"/>
                <w:szCs w:val="16"/>
                <w:lang w:val="ru-RU"/>
              </w:rPr>
              <w:t>затем включите питание, чтобы войти в режим настройки параметров техника.</w:t>
            </w:r>
          </w:p>
        </w:tc>
      </w:tr>
      <w:tr w:rsidR="00F564B1" w:rsidRPr="001E04DD" w:rsidTr="0024251E">
        <w:trPr>
          <w:trHeight w:val="624"/>
        </w:trPr>
        <w:tc>
          <w:tcPr>
            <w:tcW w:w="1277" w:type="dxa"/>
          </w:tcPr>
          <w:p w:rsidR="00F564B1" w:rsidRPr="0024251E" w:rsidRDefault="00F564B1" w:rsidP="00F564B1">
            <w:pPr>
              <w:pStyle w:val="TableParagraph"/>
              <w:spacing w:before="52" w:line="333" w:lineRule="auto"/>
              <w:ind w:left="107" w:right="32"/>
              <w:rPr>
                <w:sz w:val="16"/>
                <w:szCs w:val="16"/>
              </w:rPr>
            </w:pPr>
            <w:r w:rsidRPr="0024251E">
              <w:rPr>
                <w:sz w:val="16"/>
                <w:szCs w:val="16"/>
                <w:lang w:val="ru-RU"/>
              </w:rPr>
              <w:t>Кнопка увеличения значения</w:t>
            </w:r>
          </w:p>
        </w:tc>
        <w:tc>
          <w:tcPr>
            <w:tcW w:w="855" w:type="dxa"/>
          </w:tcPr>
          <w:p w:rsidR="00F564B1" w:rsidRPr="0024251E" w:rsidRDefault="00F564B1" w:rsidP="00F564B1">
            <w:pPr>
              <w:pStyle w:val="TableParagraph"/>
              <w:rPr>
                <w:b/>
                <w:sz w:val="16"/>
                <w:szCs w:val="16"/>
              </w:rPr>
            </w:pPr>
          </w:p>
          <w:p w:rsidR="00F564B1" w:rsidRPr="0024251E" w:rsidRDefault="00F564B1" w:rsidP="00F564B1">
            <w:pPr>
              <w:pStyle w:val="TableParagraph"/>
              <w:ind w:left="137"/>
              <w:rPr>
                <w:sz w:val="16"/>
                <w:szCs w:val="16"/>
              </w:rPr>
            </w:pPr>
            <w:r w:rsidRPr="0024251E"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48F66656" wp14:editId="2FC0C2EA">
                  <wp:extent cx="368065" cy="293560"/>
                  <wp:effectExtent l="0" t="0" r="0" b="0"/>
                  <wp:docPr id="9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065" cy="2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2"/>
          </w:tcPr>
          <w:p w:rsidR="003F6762" w:rsidRPr="0024251E" w:rsidRDefault="00F564B1" w:rsidP="003F6762">
            <w:pPr>
              <w:pStyle w:val="TableParagraph"/>
              <w:spacing w:before="42" w:line="300" w:lineRule="auto"/>
              <w:ind w:left="106" w:right="555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1</w:t>
            </w:r>
            <w:r w:rsidR="003F6762" w:rsidRPr="0024251E">
              <w:rPr>
                <w:sz w:val="16"/>
                <w:szCs w:val="16"/>
                <w:lang w:val="ru-RU"/>
              </w:rPr>
              <w:t xml:space="preserve">. </w:t>
            </w:r>
            <w:r w:rsidRPr="0024251E">
              <w:rPr>
                <w:sz w:val="16"/>
                <w:szCs w:val="16"/>
                <w:lang w:val="ru-RU"/>
              </w:rPr>
              <w:t>Увеличивает параметр в меню выбора параметров</w:t>
            </w:r>
            <w:r w:rsidR="003F6762" w:rsidRPr="0024251E">
              <w:rPr>
                <w:sz w:val="16"/>
                <w:szCs w:val="16"/>
                <w:lang w:val="ru-RU"/>
              </w:rPr>
              <w:t>.</w:t>
            </w:r>
          </w:p>
          <w:p w:rsidR="00F564B1" w:rsidRPr="0024251E" w:rsidRDefault="00F564B1" w:rsidP="003F6762">
            <w:pPr>
              <w:pStyle w:val="TableParagraph"/>
              <w:spacing w:before="42" w:line="300" w:lineRule="auto"/>
              <w:ind w:left="106" w:right="555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2</w:t>
            </w:r>
            <w:r w:rsidR="003F6762" w:rsidRPr="0024251E">
              <w:rPr>
                <w:sz w:val="16"/>
                <w:szCs w:val="16"/>
                <w:lang w:val="ru-RU"/>
              </w:rPr>
              <w:t xml:space="preserve">. </w:t>
            </w:r>
            <w:r w:rsidRPr="0024251E">
              <w:rPr>
                <w:sz w:val="16"/>
                <w:szCs w:val="16"/>
                <w:lang w:val="ru-RU"/>
              </w:rPr>
              <w:t>Увеличивает значение настройки в меню выбора параметров.</w:t>
            </w:r>
          </w:p>
        </w:tc>
      </w:tr>
      <w:tr w:rsidR="00F564B1" w:rsidRPr="001E04DD" w:rsidTr="0024251E">
        <w:trPr>
          <w:trHeight w:val="623"/>
        </w:trPr>
        <w:tc>
          <w:tcPr>
            <w:tcW w:w="1277" w:type="dxa"/>
          </w:tcPr>
          <w:p w:rsidR="00F564B1" w:rsidRPr="0024251E" w:rsidRDefault="00F564B1" w:rsidP="00F564B1">
            <w:pPr>
              <w:pStyle w:val="TableParagraph"/>
              <w:spacing w:before="51" w:line="333" w:lineRule="auto"/>
              <w:ind w:left="107" w:right="32"/>
              <w:rPr>
                <w:sz w:val="16"/>
                <w:szCs w:val="16"/>
              </w:rPr>
            </w:pPr>
            <w:r w:rsidRPr="0024251E">
              <w:rPr>
                <w:sz w:val="16"/>
                <w:szCs w:val="16"/>
                <w:lang w:val="ru-RU"/>
              </w:rPr>
              <w:t>Кнопка уменьшения значения</w:t>
            </w:r>
          </w:p>
        </w:tc>
        <w:tc>
          <w:tcPr>
            <w:tcW w:w="855" w:type="dxa"/>
          </w:tcPr>
          <w:p w:rsidR="00F564B1" w:rsidRPr="0024251E" w:rsidRDefault="00F564B1" w:rsidP="00F564B1">
            <w:pPr>
              <w:pStyle w:val="TableParagraph"/>
              <w:rPr>
                <w:b/>
                <w:sz w:val="16"/>
                <w:szCs w:val="16"/>
              </w:rPr>
            </w:pPr>
          </w:p>
          <w:p w:rsidR="00F564B1" w:rsidRPr="0024251E" w:rsidRDefault="00F564B1" w:rsidP="00F564B1">
            <w:pPr>
              <w:pStyle w:val="TableParagraph"/>
              <w:ind w:left="144"/>
              <w:rPr>
                <w:sz w:val="16"/>
                <w:szCs w:val="16"/>
              </w:rPr>
            </w:pPr>
            <w:r w:rsidRPr="0024251E"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31B6E6A5" wp14:editId="50BB1C76">
                  <wp:extent cx="363683" cy="293560"/>
                  <wp:effectExtent l="0" t="0" r="0" b="0"/>
                  <wp:docPr id="9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83" cy="29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  <w:gridSpan w:val="2"/>
          </w:tcPr>
          <w:p w:rsidR="003F6762" w:rsidRPr="0024251E" w:rsidRDefault="00F564B1" w:rsidP="003F6762">
            <w:pPr>
              <w:pStyle w:val="TableParagraph"/>
              <w:spacing w:before="41" w:line="300" w:lineRule="auto"/>
              <w:ind w:left="106" w:right="838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1</w:t>
            </w:r>
            <w:r w:rsidR="003F6762" w:rsidRPr="0024251E">
              <w:rPr>
                <w:sz w:val="16"/>
                <w:szCs w:val="16"/>
                <w:lang w:val="ru-RU"/>
              </w:rPr>
              <w:t xml:space="preserve">. </w:t>
            </w:r>
            <w:r w:rsidRPr="0024251E">
              <w:rPr>
                <w:sz w:val="16"/>
                <w:szCs w:val="16"/>
                <w:lang w:val="ru-RU"/>
              </w:rPr>
              <w:t>Уменьшает параметр в меню выбора параметров.</w:t>
            </w:r>
          </w:p>
          <w:p w:rsidR="00F564B1" w:rsidRPr="0024251E" w:rsidRDefault="00F564B1" w:rsidP="003F6762">
            <w:pPr>
              <w:pStyle w:val="TableParagraph"/>
              <w:spacing w:before="41" w:line="300" w:lineRule="auto"/>
              <w:ind w:left="106" w:right="838"/>
              <w:rPr>
                <w:sz w:val="16"/>
                <w:szCs w:val="16"/>
                <w:lang w:val="ru-RU"/>
              </w:rPr>
            </w:pPr>
            <w:r w:rsidRPr="0024251E">
              <w:rPr>
                <w:sz w:val="16"/>
                <w:szCs w:val="16"/>
                <w:lang w:val="ru-RU"/>
              </w:rPr>
              <w:t>2</w:t>
            </w:r>
            <w:r w:rsidR="003F6762" w:rsidRPr="0024251E">
              <w:rPr>
                <w:sz w:val="16"/>
                <w:szCs w:val="16"/>
                <w:lang w:val="ru-RU"/>
              </w:rPr>
              <w:t xml:space="preserve">. </w:t>
            </w:r>
            <w:r w:rsidRPr="0024251E">
              <w:rPr>
                <w:sz w:val="16"/>
                <w:szCs w:val="16"/>
                <w:lang w:val="ru-RU"/>
              </w:rPr>
              <w:t>Уменьшает значение настройки в меню выбора параметров.</w:t>
            </w:r>
          </w:p>
        </w:tc>
      </w:tr>
    </w:tbl>
    <w:p w:rsidR="003E5F3F" w:rsidRPr="000C0695" w:rsidRDefault="00D25A98">
      <w:pPr>
        <w:pStyle w:val="a5"/>
        <w:numPr>
          <w:ilvl w:val="0"/>
          <w:numId w:val="5"/>
        </w:numPr>
        <w:tabs>
          <w:tab w:val="left" w:pos="333"/>
        </w:tabs>
        <w:spacing w:before="68"/>
        <w:rPr>
          <w:b/>
          <w:sz w:val="18"/>
          <w:szCs w:val="18"/>
        </w:rPr>
      </w:pPr>
      <w:r w:rsidRPr="000C0695">
        <w:rPr>
          <w:b/>
          <w:sz w:val="18"/>
          <w:szCs w:val="18"/>
          <w:lang w:val="ru-RU"/>
        </w:rPr>
        <w:t>Нормальный режим работы</w:t>
      </w:r>
    </w:p>
    <w:p w:rsidR="003E5F3F" w:rsidRPr="00BC27DD" w:rsidRDefault="003E5F3F">
      <w:pPr>
        <w:pStyle w:val="a3"/>
        <w:spacing w:before="3"/>
        <w:rPr>
          <w:b/>
          <w:sz w:val="6"/>
        </w:rPr>
      </w:pPr>
    </w:p>
    <w:p w:rsidR="003E5F3F" w:rsidRPr="00BC27DD" w:rsidRDefault="00E616B9">
      <w:pPr>
        <w:pStyle w:val="a3"/>
        <w:ind w:left="107" w:right="-2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829425" cy="1392555"/>
                <wp:effectExtent l="9525" t="9525" r="0" b="762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392555"/>
                          <a:chOff x="0" y="0"/>
                          <a:chExt cx="7263" cy="2060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" y="1407"/>
                            <a:ext cx="317" cy="2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253" cy="205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C2939" w:rsidRPr="00EC2939" w:rsidRDefault="00EC2939" w:rsidP="00D25A98">
                              <w:pPr>
                                <w:spacing w:before="53" w:line="333" w:lineRule="auto"/>
                                <w:ind w:left="103" w:right="49"/>
                                <w:jc w:val="both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EC2939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Нормальный режим 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работы: питание включено, модель 6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351 показывает 791,6 Модель 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390 показывает 186 после запуска, затем переходит в режим ожидания; Нажмите кнопку 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</w:rPr>
                                <w:t>ENTER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, чтобы ВОЙТИ в состояние подготовки к шитью, и нажмите </w:t>
                              </w:r>
                              <w:r w:rsidR="00633492" w:rsidRPr="00633492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>ножную педаль</w:t>
                              </w:r>
                              <w:r w:rsidRPr="00633492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>, чтобы поднять</w:t>
                              </w:r>
                              <w:r w:rsidR="00633492" w:rsidRPr="00633492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 xml:space="preserve"> лапку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. Если в это время снова нажат</w:t>
                              </w:r>
                              <w:r w:rsidR="00633492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кнопк</w:t>
                              </w:r>
                              <w:r w:rsidR="00633492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а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</w:rPr>
                                <w:t>ENTER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, </w:t>
                              </w:r>
                              <w:r w:rsidR="00633492" w:rsidRPr="00633492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 xml:space="preserve">то </w:t>
                              </w:r>
                              <w:r w:rsidRPr="00633492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 xml:space="preserve">нажмите ножную педаль, чтобы опустить </w:t>
                              </w:r>
                              <w:r w:rsidR="00633492" w:rsidRPr="00633492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 xml:space="preserve">лапку </w:t>
                              </w:r>
                              <w:r w:rsidRPr="00633492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>и вернуться в состояние ожидания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. </w:t>
                              </w:r>
                              <w:r w:rsidR="00633492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В с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остояни</w:t>
                              </w:r>
                              <w:r w:rsidR="00633492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и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ожидания </w:t>
                              </w:r>
                              <w:r w:rsidR="00503508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система 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не реагирует на нажатие педали; Включите первую </w:t>
                              </w:r>
                              <w:r w:rsidRPr="00EC2939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>скорость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, нажмите ножную педаль, включите вторую </w:t>
                              </w:r>
                              <w:r w:rsidRPr="00EC2939">
                                <w:rPr>
                                  <w:color w:val="FF0000"/>
                                  <w:sz w:val="16"/>
                                  <w:szCs w:val="16"/>
                                  <w:lang w:val="ru-RU"/>
                                </w:rPr>
                                <w:t>скорость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, начните шить.</w:t>
                              </w:r>
                            </w:p>
                            <w:p w:rsidR="00EC2939" w:rsidRPr="00EC2939" w:rsidRDefault="00EC2939" w:rsidP="00D25A98">
                              <w:pPr>
                                <w:spacing w:before="53" w:line="333" w:lineRule="auto"/>
                                <w:ind w:left="103" w:right="49"/>
                                <w:jc w:val="both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Во время нормального процесса шитья педаль реверса может использоваться для аварийной остановки. После аварийной остановки педаль можно снова восстановить в начальное положение при переходе</w:t>
                              </w:r>
                              <w:r w:rsidRPr="00EC2939">
                                <w:rPr>
                                  <w:b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на вторую скорость.</w:t>
                              </w:r>
                            </w:p>
                            <w:p w:rsidR="00EC2939" w:rsidRPr="00EC2939" w:rsidRDefault="006E4BC4" w:rsidP="0024251E">
                              <w:pPr>
                                <w:spacing w:before="53" w:line="333" w:lineRule="auto"/>
                                <w:ind w:left="103" w:right="49"/>
                                <w:jc w:val="both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            В</w:t>
                              </w:r>
                              <w:r w:rsidR="00EC2939" w:rsidRPr="00EC2939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 xml:space="preserve"> модели 6E351: при входе в режим работы на низкой скорости (скорости обрезки) перед шитьем, операцию аварийного останова выполнить невозможно.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5" style="width:537.75pt;height:109.65pt;mso-position-horizontal-relative:char;mso-position-vertical-relative:line" coordsize="7263,2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6" type="#_x0000_t75" style="position:absolute;left:112;top:1407;width:317;height: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ohq/AAAA2gAAAA8AAABkcnMvZG93bnJldi54bWxET91qwjAUvh/4DuEMdjfT7aKMrlGmoAg6&#10;UNcHOGvO2rDmpCRZzd7eXAhefnz/9TLZQUzkg3Gs4GVegCBunTbcKWi+Ns9vIEJE1jg4JgX/FGC5&#10;mD3UWGl34RNN59iJHMKhQgV9jGMlZWh7shjmbiTO3I/zFmOGvpPa4yWH20G+FkUpLRrODT2OtO6p&#10;/T3/WQWm8SatPve45e7Q4vF7O6TSKvX0mD7eQURK8S6+uXdaQd6ar+QbIBd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5qIavwAAANoAAAAPAAAAAAAAAAAAAAAAAJ8CAABk&#10;cnMvZG93bnJldi54bWxQSwUGAAAAAAQABAD3AAAAiwMAAAAA&#10;">
                  <v:imagedata r:id="rId13" o:title=""/>
                </v:shape>
                <v:shape id="Text Box 8" o:spid="_x0000_s1037" type="#_x0000_t202" style="position:absolute;left:4;top:4;width:725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14DcIA&#10;AADa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LfxfCTd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XgNwgAAANoAAAAPAAAAAAAAAAAAAAAAAJgCAABkcnMvZG93&#10;bnJldi54bWxQSwUGAAAAAAQABAD1AAAAhwMAAAAA&#10;" filled="f" strokeweight=".48pt">
                  <v:textbox inset="0,0,0,0">
                    <w:txbxContent>
                      <w:p w:rsidR="00EC2939" w:rsidRPr="00EC2939" w:rsidRDefault="00EC2939" w:rsidP="00D25A98">
                        <w:pPr>
                          <w:spacing w:before="53" w:line="333" w:lineRule="auto"/>
                          <w:ind w:left="103" w:right="49"/>
                          <w:jc w:val="both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EC2939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Нормальный режим 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>работы: питание включено, модель 6</w:t>
                        </w:r>
                        <w:r w:rsidRPr="00EC2939">
                          <w:rPr>
                            <w:sz w:val="16"/>
                            <w:szCs w:val="16"/>
                          </w:rPr>
                          <w:t>E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351 показывает 791,6 Модель </w:t>
                        </w:r>
                        <w:r w:rsidRPr="00EC2939">
                          <w:rPr>
                            <w:sz w:val="16"/>
                            <w:szCs w:val="16"/>
                          </w:rPr>
                          <w:t>E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390 показывает 186 после запуска, затем переходит в режим ожидания; Нажмите кнопку </w:t>
                        </w:r>
                        <w:r w:rsidRPr="00EC2939">
                          <w:rPr>
                            <w:sz w:val="16"/>
                            <w:szCs w:val="16"/>
                          </w:rPr>
                          <w:t>ENTER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, чтобы ВОЙТИ в состояние подготовки к шитью, и нажмите </w:t>
                        </w:r>
                        <w:r w:rsidR="00633492" w:rsidRPr="00633492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>ножную педаль</w:t>
                        </w:r>
                        <w:r w:rsidRPr="00633492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>, чтобы поднять</w:t>
                        </w:r>
                        <w:r w:rsidR="00633492" w:rsidRPr="00633492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 xml:space="preserve"> лапку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>. Если в это время снова нажат</w:t>
                        </w:r>
                        <w:r w:rsidR="00633492">
                          <w:rPr>
                            <w:sz w:val="16"/>
                            <w:szCs w:val="16"/>
                            <w:lang w:val="ru-RU"/>
                          </w:rPr>
                          <w:t>а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 кнопк</w:t>
                        </w:r>
                        <w:r w:rsidR="00633492">
                          <w:rPr>
                            <w:sz w:val="16"/>
                            <w:szCs w:val="16"/>
                            <w:lang w:val="ru-RU"/>
                          </w:rPr>
                          <w:t>а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EC2939">
                          <w:rPr>
                            <w:sz w:val="16"/>
                            <w:szCs w:val="16"/>
                          </w:rPr>
                          <w:t>ENTER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, </w:t>
                        </w:r>
                        <w:r w:rsidR="00633492" w:rsidRPr="00633492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 xml:space="preserve">то </w:t>
                        </w:r>
                        <w:r w:rsidRPr="00633492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 xml:space="preserve">нажмите ножную педаль, чтобы опустить </w:t>
                        </w:r>
                        <w:r w:rsidR="00633492" w:rsidRPr="00633492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 xml:space="preserve">лапку </w:t>
                        </w:r>
                        <w:r w:rsidRPr="00633492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>и вернуться в состояние ожидания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. </w:t>
                        </w:r>
                        <w:r w:rsidR="00633492">
                          <w:rPr>
                            <w:sz w:val="16"/>
                            <w:szCs w:val="16"/>
                            <w:lang w:val="ru-RU"/>
                          </w:rPr>
                          <w:t>В с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>остояни</w:t>
                        </w:r>
                        <w:r w:rsidR="00633492">
                          <w:rPr>
                            <w:sz w:val="16"/>
                            <w:szCs w:val="16"/>
                            <w:lang w:val="ru-RU"/>
                          </w:rPr>
                          <w:t>и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 ожидания </w:t>
                        </w:r>
                        <w:r w:rsidR="00503508">
                          <w:rPr>
                            <w:sz w:val="16"/>
                            <w:szCs w:val="16"/>
                            <w:lang w:val="ru-RU"/>
                          </w:rPr>
                          <w:t xml:space="preserve">система 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не реагирует на нажатие педали; Включите первую </w:t>
                        </w:r>
                        <w:r w:rsidRPr="00EC2939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>скорость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, нажмите ножную педаль, включите вторую </w:t>
                        </w:r>
                        <w:r w:rsidRPr="00EC2939">
                          <w:rPr>
                            <w:color w:val="FF0000"/>
                            <w:sz w:val="16"/>
                            <w:szCs w:val="16"/>
                            <w:lang w:val="ru-RU"/>
                          </w:rPr>
                          <w:t>скорость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>, начните шить.</w:t>
                        </w:r>
                      </w:p>
                      <w:p w:rsidR="00EC2939" w:rsidRPr="00EC2939" w:rsidRDefault="00EC2939" w:rsidP="00D25A98">
                        <w:pPr>
                          <w:spacing w:before="53" w:line="333" w:lineRule="auto"/>
                          <w:ind w:left="103" w:right="49"/>
                          <w:jc w:val="both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>Во время нормального процесса шитья педаль реверса может использоваться для аварийной остановки. После аварийной остановки педаль можно снова восстановить в начальное положение при переходе</w:t>
                        </w:r>
                        <w:r w:rsidRPr="00EC2939">
                          <w:rPr>
                            <w:b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EC2939">
                          <w:rPr>
                            <w:sz w:val="16"/>
                            <w:szCs w:val="16"/>
                            <w:lang w:val="ru-RU"/>
                          </w:rPr>
                          <w:t>на вторую скорость.</w:t>
                        </w:r>
                      </w:p>
                      <w:p w:rsidR="00EC2939" w:rsidRPr="00EC2939" w:rsidRDefault="006E4BC4" w:rsidP="0024251E">
                        <w:pPr>
                          <w:spacing w:before="53" w:line="333" w:lineRule="auto"/>
                          <w:ind w:left="103" w:right="49"/>
                          <w:jc w:val="both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sz w:val="16"/>
                            <w:szCs w:val="16"/>
                            <w:lang w:val="ru-RU"/>
                          </w:rPr>
                          <w:t xml:space="preserve">             В</w:t>
                        </w:r>
                        <w:r w:rsidR="00EC2939" w:rsidRPr="00EC2939">
                          <w:rPr>
                            <w:sz w:val="16"/>
                            <w:szCs w:val="16"/>
                            <w:lang w:val="ru-RU"/>
                          </w:rPr>
                          <w:t xml:space="preserve"> модели 6E351: при входе в режим работы на низкой скорости (скорости обрезки) перед шитьем, операцию аварийного останова выполнить невозможно.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5F3F" w:rsidRPr="000C0695" w:rsidRDefault="00D25A98">
      <w:pPr>
        <w:pStyle w:val="a5"/>
        <w:numPr>
          <w:ilvl w:val="0"/>
          <w:numId w:val="5"/>
        </w:numPr>
        <w:tabs>
          <w:tab w:val="left" w:pos="333"/>
        </w:tabs>
        <w:spacing w:before="59"/>
        <w:rPr>
          <w:b/>
          <w:sz w:val="18"/>
          <w:szCs w:val="18"/>
        </w:rPr>
      </w:pPr>
      <w:r w:rsidRPr="000C0695">
        <w:rPr>
          <w:b/>
          <w:sz w:val="18"/>
          <w:szCs w:val="18"/>
          <w:lang w:val="ru-RU"/>
        </w:rPr>
        <w:t>Режим обнаружения</w:t>
      </w:r>
    </w:p>
    <w:p w:rsidR="003E5F3F" w:rsidRPr="00BC27DD" w:rsidRDefault="003E5F3F">
      <w:pPr>
        <w:pStyle w:val="a3"/>
        <w:spacing w:before="1"/>
        <w:rPr>
          <w:b/>
          <w:sz w:val="6"/>
        </w:rPr>
      </w:pPr>
    </w:p>
    <w:p w:rsidR="003E5F3F" w:rsidRPr="00BC27DD" w:rsidRDefault="00E616B9">
      <w:pPr>
        <w:pStyle w:val="a3"/>
        <w:ind w:left="107" w:right="-2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809740" cy="920750"/>
                <wp:effectExtent l="9525" t="9525" r="10160" b="12700"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9207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939" w:rsidRPr="00EC2939" w:rsidRDefault="00EC2939" w:rsidP="0024251E">
                            <w:pPr>
                              <w:pStyle w:val="a3"/>
                              <w:spacing w:line="240" w:lineRule="exact"/>
                              <w:ind w:left="103" w:right="7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C2939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Режим обнаружения: 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одновременно нажмите и удерживайте кнопки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и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ENTER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на панели перед запуском машины и войдите в режим обнаружения, когда на дисплее панели отобразится </w:t>
                            </w:r>
                            <w:r w:rsidR="001F38D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символ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CP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1; </w:t>
                            </w:r>
                            <w:r w:rsidR="00F161D4">
                              <w:rPr>
                                <w:sz w:val="16"/>
                                <w:szCs w:val="16"/>
                                <w:lang w:val="ru-RU"/>
                              </w:rPr>
                              <w:t>в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режиме обнаружения есть 8 вариантов. Нажмите кнопку «вверх» или «вниз», чтобы выбрать элемент для обнаружения, и нажмите кнопку «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ENTER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», чтобы войти в режим обнаружения. Нажмите вверх или вниз, чтобы отрегулировать параметры настройки, снова нажмите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ENTER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, чтобы подтвердить вывод, затем нажмите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, чтобы выйти в интерфейс выбора режима обнаружения, </w:t>
                            </w:r>
                            <w:r w:rsidR="001F38D0">
                              <w:rPr>
                                <w:sz w:val="16"/>
                                <w:szCs w:val="16"/>
                                <w:lang w:val="ru-RU"/>
                              </w:rPr>
                              <w:t>далее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нажмите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>, чтобы выйти из режима обнаружения в режим ожидания, процесс шитья начнется в обычном режиме работы.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8" type="#_x0000_t202" style="width:536.2pt;height:7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" filled="f" strokeweight=".48pt">
                <v:textbox inset="0,0,0,0">
                  <w:txbxContent>
                    <w:p w:rsidR="00EC2939" w:rsidRPr="00EC2939" w:rsidRDefault="00EC2939" w:rsidP="0024251E">
                      <w:pPr>
                        <w:pStyle w:val="a3"/>
                        <w:spacing w:line="240" w:lineRule="exact"/>
                        <w:ind w:left="103" w:right="7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C2939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Режим обнаружения: 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одновременно нажмите и удерживайте кнопки </w:t>
                      </w:r>
                      <w:r w:rsidRPr="00EC2939">
                        <w:rPr>
                          <w:sz w:val="16"/>
                          <w:szCs w:val="16"/>
                        </w:rPr>
                        <w:t>F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 и </w:t>
                      </w:r>
                      <w:r w:rsidRPr="00EC2939">
                        <w:rPr>
                          <w:sz w:val="16"/>
                          <w:szCs w:val="16"/>
                        </w:rPr>
                        <w:t>ENTER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 на панели перед запуском машины и войдите в режим обнаружения, когда на дисплее панели отобразится </w:t>
                      </w:r>
                      <w:r w:rsidR="001F38D0">
                        <w:rPr>
                          <w:sz w:val="16"/>
                          <w:szCs w:val="16"/>
                          <w:lang w:val="ru-RU"/>
                        </w:rPr>
                        <w:t xml:space="preserve">символ </w:t>
                      </w:r>
                      <w:r w:rsidRPr="00EC2939">
                        <w:rPr>
                          <w:sz w:val="16"/>
                          <w:szCs w:val="16"/>
                        </w:rPr>
                        <w:t>CP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1; </w:t>
                      </w:r>
                      <w:r w:rsidR="00F161D4">
                        <w:rPr>
                          <w:sz w:val="16"/>
                          <w:szCs w:val="16"/>
                          <w:lang w:val="ru-RU"/>
                        </w:rPr>
                        <w:t>в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 режиме обнаружения есть 8 вариантов. Нажмите кнопку «вверх» или «вниз», чтобы выбрать элемент для обнаружения, и нажмите кнопку «</w:t>
                      </w:r>
                      <w:r w:rsidRPr="00EC2939">
                        <w:rPr>
                          <w:sz w:val="16"/>
                          <w:szCs w:val="16"/>
                        </w:rPr>
                        <w:t>ENTER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», чтобы войти в режим обнаружения. Нажмите вверх или вниз, чтобы отрегулировать параметры настройки, снова нажмите </w:t>
                      </w:r>
                      <w:r w:rsidRPr="00EC2939">
                        <w:rPr>
                          <w:sz w:val="16"/>
                          <w:szCs w:val="16"/>
                        </w:rPr>
                        <w:t>ENTER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, чтобы подтвердить вывод, затем нажмите </w:t>
                      </w:r>
                      <w:r w:rsidRPr="00EC2939">
                        <w:rPr>
                          <w:sz w:val="16"/>
                          <w:szCs w:val="16"/>
                        </w:rPr>
                        <w:t>F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, чтобы выйти в интерфейс выбора режима обнаружения, </w:t>
                      </w:r>
                      <w:r w:rsidR="001F38D0">
                        <w:rPr>
                          <w:sz w:val="16"/>
                          <w:szCs w:val="16"/>
                          <w:lang w:val="ru-RU"/>
                        </w:rPr>
                        <w:t>далее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 нажмите </w:t>
                      </w:r>
                      <w:r w:rsidRPr="00EC2939">
                        <w:rPr>
                          <w:sz w:val="16"/>
                          <w:szCs w:val="16"/>
                        </w:rPr>
                        <w:t>F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>, чтобы выйти из режима обнаружения в режим ожидания, процесс шитья начнется в обычном режиме работы.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F3F" w:rsidRPr="000C0695" w:rsidRDefault="00D25A98">
      <w:pPr>
        <w:pStyle w:val="a5"/>
        <w:numPr>
          <w:ilvl w:val="1"/>
          <w:numId w:val="5"/>
        </w:numPr>
        <w:tabs>
          <w:tab w:val="left" w:pos="446"/>
        </w:tabs>
        <w:rPr>
          <w:b/>
          <w:sz w:val="18"/>
          <w:szCs w:val="18"/>
        </w:rPr>
      </w:pPr>
      <w:r w:rsidRPr="000C0695">
        <w:rPr>
          <w:b/>
          <w:sz w:val="18"/>
          <w:szCs w:val="18"/>
          <w:lang w:val="ru-RU"/>
        </w:rPr>
        <w:t>Описание режима обнаружения</w:t>
      </w:r>
    </w:p>
    <w:p w:rsidR="003E5F3F" w:rsidRPr="00BC27DD" w:rsidRDefault="003E5F3F">
      <w:pPr>
        <w:pStyle w:val="a3"/>
        <w:spacing w:before="2"/>
        <w:rPr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059"/>
        <w:gridCol w:w="9214"/>
      </w:tblGrid>
      <w:tr w:rsidR="00D25A98" w:rsidRPr="00EC2939" w:rsidTr="007B301B">
        <w:trPr>
          <w:trHeight w:val="240"/>
        </w:trPr>
        <w:tc>
          <w:tcPr>
            <w:tcW w:w="530" w:type="dxa"/>
          </w:tcPr>
          <w:p w:rsidR="00D25A98" w:rsidRPr="00EC2939" w:rsidRDefault="000C0695" w:rsidP="000C0695">
            <w:pPr>
              <w:pStyle w:val="TableParagraph"/>
              <w:spacing w:before="51" w:line="168" w:lineRule="exact"/>
              <w:ind w:left="155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№</w:t>
            </w:r>
          </w:p>
        </w:tc>
        <w:tc>
          <w:tcPr>
            <w:tcW w:w="1059" w:type="dxa"/>
          </w:tcPr>
          <w:p w:rsidR="00D25A98" w:rsidRPr="00EC2939" w:rsidRDefault="00D25A98" w:rsidP="00D25A98">
            <w:pPr>
              <w:pStyle w:val="TableParagraph"/>
              <w:spacing w:before="51" w:line="168" w:lineRule="exact"/>
              <w:ind w:left="189"/>
              <w:rPr>
                <w:sz w:val="16"/>
                <w:szCs w:val="16"/>
                <w:lang w:val="ru-RU"/>
              </w:rPr>
            </w:pPr>
            <w:r w:rsidRPr="00EC2939">
              <w:rPr>
                <w:sz w:val="16"/>
                <w:szCs w:val="16"/>
                <w:lang w:val="ru-RU"/>
              </w:rPr>
              <w:t>Функция</w:t>
            </w:r>
          </w:p>
        </w:tc>
        <w:tc>
          <w:tcPr>
            <w:tcW w:w="9214" w:type="dxa"/>
          </w:tcPr>
          <w:p w:rsidR="00D25A98" w:rsidRPr="00EC2939" w:rsidRDefault="00D25A98" w:rsidP="00D25A98">
            <w:pPr>
              <w:pStyle w:val="TableParagraph"/>
              <w:spacing w:before="51" w:line="168" w:lineRule="exact"/>
              <w:ind w:left="2553" w:right="2540"/>
              <w:jc w:val="center"/>
              <w:rPr>
                <w:sz w:val="16"/>
                <w:szCs w:val="16"/>
                <w:lang w:val="ru-RU"/>
              </w:rPr>
            </w:pPr>
            <w:r w:rsidRPr="00EC2939">
              <w:rPr>
                <w:sz w:val="16"/>
                <w:szCs w:val="16"/>
                <w:lang w:val="ru-RU"/>
              </w:rPr>
              <w:t>Описание</w:t>
            </w:r>
          </w:p>
        </w:tc>
      </w:tr>
      <w:tr w:rsidR="00D25A98" w:rsidRPr="001E04DD" w:rsidTr="007B301B">
        <w:trPr>
          <w:trHeight w:val="720"/>
        </w:trPr>
        <w:tc>
          <w:tcPr>
            <w:tcW w:w="530" w:type="dxa"/>
          </w:tcPr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spacing w:before="107"/>
              <w:ind w:left="136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</w:rPr>
              <w:t>CP1</w:t>
            </w:r>
          </w:p>
        </w:tc>
        <w:tc>
          <w:tcPr>
            <w:tcW w:w="1059" w:type="dxa"/>
          </w:tcPr>
          <w:p w:rsidR="00D25A98" w:rsidRPr="00EC2939" w:rsidRDefault="00D25A98" w:rsidP="00D25A98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D25A98" w:rsidRPr="00EC2939" w:rsidRDefault="00711C70" w:rsidP="00711C70">
            <w:pPr>
              <w:pStyle w:val="TableParagraph"/>
              <w:tabs>
                <w:tab w:val="left" w:pos="732"/>
              </w:tabs>
              <w:spacing w:line="333" w:lineRule="auto"/>
              <w:ind w:left="108"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D25A98" w:rsidRPr="00EC2939">
              <w:rPr>
                <w:sz w:val="16"/>
                <w:szCs w:val="16"/>
                <w:lang w:val="ru-RU"/>
              </w:rPr>
              <w:t>атчик</w:t>
            </w:r>
            <w:r>
              <w:rPr>
                <w:sz w:val="16"/>
                <w:szCs w:val="16"/>
                <w:lang w:val="ru-RU"/>
              </w:rPr>
              <w:t xml:space="preserve"> обнаружения</w:t>
            </w:r>
            <w:r w:rsidR="00D25A98" w:rsidRPr="00EC2939">
              <w:rPr>
                <w:sz w:val="16"/>
                <w:szCs w:val="16"/>
                <w:lang w:val="ru-RU"/>
              </w:rPr>
              <w:t xml:space="preserve"> </w:t>
            </w:r>
            <w:r w:rsidR="00D25A98" w:rsidRPr="00EC2939">
              <w:rPr>
                <w:spacing w:val="-18"/>
                <w:sz w:val="16"/>
                <w:szCs w:val="16"/>
              </w:rPr>
              <w:t xml:space="preserve">1 </w:t>
            </w:r>
          </w:p>
        </w:tc>
        <w:tc>
          <w:tcPr>
            <w:tcW w:w="9214" w:type="dxa"/>
          </w:tcPr>
          <w:p w:rsidR="00D25A98" w:rsidRPr="00EC2939" w:rsidRDefault="00D25A98" w:rsidP="00485728">
            <w:pPr>
              <w:pStyle w:val="TableParagraph"/>
              <w:spacing w:before="51" w:line="333" w:lineRule="auto"/>
              <w:ind w:left="107"/>
              <w:rPr>
                <w:sz w:val="16"/>
                <w:szCs w:val="16"/>
                <w:lang w:val="ru-RU"/>
              </w:rPr>
            </w:pPr>
            <w:r w:rsidRPr="00485728">
              <w:rPr>
                <w:sz w:val="16"/>
                <w:szCs w:val="16"/>
                <w:lang w:val="ru-RU"/>
              </w:rPr>
              <w:t xml:space="preserve">Датчик определяет положение останова, датчик </w:t>
            </w:r>
            <w:r w:rsidR="00485728" w:rsidRPr="00485728">
              <w:rPr>
                <w:sz w:val="16"/>
                <w:szCs w:val="16"/>
                <w:lang w:val="ru-RU"/>
              </w:rPr>
              <w:t>активирует</w:t>
            </w:r>
            <w:r w:rsidRPr="00485728">
              <w:rPr>
                <w:sz w:val="16"/>
                <w:szCs w:val="16"/>
                <w:lang w:val="ru-RU"/>
              </w:rPr>
              <w:t xml:space="preserve"> подающий лоток, это указывает, что машина прекращает шить. Когда датчик подает сигнал (когда подающий лоток поворачивается до упора), он показывает </w:t>
            </w:r>
            <w:r w:rsidRPr="00485728">
              <w:rPr>
                <w:sz w:val="16"/>
                <w:szCs w:val="16"/>
              </w:rPr>
              <w:t>ON</w:t>
            </w:r>
            <w:r w:rsidRPr="00485728">
              <w:rPr>
                <w:sz w:val="16"/>
                <w:szCs w:val="16"/>
                <w:lang w:val="ru-RU"/>
              </w:rPr>
              <w:t xml:space="preserve"> (ВКЛ), и когда нет сигнала, он показывает</w:t>
            </w:r>
            <w:r w:rsidRPr="00EC2939">
              <w:rPr>
                <w:sz w:val="16"/>
                <w:szCs w:val="16"/>
                <w:lang w:val="ru-RU"/>
              </w:rPr>
              <w:t xml:space="preserve"> </w:t>
            </w:r>
            <w:r w:rsidRPr="00EC2939">
              <w:rPr>
                <w:sz w:val="16"/>
                <w:szCs w:val="16"/>
              </w:rPr>
              <w:t>OFF</w:t>
            </w:r>
            <w:r w:rsidRPr="00EC2939">
              <w:rPr>
                <w:sz w:val="16"/>
                <w:szCs w:val="16"/>
                <w:lang w:val="ru-RU"/>
              </w:rPr>
              <w:t xml:space="preserve"> (ВЫКЛ).</w:t>
            </w:r>
          </w:p>
        </w:tc>
      </w:tr>
      <w:tr w:rsidR="00D25A98" w:rsidRPr="001E04DD" w:rsidTr="007B301B">
        <w:trPr>
          <w:trHeight w:val="720"/>
        </w:trPr>
        <w:tc>
          <w:tcPr>
            <w:tcW w:w="530" w:type="dxa"/>
          </w:tcPr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D25A98" w:rsidRPr="00EC2939" w:rsidRDefault="00D25A98" w:rsidP="00D25A98">
            <w:pPr>
              <w:pStyle w:val="TableParagraph"/>
              <w:spacing w:before="109"/>
              <w:ind w:left="136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</w:rPr>
              <w:t>CP2</w:t>
            </w:r>
          </w:p>
        </w:tc>
        <w:tc>
          <w:tcPr>
            <w:tcW w:w="1059" w:type="dxa"/>
          </w:tcPr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711C70" w:rsidP="00D25A98">
            <w:pPr>
              <w:pStyle w:val="TableParagraph"/>
              <w:tabs>
                <w:tab w:val="left" w:pos="732"/>
              </w:tabs>
              <w:spacing w:line="333" w:lineRule="auto"/>
              <w:ind w:left="108"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EC2939">
              <w:rPr>
                <w:sz w:val="16"/>
                <w:szCs w:val="16"/>
                <w:lang w:val="ru-RU"/>
              </w:rPr>
              <w:t>атчик</w:t>
            </w:r>
            <w:r>
              <w:rPr>
                <w:sz w:val="16"/>
                <w:szCs w:val="16"/>
                <w:lang w:val="ru-RU"/>
              </w:rPr>
              <w:t xml:space="preserve"> обнаружения</w:t>
            </w:r>
            <w:r w:rsidRPr="00EC2939">
              <w:rPr>
                <w:sz w:val="16"/>
                <w:szCs w:val="16"/>
                <w:lang w:val="ru-RU"/>
              </w:rPr>
              <w:t xml:space="preserve"> </w:t>
            </w:r>
            <w:r w:rsidR="00D25A98" w:rsidRPr="00EC293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214" w:type="dxa"/>
          </w:tcPr>
          <w:p w:rsidR="00D25A98" w:rsidRPr="00EC2939" w:rsidRDefault="00D25A98" w:rsidP="00D25A98">
            <w:pPr>
              <w:pStyle w:val="TableParagraph"/>
              <w:spacing w:before="1" w:line="240" w:lineRule="exact"/>
              <w:ind w:left="107" w:right="62"/>
              <w:jc w:val="both"/>
              <w:rPr>
                <w:sz w:val="16"/>
                <w:szCs w:val="16"/>
                <w:lang w:val="ru-RU"/>
              </w:rPr>
            </w:pPr>
            <w:r w:rsidRPr="00EC2939">
              <w:rPr>
                <w:sz w:val="16"/>
                <w:szCs w:val="16"/>
                <w:lang w:val="ru-RU"/>
              </w:rPr>
              <w:t xml:space="preserve">Датчик определяет положение замедления, датчик включает подающую пластину, это указывает, что машина входит в процесс замедления, чтобы ускорить резку ткани. Датчик показывает </w:t>
            </w:r>
            <w:r w:rsidRPr="00EC2939">
              <w:rPr>
                <w:sz w:val="16"/>
                <w:szCs w:val="16"/>
              </w:rPr>
              <w:t>ON</w:t>
            </w:r>
            <w:r w:rsidRPr="00EC2939">
              <w:rPr>
                <w:sz w:val="16"/>
                <w:szCs w:val="16"/>
                <w:lang w:val="ru-RU"/>
              </w:rPr>
              <w:t xml:space="preserve"> (ВКЛ), когда есть сигнал, а когда нет сигнала, он показывает </w:t>
            </w:r>
            <w:r w:rsidRPr="00EC2939">
              <w:rPr>
                <w:sz w:val="16"/>
                <w:szCs w:val="16"/>
              </w:rPr>
              <w:t>OFF</w:t>
            </w:r>
            <w:r w:rsidRPr="00EC2939">
              <w:rPr>
                <w:sz w:val="16"/>
                <w:szCs w:val="16"/>
                <w:lang w:val="ru-RU"/>
              </w:rPr>
              <w:t xml:space="preserve"> (ВЫКЛ).</w:t>
            </w:r>
          </w:p>
        </w:tc>
      </w:tr>
      <w:tr w:rsidR="00D25A98" w:rsidRPr="001E04DD" w:rsidTr="007B301B">
        <w:trPr>
          <w:trHeight w:val="719"/>
        </w:trPr>
        <w:tc>
          <w:tcPr>
            <w:tcW w:w="530" w:type="dxa"/>
          </w:tcPr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  <w:lang w:val="ru-RU"/>
              </w:rPr>
            </w:pPr>
          </w:p>
          <w:p w:rsidR="00D25A98" w:rsidRPr="00EC2939" w:rsidRDefault="00D25A98" w:rsidP="00D25A98">
            <w:pPr>
              <w:pStyle w:val="TableParagraph"/>
              <w:spacing w:before="107"/>
              <w:ind w:left="136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</w:rPr>
              <w:t>CP3</w:t>
            </w:r>
          </w:p>
        </w:tc>
        <w:tc>
          <w:tcPr>
            <w:tcW w:w="1059" w:type="dxa"/>
          </w:tcPr>
          <w:p w:rsidR="00D25A98" w:rsidRPr="00EC2939" w:rsidRDefault="00D25A98" w:rsidP="00D25A98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D25A98" w:rsidRPr="00EC2939" w:rsidRDefault="00711C70" w:rsidP="00D25A98">
            <w:pPr>
              <w:pStyle w:val="TableParagraph"/>
              <w:tabs>
                <w:tab w:val="left" w:pos="732"/>
              </w:tabs>
              <w:spacing w:line="333" w:lineRule="auto"/>
              <w:ind w:left="108" w:right="9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EC2939">
              <w:rPr>
                <w:sz w:val="16"/>
                <w:szCs w:val="16"/>
                <w:lang w:val="ru-RU"/>
              </w:rPr>
              <w:t>атчик</w:t>
            </w:r>
            <w:r>
              <w:rPr>
                <w:sz w:val="16"/>
                <w:szCs w:val="16"/>
                <w:lang w:val="ru-RU"/>
              </w:rPr>
              <w:t xml:space="preserve"> обнаружения</w:t>
            </w:r>
            <w:r w:rsidR="00D25A98" w:rsidRPr="00EC2939">
              <w:rPr>
                <w:sz w:val="16"/>
                <w:szCs w:val="16"/>
                <w:lang w:val="ru-RU"/>
              </w:rPr>
              <w:t xml:space="preserve"> 3</w:t>
            </w:r>
          </w:p>
        </w:tc>
        <w:tc>
          <w:tcPr>
            <w:tcW w:w="9214" w:type="dxa"/>
          </w:tcPr>
          <w:p w:rsidR="00D25A98" w:rsidRPr="00EC2939" w:rsidRDefault="00D25A98" w:rsidP="00D25A98">
            <w:pPr>
              <w:pStyle w:val="TableParagraph"/>
              <w:spacing w:line="240" w:lineRule="exact"/>
              <w:ind w:left="107" w:right="55"/>
              <w:jc w:val="both"/>
              <w:rPr>
                <w:sz w:val="16"/>
                <w:szCs w:val="16"/>
                <w:lang w:val="ru-RU"/>
              </w:rPr>
            </w:pPr>
            <w:r w:rsidRPr="00EC2939">
              <w:rPr>
                <w:sz w:val="16"/>
                <w:szCs w:val="16"/>
                <w:lang w:val="ru-RU"/>
              </w:rPr>
              <w:t xml:space="preserve">Датчик показывает, находится ли двигатель ножной педали в исходной точке. Когда поступает сигнал от датчика (двигатель ножной педали находится в исходной точке или педаль опускается), он показывает </w:t>
            </w:r>
            <w:r w:rsidRPr="00EC2939">
              <w:rPr>
                <w:sz w:val="16"/>
                <w:szCs w:val="16"/>
              </w:rPr>
              <w:t>ON</w:t>
            </w:r>
            <w:r w:rsidRPr="00EC2939">
              <w:rPr>
                <w:sz w:val="16"/>
                <w:szCs w:val="16"/>
                <w:lang w:val="ru-RU"/>
              </w:rPr>
              <w:t xml:space="preserve"> (ВКЛ), и когда нет сигнала, он показывает </w:t>
            </w:r>
            <w:r w:rsidRPr="00EC2939">
              <w:rPr>
                <w:sz w:val="16"/>
                <w:szCs w:val="16"/>
              </w:rPr>
              <w:t>OFF</w:t>
            </w:r>
            <w:r w:rsidRPr="00EC2939">
              <w:rPr>
                <w:sz w:val="16"/>
                <w:szCs w:val="16"/>
                <w:lang w:val="ru-RU"/>
              </w:rPr>
              <w:t xml:space="preserve"> (ВЫКЛ).</w:t>
            </w:r>
          </w:p>
        </w:tc>
      </w:tr>
      <w:tr w:rsidR="00D25A98" w:rsidRPr="001E04DD" w:rsidTr="007B301B">
        <w:trPr>
          <w:trHeight w:val="479"/>
        </w:trPr>
        <w:tc>
          <w:tcPr>
            <w:tcW w:w="530" w:type="dxa"/>
          </w:tcPr>
          <w:p w:rsidR="00D25A98" w:rsidRPr="00EC2939" w:rsidRDefault="00D25A98" w:rsidP="00D25A98">
            <w:pPr>
              <w:pStyle w:val="TableParagraph"/>
              <w:spacing w:before="10"/>
              <w:rPr>
                <w:b/>
                <w:sz w:val="16"/>
                <w:szCs w:val="16"/>
                <w:lang w:val="ru-RU"/>
              </w:rPr>
            </w:pPr>
          </w:p>
          <w:p w:rsidR="00D25A98" w:rsidRPr="00EC2939" w:rsidRDefault="00D25A98" w:rsidP="00D25A98">
            <w:pPr>
              <w:pStyle w:val="TableParagraph"/>
              <w:ind w:left="136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</w:rPr>
              <w:t>CP4</w:t>
            </w:r>
          </w:p>
        </w:tc>
        <w:tc>
          <w:tcPr>
            <w:tcW w:w="1059" w:type="dxa"/>
          </w:tcPr>
          <w:p w:rsidR="00D25A98" w:rsidRPr="00EC2939" w:rsidRDefault="00D25A98" w:rsidP="00D25A98">
            <w:pPr>
              <w:pStyle w:val="TableParagraph"/>
              <w:spacing w:before="68" w:line="168" w:lineRule="exact"/>
              <w:ind w:left="108"/>
              <w:rPr>
                <w:sz w:val="16"/>
                <w:szCs w:val="16"/>
                <w:lang w:val="ru-RU"/>
              </w:rPr>
            </w:pPr>
            <w:r w:rsidRPr="00EC2939">
              <w:rPr>
                <w:sz w:val="16"/>
                <w:szCs w:val="16"/>
                <w:lang w:val="ru-RU"/>
              </w:rPr>
              <w:t>Версия запроса</w:t>
            </w:r>
          </w:p>
        </w:tc>
        <w:tc>
          <w:tcPr>
            <w:tcW w:w="9214" w:type="dxa"/>
          </w:tcPr>
          <w:p w:rsidR="00D25A98" w:rsidRPr="00EC2939" w:rsidRDefault="00D25A98" w:rsidP="00D25A98">
            <w:pPr>
              <w:pStyle w:val="TableParagraph"/>
              <w:spacing w:before="10"/>
              <w:rPr>
                <w:b/>
                <w:sz w:val="16"/>
                <w:szCs w:val="16"/>
                <w:lang w:val="ru-RU"/>
              </w:rPr>
            </w:pPr>
          </w:p>
          <w:p w:rsidR="00D25A98" w:rsidRPr="00EC2939" w:rsidRDefault="00D25A98" w:rsidP="00D25A98">
            <w:pPr>
              <w:pStyle w:val="TableParagraph"/>
              <w:ind w:left="107"/>
              <w:rPr>
                <w:sz w:val="16"/>
                <w:szCs w:val="16"/>
                <w:lang w:val="ru-RU"/>
              </w:rPr>
            </w:pPr>
            <w:r w:rsidRPr="00EC2939">
              <w:rPr>
                <w:sz w:val="16"/>
                <w:szCs w:val="16"/>
                <w:lang w:val="ru-RU"/>
              </w:rPr>
              <w:t>Проверьте код производителя и версию программного обеспечения.</w:t>
            </w:r>
          </w:p>
        </w:tc>
      </w:tr>
      <w:tr w:rsidR="00D25A98" w:rsidRPr="00EC2939" w:rsidTr="007B301B">
        <w:trPr>
          <w:trHeight w:val="480"/>
        </w:trPr>
        <w:tc>
          <w:tcPr>
            <w:tcW w:w="530" w:type="dxa"/>
          </w:tcPr>
          <w:p w:rsidR="00D25A98" w:rsidRPr="00EC2939" w:rsidRDefault="00D25A98" w:rsidP="00D25A98">
            <w:pPr>
              <w:pStyle w:val="TableParagraph"/>
              <w:spacing w:before="10"/>
              <w:rPr>
                <w:b/>
                <w:sz w:val="16"/>
                <w:szCs w:val="16"/>
                <w:lang w:val="ru-RU"/>
              </w:rPr>
            </w:pPr>
          </w:p>
          <w:p w:rsidR="00D25A98" w:rsidRPr="00EC2939" w:rsidRDefault="00D25A98" w:rsidP="00D25A98">
            <w:pPr>
              <w:pStyle w:val="TableParagraph"/>
              <w:spacing w:before="1"/>
              <w:ind w:left="136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</w:rPr>
              <w:t>CP5</w:t>
            </w:r>
          </w:p>
        </w:tc>
        <w:tc>
          <w:tcPr>
            <w:tcW w:w="1059" w:type="dxa"/>
          </w:tcPr>
          <w:p w:rsidR="00D25A98" w:rsidRPr="00EC2939" w:rsidRDefault="00D25A98" w:rsidP="007B301B">
            <w:pPr>
              <w:pStyle w:val="TableParagraph"/>
              <w:spacing w:line="240" w:lineRule="exact"/>
              <w:ind w:left="108"/>
              <w:rPr>
                <w:sz w:val="16"/>
                <w:szCs w:val="16"/>
              </w:rPr>
            </w:pPr>
            <w:r w:rsidRPr="00131319">
              <w:rPr>
                <w:color w:val="FF0000"/>
                <w:sz w:val="16"/>
                <w:szCs w:val="16"/>
                <w:lang w:val="ru-RU"/>
              </w:rPr>
              <w:t xml:space="preserve">Режим </w:t>
            </w:r>
            <w:r w:rsidR="007B301B">
              <w:rPr>
                <w:color w:val="FF0000"/>
                <w:sz w:val="16"/>
                <w:szCs w:val="16"/>
                <w:lang w:val="ru-RU"/>
              </w:rPr>
              <w:t>определения износа</w:t>
            </w:r>
            <w:r w:rsidRPr="00EC2939">
              <w:rPr>
                <w:sz w:val="16"/>
                <w:szCs w:val="16"/>
              </w:rPr>
              <w:t xml:space="preserve"> A</w:t>
            </w:r>
          </w:p>
        </w:tc>
        <w:tc>
          <w:tcPr>
            <w:tcW w:w="9214" w:type="dxa"/>
          </w:tcPr>
          <w:p w:rsidR="00D25A98" w:rsidRPr="00EC2939" w:rsidRDefault="00D25A98" w:rsidP="00D25A98">
            <w:pPr>
              <w:pStyle w:val="TableParagraph"/>
              <w:spacing w:line="240" w:lineRule="exact"/>
              <w:ind w:left="107" w:right="55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  <w:lang w:val="ru-RU"/>
              </w:rPr>
              <w:t xml:space="preserve">После запуска будет проведено полнофункциональное рабочее испытание в соответствии со скоростью, установленной параметром </w:t>
            </w:r>
            <w:r w:rsidRPr="00EC2939">
              <w:rPr>
                <w:sz w:val="16"/>
                <w:szCs w:val="16"/>
              </w:rPr>
              <w:t>P</w:t>
            </w:r>
            <w:r w:rsidRPr="00EC2939">
              <w:rPr>
                <w:sz w:val="16"/>
                <w:szCs w:val="16"/>
                <w:lang w:val="ru-RU"/>
              </w:rPr>
              <w:t xml:space="preserve">01. Интервал проверки установлен на </w:t>
            </w:r>
            <w:r w:rsidRPr="00EC2939">
              <w:rPr>
                <w:sz w:val="16"/>
                <w:szCs w:val="16"/>
              </w:rPr>
              <w:t>P18.</w:t>
            </w:r>
          </w:p>
        </w:tc>
      </w:tr>
      <w:tr w:rsidR="00D25A98" w:rsidRPr="001E04DD" w:rsidTr="007B301B">
        <w:trPr>
          <w:trHeight w:val="1919"/>
        </w:trPr>
        <w:tc>
          <w:tcPr>
            <w:tcW w:w="530" w:type="dxa"/>
          </w:tcPr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ind w:left="136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</w:rPr>
              <w:t>CP6</w:t>
            </w:r>
          </w:p>
        </w:tc>
        <w:tc>
          <w:tcPr>
            <w:tcW w:w="1059" w:type="dxa"/>
          </w:tcPr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spacing w:before="99" w:line="333" w:lineRule="auto"/>
              <w:ind w:left="108" w:right="96"/>
              <w:jc w:val="both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  <w:lang w:val="ru-RU"/>
              </w:rPr>
              <w:t>Режим регулировки оси шпинделя</w:t>
            </w:r>
          </w:p>
        </w:tc>
        <w:tc>
          <w:tcPr>
            <w:tcW w:w="9214" w:type="dxa"/>
          </w:tcPr>
          <w:p w:rsidR="00E8505D" w:rsidRPr="00DA4A3A" w:rsidRDefault="00D25A98" w:rsidP="00006D59">
            <w:pPr>
              <w:pStyle w:val="TableParagraph"/>
              <w:spacing w:before="51" w:line="333" w:lineRule="auto"/>
              <w:ind w:left="107" w:right="53"/>
              <w:jc w:val="both"/>
              <w:rPr>
                <w:color w:val="FF0000"/>
                <w:sz w:val="16"/>
                <w:szCs w:val="16"/>
                <w:lang w:val="ru-RU"/>
              </w:rPr>
            </w:pP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Войдите в данный режим для регулировки положения останова 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 xml:space="preserve">оси 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на шпинделе. 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 xml:space="preserve">После входа в этот режим на панели отображается 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«-», 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 xml:space="preserve">и 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>в то же время главный вал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 xml:space="preserve"> ищет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 исходн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>ое положение;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 после 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 xml:space="preserve">того, как 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>шпиндел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>ь обнаружит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 исходн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>ое положение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, </w:t>
            </w:r>
            <w:r w:rsidR="00006D59" w:rsidRPr="00DA4A3A">
              <w:rPr>
                <w:color w:val="FF0000"/>
                <w:sz w:val="16"/>
                <w:szCs w:val="16"/>
                <w:lang w:val="ru-RU"/>
              </w:rPr>
              <w:t>можно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 повернуть маховик, чтобы отрегулировать положение иглы (установите стандартное положение парковки, просто поверните маховик, чтобы игл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 xml:space="preserve">а </w:t>
            </w:r>
            <w:r w:rsidR="00BA23D3" w:rsidRPr="00DA4A3A">
              <w:rPr>
                <w:color w:val="FF0000"/>
                <w:sz w:val="16"/>
                <w:szCs w:val="16"/>
                <w:lang w:val="ru-RU"/>
              </w:rPr>
              <w:t xml:space="preserve">вошла 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>в ткань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>, фактическое использование зависит от раз</w:t>
            </w:r>
            <w:r w:rsidR="00BA23D3" w:rsidRPr="00DA4A3A">
              <w:rPr>
                <w:color w:val="FF0000"/>
                <w:sz w:val="16"/>
                <w:szCs w:val="16"/>
                <w:lang w:val="ru-RU"/>
              </w:rPr>
              <w:t>личий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 в настройках машины), 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>после того, как положение иглы будет отрегулировано должным образом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, нажмите </w:t>
            </w:r>
            <w:r w:rsidRPr="00DA4A3A">
              <w:rPr>
                <w:color w:val="FF0000"/>
                <w:sz w:val="16"/>
                <w:szCs w:val="16"/>
              </w:rPr>
              <w:t>ENTER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, шпиндель снова найдет 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>исходное положение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>,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 xml:space="preserve"> и </w:t>
            </w:r>
            <w:r w:rsidR="003D3E59" w:rsidRPr="00DA4A3A">
              <w:rPr>
                <w:color w:val="FF0000"/>
                <w:sz w:val="16"/>
                <w:szCs w:val="16"/>
                <w:lang w:val="ru-RU"/>
              </w:rPr>
              <w:t xml:space="preserve">далее </w:t>
            </w:r>
            <w:r w:rsidR="00E8505D" w:rsidRPr="00DA4A3A">
              <w:rPr>
                <w:color w:val="FF0000"/>
                <w:sz w:val="16"/>
                <w:szCs w:val="16"/>
                <w:lang w:val="ru-RU"/>
              </w:rPr>
              <w:t>нажмите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 </w:t>
            </w:r>
            <w:r w:rsidRPr="00DA4A3A">
              <w:rPr>
                <w:color w:val="FF0000"/>
                <w:sz w:val="16"/>
                <w:szCs w:val="16"/>
              </w:rPr>
              <w:t>F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 для выхода, затем выключите </w:t>
            </w:r>
            <w:r w:rsidR="003D3E59" w:rsidRPr="00DA4A3A">
              <w:rPr>
                <w:color w:val="FF0000"/>
                <w:sz w:val="16"/>
                <w:szCs w:val="16"/>
                <w:lang w:val="ru-RU"/>
              </w:rPr>
              <w:t>и снова запустите устройство. Таким образом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 xml:space="preserve"> положение иглы отрегулировано</w:t>
            </w:r>
            <w:r w:rsidR="00B32858" w:rsidRPr="00DA4A3A">
              <w:rPr>
                <w:color w:val="FF0000"/>
                <w:sz w:val="16"/>
                <w:szCs w:val="16"/>
                <w:lang w:val="ru-RU"/>
              </w:rPr>
              <w:t>. Т</w:t>
            </w:r>
            <w:r w:rsidRPr="00DA4A3A">
              <w:rPr>
                <w:color w:val="FF0000"/>
                <w:sz w:val="16"/>
                <w:szCs w:val="16"/>
                <w:lang w:val="ru-RU"/>
              </w:rPr>
              <w:t>еперь можно начать нормальный процесс шитья.</w:t>
            </w:r>
          </w:p>
        </w:tc>
      </w:tr>
      <w:tr w:rsidR="00D25A98" w:rsidRPr="00EC2939" w:rsidTr="007B301B">
        <w:trPr>
          <w:trHeight w:val="480"/>
        </w:trPr>
        <w:tc>
          <w:tcPr>
            <w:tcW w:w="530" w:type="dxa"/>
          </w:tcPr>
          <w:p w:rsidR="00D25A98" w:rsidRPr="00EC2939" w:rsidRDefault="00D25A98" w:rsidP="00D25A98">
            <w:pPr>
              <w:pStyle w:val="TableParagraph"/>
              <w:spacing w:before="10"/>
              <w:rPr>
                <w:b/>
                <w:sz w:val="16"/>
                <w:szCs w:val="16"/>
                <w:lang w:val="ru-RU"/>
              </w:rPr>
            </w:pPr>
          </w:p>
          <w:p w:rsidR="00D25A98" w:rsidRPr="00EC2939" w:rsidRDefault="00D25A98" w:rsidP="00D25A98">
            <w:pPr>
              <w:pStyle w:val="TableParagraph"/>
              <w:ind w:left="136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</w:rPr>
              <w:t>CP7</w:t>
            </w:r>
          </w:p>
        </w:tc>
        <w:tc>
          <w:tcPr>
            <w:tcW w:w="1059" w:type="dxa"/>
          </w:tcPr>
          <w:p w:rsidR="00D25A98" w:rsidRPr="00EC2939" w:rsidRDefault="007B301B" w:rsidP="00D25A98">
            <w:pPr>
              <w:pStyle w:val="TableParagraph"/>
              <w:spacing w:before="67" w:line="169" w:lineRule="exact"/>
              <w:ind w:left="108"/>
              <w:rPr>
                <w:sz w:val="16"/>
                <w:szCs w:val="16"/>
              </w:rPr>
            </w:pPr>
            <w:r w:rsidRPr="00131319">
              <w:rPr>
                <w:color w:val="FF0000"/>
                <w:sz w:val="16"/>
                <w:szCs w:val="16"/>
                <w:lang w:val="ru-RU"/>
              </w:rPr>
              <w:t xml:space="preserve">Режим </w:t>
            </w:r>
            <w:r>
              <w:rPr>
                <w:color w:val="FF0000"/>
                <w:sz w:val="16"/>
                <w:szCs w:val="16"/>
                <w:lang w:val="ru-RU"/>
              </w:rPr>
              <w:t>определения износа</w:t>
            </w:r>
            <w:r w:rsidRPr="00EC2939">
              <w:rPr>
                <w:sz w:val="16"/>
                <w:szCs w:val="16"/>
              </w:rPr>
              <w:t xml:space="preserve"> </w:t>
            </w:r>
            <w:r w:rsidR="00D25A98" w:rsidRPr="00EC2939">
              <w:rPr>
                <w:sz w:val="16"/>
                <w:szCs w:val="16"/>
              </w:rPr>
              <w:t>B</w:t>
            </w:r>
          </w:p>
        </w:tc>
        <w:tc>
          <w:tcPr>
            <w:tcW w:w="9214" w:type="dxa"/>
          </w:tcPr>
          <w:p w:rsidR="00D25A98" w:rsidRPr="00EC2939" w:rsidRDefault="00D25A98" w:rsidP="00D25A98">
            <w:pPr>
              <w:pStyle w:val="TableParagraph"/>
              <w:spacing w:before="10"/>
              <w:rPr>
                <w:b/>
                <w:sz w:val="16"/>
                <w:szCs w:val="16"/>
                <w:lang w:val="ru-RU"/>
              </w:rPr>
            </w:pPr>
          </w:p>
          <w:p w:rsidR="00D25A98" w:rsidRPr="00EC2939" w:rsidRDefault="00D25A98" w:rsidP="00D25A98">
            <w:pPr>
              <w:pStyle w:val="TableParagraph"/>
              <w:ind w:left="107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  <w:lang w:val="ru-RU"/>
              </w:rPr>
              <w:t xml:space="preserve">После настройки будет проводиться тест непрерывной работы в соответствии со скоростью </w:t>
            </w:r>
            <w:r w:rsidRPr="00EC2939">
              <w:rPr>
                <w:sz w:val="16"/>
                <w:szCs w:val="16"/>
              </w:rPr>
              <w:t>P01;</w:t>
            </w:r>
          </w:p>
        </w:tc>
      </w:tr>
      <w:tr w:rsidR="00D25A98" w:rsidRPr="001E04DD" w:rsidTr="007B301B">
        <w:trPr>
          <w:trHeight w:val="480"/>
        </w:trPr>
        <w:tc>
          <w:tcPr>
            <w:tcW w:w="530" w:type="dxa"/>
          </w:tcPr>
          <w:p w:rsidR="00D25A98" w:rsidRPr="00EC2939" w:rsidRDefault="00D25A98" w:rsidP="00D25A98">
            <w:pPr>
              <w:pStyle w:val="TableParagraph"/>
              <w:rPr>
                <w:b/>
                <w:sz w:val="16"/>
                <w:szCs w:val="16"/>
              </w:rPr>
            </w:pPr>
          </w:p>
          <w:p w:rsidR="00D25A98" w:rsidRPr="00EC2939" w:rsidRDefault="00D25A98" w:rsidP="00D25A98">
            <w:pPr>
              <w:pStyle w:val="TableParagraph"/>
              <w:ind w:left="136"/>
              <w:rPr>
                <w:sz w:val="16"/>
                <w:szCs w:val="16"/>
              </w:rPr>
            </w:pPr>
            <w:r w:rsidRPr="00EC2939">
              <w:rPr>
                <w:sz w:val="16"/>
                <w:szCs w:val="16"/>
              </w:rPr>
              <w:t>CP8</w:t>
            </w:r>
          </w:p>
        </w:tc>
        <w:tc>
          <w:tcPr>
            <w:tcW w:w="1059" w:type="dxa"/>
          </w:tcPr>
          <w:p w:rsidR="00D25A98" w:rsidRPr="00EC2939" w:rsidRDefault="007B301B" w:rsidP="00D25A98">
            <w:pPr>
              <w:pStyle w:val="TableParagraph"/>
              <w:spacing w:before="1" w:line="240" w:lineRule="exact"/>
              <w:ind w:left="108"/>
              <w:rPr>
                <w:sz w:val="16"/>
                <w:szCs w:val="16"/>
              </w:rPr>
            </w:pPr>
            <w:r w:rsidRPr="00131319">
              <w:rPr>
                <w:color w:val="FF0000"/>
                <w:sz w:val="16"/>
                <w:szCs w:val="16"/>
                <w:lang w:val="ru-RU"/>
              </w:rPr>
              <w:t xml:space="preserve">Режим </w:t>
            </w:r>
            <w:r>
              <w:rPr>
                <w:color w:val="FF0000"/>
                <w:sz w:val="16"/>
                <w:szCs w:val="16"/>
                <w:lang w:val="ru-RU"/>
              </w:rPr>
              <w:t>определения износа</w:t>
            </w:r>
            <w:r w:rsidRPr="00EC2939">
              <w:rPr>
                <w:sz w:val="16"/>
                <w:szCs w:val="16"/>
              </w:rPr>
              <w:t xml:space="preserve"> </w:t>
            </w:r>
            <w:r w:rsidR="00D25A98" w:rsidRPr="00EC2939">
              <w:rPr>
                <w:sz w:val="16"/>
                <w:szCs w:val="16"/>
              </w:rPr>
              <w:t>C</w:t>
            </w:r>
          </w:p>
        </w:tc>
        <w:tc>
          <w:tcPr>
            <w:tcW w:w="9214" w:type="dxa"/>
          </w:tcPr>
          <w:p w:rsidR="00D25A98" w:rsidRPr="00EC2939" w:rsidRDefault="00D25A98" w:rsidP="00D25A98">
            <w:pPr>
              <w:pStyle w:val="TableParagraph"/>
              <w:spacing w:before="1" w:line="240" w:lineRule="exact"/>
              <w:ind w:left="107"/>
              <w:rPr>
                <w:sz w:val="16"/>
                <w:szCs w:val="16"/>
                <w:lang w:val="ru-RU"/>
              </w:rPr>
            </w:pPr>
            <w:r w:rsidRPr="00EC2939">
              <w:rPr>
                <w:sz w:val="16"/>
                <w:szCs w:val="16"/>
                <w:lang w:val="ru-RU"/>
              </w:rPr>
              <w:t xml:space="preserve">После настройки непрерывный тест будет проводиться в соответствии со скоростью </w:t>
            </w:r>
            <w:r w:rsidRPr="00EC2939">
              <w:rPr>
                <w:sz w:val="16"/>
                <w:szCs w:val="16"/>
              </w:rPr>
              <w:t>P</w:t>
            </w:r>
            <w:r w:rsidRPr="00EC2939">
              <w:rPr>
                <w:sz w:val="16"/>
                <w:szCs w:val="16"/>
                <w:lang w:val="ru-RU"/>
              </w:rPr>
              <w:t xml:space="preserve">01 без позиционирования, а интервал тестирования будет установлен согласно значения </w:t>
            </w:r>
            <w:r w:rsidRPr="00EC2939">
              <w:rPr>
                <w:sz w:val="16"/>
                <w:szCs w:val="16"/>
              </w:rPr>
              <w:t>P</w:t>
            </w:r>
            <w:r w:rsidRPr="00EC2939">
              <w:rPr>
                <w:sz w:val="16"/>
                <w:szCs w:val="16"/>
                <w:lang w:val="ru-RU"/>
              </w:rPr>
              <w:t>18.</w:t>
            </w:r>
          </w:p>
        </w:tc>
      </w:tr>
    </w:tbl>
    <w:p w:rsidR="003E5F3F" w:rsidRPr="000C0695" w:rsidRDefault="00D25A98" w:rsidP="00D25A98">
      <w:pPr>
        <w:pStyle w:val="a5"/>
        <w:numPr>
          <w:ilvl w:val="0"/>
          <w:numId w:val="12"/>
        </w:numPr>
        <w:tabs>
          <w:tab w:val="left" w:pos="333"/>
        </w:tabs>
        <w:spacing w:before="70"/>
        <w:rPr>
          <w:b/>
          <w:sz w:val="18"/>
          <w:szCs w:val="18"/>
        </w:rPr>
      </w:pPr>
      <w:r w:rsidRPr="000C0695">
        <w:rPr>
          <w:b/>
          <w:sz w:val="18"/>
          <w:szCs w:val="18"/>
          <w:lang w:val="ru-RU"/>
        </w:rPr>
        <w:t>Инициализация параметров</w:t>
      </w:r>
    </w:p>
    <w:p w:rsidR="003E5F3F" w:rsidRPr="00BC27DD" w:rsidRDefault="003E5F3F">
      <w:pPr>
        <w:pStyle w:val="a3"/>
        <w:spacing w:before="1"/>
        <w:rPr>
          <w:b/>
          <w:sz w:val="6"/>
        </w:rPr>
      </w:pPr>
    </w:p>
    <w:p w:rsidR="003E5F3F" w:rsidRPr="00BC27DD" w:rsidRDefault="00E616B9">
      <w:pPr>
        <w:pStyle w:val="a3"/>
        <w:ind w:left="107" w:right="-2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898005" cy="361315"/>
                <wp:effectExtent l="9525" t="9525" r="7620" b="10160"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36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939" w:rsidRPr="00EC2939" w:rsidRDefault="00EC2939">
                            <w:pPr>
                              <w:pStyle w:val="a3"/>
                              <w:spacing w:line="240" w:lineRule="exact"/>
                              <w:ind w:left="103" w:right="47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C2939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Инициализация параметров: 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удерживайте одновременно верхнюю и нижнюю кнопку и запускайте, </w:t>
                            </w:r>
                            <w:r w:rsidR="00C962C8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пока 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на дисплее панели отобразится </w:t>
                            </w:r>
                            <w:r w:rsidR="00C962C8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символ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INF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>; Интерфейс остается в режиме ожидания в течение определенного периода времени, когда все параметры инициализируются до значений по умолчанию.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9" type="#_x0000_t202" style="width:543.1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" filled="f" strokeweight=".48pt">
                <v:textbox inset="0,0,0,0">
                  <w:txbxContent>
                    <w:p w:rsidR="00EC2939" w:rsidRPr="00EC2939" w:rsidRDefault="00EC2939">
                      <w:pPr>
                        <w:pStyle w:val="a3"/>
                        <w:spacing w:line="240" w:lineRule="exact"/>
                        <w:ind w:left="103" w:right="47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C2939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Инициализация параметров: 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удерживайте одновременно верхнюю и нижнюю кнопку и запускайте, </w:t>
                      </w:r>
                      <w:r w:rsidR="00C962C8">
                        <w:rPr>
                          <w:sz w:val="16"/>
                          <w:szCs w:val="16"/>
                          <w:lang w:val="ru-RU"/>
                        </w:rPr>
                        <w:t xml:space="preserve">пока 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на дисплее панели отобразится </w:t>
                      </w:r>
                      <w:r w:rsidR="00C962C8">
                        <w:rPr>
                          <w:sz w:val="16"/>
                          <w:szCs w:val="16"/>
                          <w:lang w:val="ru-RU"/>
                        </w:rPr>
                        <w:t xml:space="preserve">символ </w:t>
                      </w:r>
                      <w:r w:rsidRPr="00EC2939">
                        <w:rPr>
                          <w:sz w:val="16"/>
                          <w:szCs w:val="16"/>
                        </w:rPr>
                        <w:t>INF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>; Интерфейс остается в режиме ожидания в течение определенного периода времени, когда все параметры инициализируются до значений по умолчанию.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F3F" w:rsidRPr="000C0695" w:rsidRDefault="00E2772C" w:rsidP="00D25A98">
      <w:pPr>
        <w:pStyle w:val="a5"/>
        <w:numPr>
          <w:ilvl w:val="0"/>
          <w:numId w:val="12"/>
        </w:numPr>
        <w:tabs>
          <w:tab w:val="left" w:pos="333"/>
        </w:tabs>
        <w:rPr>
          <w:b/>
          <w:sz w:val="18"/>
          <w:szCs w:val="18"/>
        </w:rPr>
      </w:pPr>
      <w:r w:rsidRPr="000C0695">
        <w:rPr>
          <w:b/>
          <w:sz w:val="18"/>
          <w:szCs w:val="18"/>
          <w:lang w:val="ru-RU"/>
        </w:rPr>
        <w:t>Настройка параметров пользователя</w:t>
      </w:r>
    </w:p>
    <w:p w:rsidR="003E5F3F" w:rsidRPr="00BC27DD" w:rsidRDefault="003E5F3F">
      <w:pPr>
        <w:pStyle w:val="a3"/>
        <w:spacing w:before="2"/>
        <w:rPr>
          <w:b/>
          <w:sz w:val="6"/>
        </w:rPr>
      </w:pPr>
    </w:p>
    <w:p w:rsidR="00B94C2E" w:rsidRPr="00BC27DD" w:rsidRDefault="00E616B9">
      <w:pPr>
        <w:pStyle w:val="a3"/>
        <w:ind w:left="107" w:right="-29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905625" cy="1048385"/>
                <wp:effectExtent l="9525" t="9525" r="9525" b="8890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48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939" w:rsidRPr="00EC2939" w:rsidRDefault="00EC2939" w:rsidP="00AB7AC7">
                            <w:pPr>
                              <w:pStyle w:val="a3"/>
                              <w:spacing w:before="51" w:line="333" w:lineRule="auto"/>
                              <w:ind w:left="103" w:right="48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EC2939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Настройка параметров пользователя: 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в режиме готовности к шитью нажмите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, чтобы войти в интерфейс настройки параметров пользователя. В это время на дисплее панели отображается </w:t>
                            </w:r>
                            <w:r w:rsidR="0082303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символ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01. В данном режиме пользователь может установить десять значений параметров от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01 до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="00006D59">
                              <w:rPr>
                                <w:sz w:val="16"/>
                                <w:szCs w:val="16"/>
                                <w:lang w:val="ru-RU"/>
                              </w:rPr>
                              <w:t>10.</w:t>
                            </w:r>
                          </w:p>
                          <w:p w:rsidR="00EC2939" w:rsidRPr="00EC2939" w:rsidRDefault="00EC2939" w:rsidP="0024251E">
                            <w:pPr>
                              <w:pStyle w:val="a3"/>
                              <w:spacing w:before="1" w:line="333" w:lineRule="auto"/>
                              <w:ind w:left="103" w:right="4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C2939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Процесс изменения параметров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>: нажмите кнопку «вверх» или «вниз», чтобы выбрать параметр, который нужно изменить, и нажмите кнопку «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ENTER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», чтобы войти в режим обнаружения; </w:t>
                            </w:r>
                            <w:r w:rsidR="0082303A">
                              <w:rPr>
                                <w:sz w:val="16"/>
                                <w:szCs w:val="16"/>
                                <w:lang w:val="ru-RU"/>
                              </w:rPr>
                              <w:t>н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ажмите кнопку «вверх» или «вниз», чтобы настроить параметры. Снова нажмите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ENTER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, чтобы подтвердить введенное значение. Затем нажмите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, чтобы выйти в интерфейс выбора параметров, а затем нажмите </w:t>
                            </w:r>
                            <w:r w:rsidRPr="00EC2939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, чтобы выйти из режима настройки параметров пользователя для подготовки режима шитья. Шитье можно начинать в соответствии с обычным </w:t>
                            </w:r>
                            <w:r w:rsidR="0082303A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технологическим </w:t>
                            </w:r>
                            <w:r w:rsidRPr="00EC2939">
                              <w:rPr>
                                <w:sz w:val="16"/>
                                <w:szCs w:val="16"/>
                                <w:lang w:val="ru-RU"/>
                              </w:rPr>
                              <w:t>процессом.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40" type="#_x0000_t202" style="width:543.75pt;height:8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" filled="f" strokeweight=".48pt">
                <v:textbox inset="0,0,0,0">
                  <w:txbxContent>
                    <w:p w:rsidR="00EC2939" w:rsidRPr="00EC2939" w:rsidRDefault="00EC2939" w:rsidP="00AB7AC7">
                      <w:pPr>
                        <w:pStyle w:val="a3"/>
                        <w:spacing w:before="51" w:line="333" w:lineRule="auto"/>
                        <w:ind w:left="103" w:right="48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EC2939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Настройка параметров пользователя: 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в режиме готовности к шитью нажмите </w:t>
                      </w:r>
                      <w:r w:rsidRPr="00EC2939">
                        <w:rPr>
                          <w:sz w:val="16"/>
                          <w:szCs w:val="16"/>
                        </w:rPr>
                        <w:t>F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, чтобы войти в интерфейс настройки параметров пользователя. В это время на дисплее панели отображается </w:t>
                      </w:r>
                      <w:r w:rsidR="0082303A">
                        <w:rPr>
                          <w:sz w:val="16"/>
                          <w:szCs w:val="16"/>
                          <w:lang w:val="ru-RU"/>
                        </w:rPr>
                        <w:t xml:space="preserve">символ </w:t>
                      </w:r>
                      <w:r w:rsidRPr="00EC2939">
                        <w:rPr>
                          <w:sz w:val="16"/>
                          <w:szCs w:val="16"/>
                        </w:rPr>
                        <w:t>P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01. В данном режиме пользователь может установить десять значений параметров от </w:t>
                      </w:r>
                      <w:r w:rsidRPr="00EC2939">
                        <w:rPr>
                          <w:sz w:val="16"/>
                          <w:szCs w:val="16"/>
                        </w:rPr>
                        <w:t>P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01 до </w:t>
                      </w:r>
                      <w:r w:rsidRPr="00EC2939">
                        <w:rPr>
                          <w:sz w:val="16"/>
                          <w:szCs w:val="16"/>
                        </w:rPr>
                        <w:t>P</w:t>
                      </w:r>
                      <w:r w:rsidR="00006D59">
                        <w:rPr>
                          <w:sz w:val="16"/>
                          <w:szCs w:val="16"/>
                          <w:lang w:val="ru-RU"/>
                        </w:rPr>
                        <w:t>10.</w:t>
                      </w:r>
                    </w:p>
                    <w:p w:rsidR="00EC2939" w:rsidRPr="00EC2939" w:rsidRDefault="00EC2939" w:rsidP="0024251E">
                      <w:pPr>
                        <w:pStyle w:val="a3"/>
                        <w:spacing w:before="1" w:line="333" w:lineRule="auto"/>
                        <w:ind w:left="103" w:right="49"/>
                        <w:jc w:val="both"/>
                        <w:rPr>
                          <w:sz w:val="16"/>
                          <w:szCs w:val="16"/>
                        </w:rPr>
                      </w:pPr>
                      <w:r w:rsidRPr="00EC2939">
                        <w:rPr>
                          <w:b/>
                          <w:sz w:val="16"/>
                          <w:szCs w:val="16"/>
                          <w:lang w:val="ru-RU"/>
                        </w:rPr>
                        <w:t>Процесс изменения параметров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>: нажмите кнопку «вверх» или «вниз», чтобы выбрать параметр, который нужно изменить, и нажмите кнопку «</w:t>
                      </w:r>
                      <w:r w:rsidRPr="00EC2939">
                        <w:rPr>
                          <w:sz w:val="16"/>
                          <w:szCs w:val="16"/>
                        </w:rPr>
                        <w:t>ENTER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», чтобы войти в режим обнаружения; </w:t>
                      </w:r>
                      <w:r w:rsidR="0082303A">
                        <w:rPr>
                          <w:sz w:val="16"/>
                          <w:szCs w:val="16"/>
                          <w:lang w:val="ru-RU"/>
                        </w:rPr>
                        <w:t>н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ажмите кнопку «вверх» или «вниз», чтобы настроить параметры. Снова нажмите </w:t>
                      </w:r>
                      <w:r w:rsidRPr="00EC2939">
                        <w:rPr>
                          <w:sz w:val="16"/>
                          <w:szCs w:val="16"/>
                        </w:rPr>
                        <w:t>ENTER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, чтобы подтвердить введенное значение. Затем нажмите </w:t>
                      </w:r>
                      <w:r w:rsidRPr="00EC2939">
                        <w:rPr>
                          <w:sz w:val="16"/>
                          <w:szCs w:val="16"/>
                        </w:rPr>
                        <w:t>F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, чтобы выйти в интерфейс выбора параметров, а затем нажмите </w:t>
                      </w:r>
                      <w:r w:rsidRPr="00EC2939">
                        <w:rPr>
                          <w:sz w:val="16"/>
                          <w:szCs w:val="16"/>
                        </w:rPr>
                        <w:t>F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 xml:space="preserve">, чтобы выйти из режима настройки параметров пользователя для подготовки режима шитья. Шитье можно начинать в соответствии с обычным </w:t>
                      </w:r>
                      <w:r w:rsidR="0082303A">
                        <w:rPr>
                          <w:sz w:val="16"/>
                          <w:szCs w:val="16"/>
                          <w:lang w:val="ru-RU"/>
                        </w:rPr>
                        <w:t xml:space="preserve">технологическим </w:t>
                      </w:r>
                      <w:r w:rsidRPr="00EC2939">
                        <w:rPr>
                          <w:sz w:val="16"/>
                          <w:szCs w:val="16"/>
                          <w:lang w:val="ru-RU"/>
                        </w:rPr>
                        <w:t>процессом.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F3F" w:rsidRPr="000C0695" w:rsidRDefault="004D4B41" w:rsidP="00D25A98">
      <w:pPr>
        <w:pStyle w:val="a5"/>
        <w:numPr>
          <w:ilvl w:val="1"/>
          <w:numId w:val="13"/>
        </w:numPr>
        <w:tabs>
          <w:tab w:val="left" w:pos="446"/>
        </w:tabs>
        <w:rPr>
          <w:b/>
          <w:sz w:val="18"/>
          <w:szCs w:val="18"/>
        </w:rPr>
      </w:pPr>
      <w:r w:rsidRPr="000C0695">
        <w:rPr>
          <w:b/>
          <w:sz w:val="18"/>
          <w:szCs w:val="18"/>
          <w:lang w:val="ru-RU"/>
        </w:rPr>
        <w:t>Список параметров пользователя</w:t>
      </w: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2136"/>
        <w:gridCol w:w="787"/>
        <w:gridCol w:w="953"/>
        <w:gridCol w:w="6662"/>
      </w:tblGrid>
      <w:tr w:rsidR="004D4B41" w:rsidRPr="00EC2939" w:rsidTr="000C0695">
        <w:trPr>
          <w:trHeight w:hRule="exact" w:val="48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0C0695" w:rsidP="000C0695">
            <w:pPr>
              <w:pStyle w:val="a7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Параметр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0C0695">
            <w:pPr>
              <w:pStyle w:val="a7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Диапазон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Знач.</w:t>
            </w:r>
            <w:r w:rsidR="000C0695">
              <w:rPr>
                <w:color w:val="000000"/>
                <w:sz w:val="16"/>
                <w:szCs w:val="16"/>
                <w:lang w:val="ru-RU" w:bidi="en-US"/>
              </w:rPr>
              <w:t xml:space="preserve"> 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по умолчанию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ind w:left="1220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Описание</w:t>
            </w:r>
          </w:p>
        </w:tc>
      </w:tr>
      <w:tr w:rsidR="004D4B41" w:rsidRPr="001E04DD" w:rsidTr="000C0695">
        <w:trPr>
          <w:trHeight w:hRule="exact"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P01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676435">
            <w:pPr>
              <w:pStyle w:val="a7"/>
              <w:ind w:left="36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Максимальная скорость вращения (ходов в минуту</w:t>
            </w: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ind w:firstLine="180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10-300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280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spacing w:line="254" w:lineRule="exact"/>
              <w:ind w:left="134" w:right="129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Максимальная скорость вращения швейной машины </w:t>
            </w: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действительная скорость = </w:t>
            </w:r>
            <w:r w:rsidRPr="00EC2939">
              <w:rPr>
                <w:sz w:val="16"/>
                <w:szCs w:val="16"/>
                <w:lang w:val="ru-RU"/>
              </w:rPr>
              <w:t xml:space="preserve">показание на дисплее 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* 10)</w:t>
            </w:r>
          </w:p>
        </w:tc>
      </w:tr>
      <w:tr w:rsidR="004D4B41" w:rsidRPr="001E04DD" w:rsidTr="000C0695">
        <w:trPr>
          <w:trHeight w:hRule="exact"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P02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spacing w:line="240" w:lineRule="exact"/>
              <w:ind w:left="36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Скорость шитья </w:t>
            </w: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ходов в минуту</w:t>
            </w: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ind w:firstLine="180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20-300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spacing w:after="40"/>
              <w:ind w:left="134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Скорость швейной машины</w:t>
            </w:r>
          </w:p>
          <w:p w:rsidR="004D4B41" w:rsidRPr="00EC2939" w:rsidRDefault="004D4B41" w:rsidP="00676435">
            <w:pPr>
              <w:pStyle w:val="a7"/>
              <w:ind w:left="134"/>
              <w:rPr>
                <w:sz w:val="16"/>
                <w:szCs w:val="16"/>
                <w:lang w:val="ru-RU"/>
              </w:rPr>
            </w:pP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запуск шитья</w:t>
            </w: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) 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действительная скорость = </w:t>
            </w:r>
            <w:r w:rsidRPr="00EC2939">
              <w:rPr>
                <w:sz w:val="16"/>
                <w:szCs w:val="16"/>
                <w:lang w:val="ru-RU"/>
              </w:rPr>
              <w:t xml:space="preserve">показание на дисплее 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* 10)</w:t>
            </w:r>
          </w:p>
        </w:tc>
      </w:tr>
      <w:tr w:rsidR="004D4B41" w:rsidRPr="001E04DD" w:rsidTr="000C0695">
        <w:trPr>
          <w:trHeight w:hRule="exact"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P03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676435">
            <w:pPr>
              <w:pStyle w:val="a7"/>
              <w:ind w:left="36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Скорость перемещения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ind w:firstLine="180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10-100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60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B41" w:rsidRPr="00DA4A3A" w:rsidRDefault="00F161D4" w:rsidP="00676435">
            <w:pPr>
              <w:pStyle w:val="a7"/>
              <w:spacing w:line="250" w:lineRule="exact"/>
              <w:ind w:left="134"/>
              <w:rPr>
                <w:sz w:val="16"/>
                <w:szCs w:val="16"/>
                <w:lang w:val="ru-RU"/>
              </w:rPr>
            </w:pPr>
            <w:r w:rsidRPr="00F161D4">
              <w:rPr>
                <w:color w:val="000000"/>
                <w:sz w:val="16"/>
                <w:szCs w:val="16"/>
                <w:lang w:val="ru-RU" w:bidi="en-US"/>
              </w:rPr>
              <w:t xml:space="preserve">Скорость вращения </w:t>
            </w:r>
            <w:r>
              <w:rPr>
                <w:color w:val="000000"/>
                <w:sz w:val="16"/>
                <w:szCs w:val="16"/>
                <w:lang w:val="ru-RU" w:bidi="en-US"/>
              </w:rPr>
              <w:t>головки машины при обрезке</w:t>
            </w:r>
            <w:r w:rsidR="004D4B41" w:rsidRPr="00DA4A3A">
              <w:rPr>
                <w:color w:val="000000"/>
                <w:sz w:val="16"/>
                <w:szCs w:val="16"/>
                <w:lang w:val="ru-RU" w:bidi="en-US"/>
              </w:rPr>
              <w:t xml:space="preserve"> </w:t>
            </w:r>
            <w:r w:rsidR="004D4B41" w:rsidRPr="00DA4A3A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="004D4B41" w:rsidRPr="00EC2939">
              <w:rPr>
                <w:color w:val="000000"/>
                <w:sz w:val="16"/>
                <w:szCs w:val="16"/>
                <w:lang w:val="ru-RU" w:bidi="en-US"/>
              </w:rPr>
              <w:t>действительная</w:t>
            </w:r>
            <w:r w:rsidR="004D4B41" w:rsidRPr="00DA4A3A">
              <w:rPr>
                <w:color w:val="000000"/>
                <w:sz w:val="16"/>
                <w:szCs w:val="16"/>
                <w:lang w:val="ru-RU" w:bidi="en-US"/>
              </w:rPr>
              <w:t xml:space="preserve"> </w:t>
            </w:r>
            <w:r w:rsidR="004D4B41" w:rsidRPr="00EC2939">
              <w:rPr>
                <w:color w:val="000000"/>
                <w:sz w:val="16"/>
                <w:szCs w:val="16"/>
                <w:lang w:val="ru-RU" w:bidi="en-US"/>
              </w:rPr>
              <w:t>скорость</w:t>
            </w:r>
            <w:r w:rsidR="004D4B41" w:rsidRPr="00DA4A3A">
              <w:rPr>
                <w:color w:val="000000"/>
                <w:sz w:val="16"/>
                <w:szCs w:val="16"/>
                <w:lang w:val="ru-RU" w:bidi="en-US"/>
              </w:rPr>
              <w:t xml:space="preserve"> = </w:t>
            </w:r>
            <w:r w:rsidR="004D4B41" w:rsidRPr="00EC2939">
              <w:rPr>
                <w:sz w:val="16"/>
                <w:szCs w:val="16"/>
                <w:lang w:val="ru-RU"/>
              </w:rPr>
              <w:t xml:space="preserve">показание на дисплее </w:t>
            </w:r>
            <w:r w:rsidR="004D4B41" w:rsidRPr="00DA4A3A">
              <w:rPr>
                <w:color w:val="000000"/>
                <w:sz w:val="16"/>
                <w:szCs w:val="16"/>
                <w:lang w:val="ru-RU" w:bidi="en-US"/>
              </w:rPr>
              <w:t>*10)</w:t>
            </w:r>
          </w:p>
        </w:tc>
      </w:tr>
      <w:tr w:rsidR="004D4B41" w:rsidRPr="001E04DD" w:rsidTr="00F161D4">
        <w:trPr>
          <w:trHeight w:hRule="exact" w:val="3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P04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ind w:left="36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Ограничение скорости первой иглы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ind w:firstLine="180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10-300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ind w:left="134"/>
              <w:rPr>
                <w:sz w:val="16"/>
                <w:szCs w:val="16"/>
                <w:lang w:val="ru-RU"/>
              </w:rPr>
            </w:pP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действительная скорость = </w:t>
            </w:r>
            <w:r w:rsidRPr="00EC2939">
              <w:rPr>
                <w:sz w:val="16"/>
                <w:szCs w:val="16"/>
                <w:lang w:val="ru-RU"/>
              </w:rPr>
              <w:t xml:space="preserve">показание на дисплее 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*10)</w:t>
            </w:r>
          </w:p>
        </w:tc>
      </w:tr>
      <w:tr w:rsidR="004D4B41" w:rsidRPr="001E04DD" w:rsidTr="000C0695">
        <w:trPr>
          <w:trHeight w:hRule="exact"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P05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spacing w:line="334" w:lineRule="auto"/>
              <w:ind w:left="36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Ограничение скорости второй иглы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ind w:firstLine="180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10-300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676435">
            <w:pPr>
              <w:pStyle w:val="a7"/>
              <w:ind w:left="134"/>
              <w:rPr>
                <w:sz w:val="16"/>
                <w:szCs w:val="16"/>
                <w:lang w:val="ru-RU"/>
              </w:rPr>
            </w:pP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действительная скорость = </w:t>
            </w:r>
            <w:r w:rsidRPr="00EC2939">
              <w:rPr>
                <w:sz w:val="16"/>
                <w:szCs w:val="16"/>
                <w:lang w:val="ru-RU"/>
              </w:rPr>
              <w:t xml:space="preserve">показание на дисплее 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*10)</w:t>
            </w:r>
          </w:p>
        </w:tc>
      </w:tr>
      <w:tr w:rsidR="004D4B41" w:rsidRPr="001E04DD" w:rsidTr="00F161D4">
        <w:trPr>
          <w:trHeight w:hRule="exact" w:val="36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P06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ind w:left="36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Ограничение скорости третьей иглы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ind w:firstLine="180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10-300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200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ind w:left="134"/>
              <w:rPr>
                <w:sz w:val="16"/>
                <w:szCs w:val="16"/>
                <w:lang w:val="ru-RU"/>
              </w:rPr>
            </w:pP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действительная скорость = </w:t>
            </w:r>
            <w:r w:rsidRPr="00EC2939">
              <w:rPr>
                <w:sz w:val="16"/>
                <w:szCs w:val="16"/>
                <w:lang w:val="ru-RU"/>
              </w:rPr>
              <w:t xml:space="preserve">показание на дисплее 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*10)</w:t>
            </w:r>
          </w:p>
        </w:tc>
      </w:tr>
      <w:tr w:rsidR="004D4B41" w:rsidRPr="001E04DD" w:rsidTr="00F161D4">
        <w:trPr>
          <w:trHeight w:hRule="exact" w:val="3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P07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ind w:left="36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Ограничение скорости четвертой иглы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ind w:firstLine="180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10-300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250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ind w:left="134"/>
              <w:rPr>
                <w:sz w:val="16"/>
                <w:szCs w:val="16"/>
                <w:lang w:val="ru-RU"/>
              </w:rPr>
            </w:pP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действительная скорость = </w:t>
            </w:r>
            <w:r w:rsidRPr="00EC2939">
              <w:rPr>
                <w:sz w:val="16"/>
                <w:szCs w:val="16"/>
                <w:lang w:val="ru-RU"/>
              </w:rPr>
              <w:t xml:space="preserve">показание на дисплее 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*10)</w:t>
            </w:r>
          </w:p>
        </w:tc>
      </w:tr>
      <w:tr w:rsidR="004D4B41" w:rsidRPr="001E04DD" w:rsidTr="000C0695">
        <w:trPr>
          <w:trHeight w:hRule="exact" w:val="49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P08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4B41" w:rsidRPr="00EC2939" w:rsidRDefault="004D4B41" w:rsidP="00676435">
            <w:pPr>
              <w:pStyle w:val="a7"/>
              <w:spacing w:line="252" w:lineRule="exact"/>
              <w:ind w:left="36"/>
              <w:rPr>
                <w:sz w:val="16"/>
                <w:szCs w:val="16"/>
                <w:lang w:val="ru-RU"/>
              </w:rPr>
            </w:pPr>
            <w:r w:rsidRPr="00EC2939">
              <w:rPr>
                <w:color w:val="000000"/>
                <w:sz w:val="16"/>
                <w:szCs w:val="16"/>
                <w:lang w:val="ru-RU" w:bidi="en-US"/>
              </w:rPr>
              <w:t>Ограничение скорости пятой иглы</w:t>
            </w: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 xml:space="preserve"> 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реверс</w:t>
            </w: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ind w:firstLine="180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10-300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4D4B41">
            <w:pPr>
              <w:pStyle w:val="a7"/>
              <w:jc w:val="center"/>
              <w:rPr>
                <w:sz w:val="16"/>
                <w:szCs w:val="16"/>
              </w:rPr>
            </w:pPr>
            <w:r w:rsidRPr="00EC2939">
              <w:rPr>
                <w:color w:val="000000"/>
                <w:sz w:val="16"/>
                <w:szCs w:val="16"/>
                <w:lang w:bidi="en-US"/>
              </w:rPr>
              <w:t>250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B41" w:rsidRPr="00EC2939" w:rsidRDefault="004D4B41" w:rsidP="00676435">
            <w:pPr>
              <w:pStyle w:val="a7"/>
              <w:ind w:left="134"/>
              <w:rPr>
                <w:sz w:val="16"/>
                <w:szCs w:val="16"/>
                <w:lang w:val="ru-RU"/>
              </w:rPr>
            </w:pPr>
            <w:r w:rsidRPr="00EC2939">
              <w:rPr>
                <w:rFonts w:eastAsia="SimSun"/>
                <w:color w:val="000000"/>
                <w:sz w:val="16"/>
                <w:szCs w:val="16"/>
                <w:lang w:val="ru-RU" w:bidi="en-US"/>
              </w:rPr>
              <w:t>(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 xml:space="preserve">действительная скорость = </w:t>
            </w:r>
            <w:r w:rsidRPr="00EC2939">
              <w:rPr>
                <w:sz w:val="16"/>
                <w:szCs w:val="16"/>
                <w:lang w:val="ru-RU"/>
              </w:rPr>
              <w:t xml:space="preserve">показание на дисплее </w:t>
            </w:r>
            <w:r w:rsidRPr="00EC2939">
              <w:rPr>
                <w:color w:val="000000"/>
                <w:sz w:val="16"/>
                <w:szCs w:val="16"/>
                <w:lang w:val="ru-RU" w:bidi="en-US"/>
              </w:rPr>
              <w:t>*10)</w:t>
            </w:r>
          </w:p>
        </w:tc>
      </w:tr>
    </w:tbl>
    <w:p w:rsidR="00B94C2E" w:rsidRPr="004D4B41" w:rsidRDefault="00B94C2E" w:rsidP="00B94C2E">
      <w:pPr>
        <w:pStyle w:val="a5"/>
        <w:tabs>
          <w:tab w:val="left" w:pos="333"/>
        </w:tabs>
        <w:spacing w:before="72"/>
        <w:ind w:firstLine="0"/>
        <w:rPr>
          <w:b/>
          <w:sz w:val="15"/>
          <w:lang w:val="ru-RU"/>
        </w:rPr>
      </w:pPr>
    </w:p>
    <w:p w:rsidR="003E5F3F" w:rsidRPr="000C0695" w:rsidRDefault="005F5598" w:rsidP="00D25A98">
      <w:pPr>
        <w:pStyle w:val="a5"/>
        <w:numPr>
          <w:ilvl w:val="0"/>
          <w:numId w:val="12"/>
        </w:numPr>
        <w:tabs>
          <w:tab w:val="left" w:pos="333"/>
        </w:tabs>
        <w:spacing w:before="72"/>
        <w:ind w:hanging="114"/>
        <w:rPr>
          <w:b/>
          <w:sz w:val="18"/>
          <w:szCs w:val="18"/>
        </w:rPr>
      </w:pPr>
      <w:r w:rsidRPr="000C0695">
        <w:rPr>
          <w:b/>
          <w:sz w:val="18"/>
          <w:szCs w:val="18"/>
          <w:lang w:val="ru-RU"/>
        </w:rPr>
        <w:t>Настройка параметров второго уровня</w:t>
      </w:r>
    </w:p>
    <w:p w:rsidR="003E5F3F" w:rsidRPr="00BC27DD" w:rsidRDefault="003E5F3F">
      <w:pPr>
        <w:pStyle w:val="a3"/>
        <w:spacing w:before="1"/>
        <w:rPr>
          <w:b/>
          <w:sz w:val="6"/>
        </w:rPr>
      </w:pPr>
    </w:p>
    <w:p w:rsidR="003E5F3F" w:rsidRPr="00BC27DD" w:rsidRDefault="00E616B9">
      <w:pPr>
        <w:pStyle w:val="a3"/>
        <w:ind w:left="107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918960" cy="401955"/>
                <wp:effectExtent l="9525" t="9525" r="5715" b="7620"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401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2939" w:rsidRPr="004018E0" w:rsidRDefault="00EC2939" w:rsidP="00AB7AC7">
                            <w:pPr>
                              <w:pStyle w:val="a3"/>
                              <w:spacing w:before="51" w:line="333" w:lineRule="auto"/>
                              <w:ind w:left="102" w:right="96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4018E0">
                              <w:rPr>
                                <w:b/>
                                <w:spacing w:val="-2"/>
                                <w:w w:val="99"/>
                                <w:sz w:val="16"/>
                                <w:szCs w:val="16"/>
                                <w:lang w:val="ru-RU"/>
                              </w:rPr>
                              <w:t xml:space="preserve">Настройка </w:t>
                            </w:r>
                            <w:r w:rsidRPr="004018E0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>параметров</w:t>
                            </w:r>
                            <w:r w:rsidRPr="004018E0">
                              <w:rPr>
                                <w:b/>
                                <w:spacing w:val="-2"/>
                                <w:w w:val="99"/>
                                <w:sz w:val="16"/>
                                <w:szCs w:val="16"/>
                                <w:lang w:val="ru-RU"/>
                              </w:rPr>
                              <w:t xml:space="preserve"> второго </w:t>
                            </w:r>
                            <w:r w:rsidRPr="004018E0">
                              <w:rPr>
                                <w:b/>
                                <w:sz w:val="16"/>
                                <w:szCs w:val="16"/>
                                <w:lang w:val="ru-RU"/>
                              </w:rPr>
                              <w:t xml:space="preserve">уровня: </w:t>
                            </w:r>
                            <w:r w:rsidRPr="004018E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удерживая нажатой кнопку </w:t>
                            </w:r>
                            <w:r w:rsidRPr="004018E0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4018E0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, запустите машину, на дисплее появится надпись </w:t>
                            </w:r>
                            <w:r w:rsidRPr="004018E0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4018E0">
                              <w:rPr>
                                <w:sz w:val="16"/>
                                <w:szCs w:val="16"/>
                                <w:lang w:val="ru-RU"/>
                              </w:rPr>
                              <w:t>16, затем войдите в интерфейс настройки параметров второго уровня; Процесс изменения параметров согласован с процессом настройки параметров пользователя.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41" type="#_x0000_t202" style="width:544.8pt;height:3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xDfAIAAAcFAAAOAAAAZHJzL2Uyb0RvYy54bWysVG1v2yAQ/j5p/wHxPbWduW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" filled="f" strokeweight=".48pt">
                <v:textbox inset="0,0,0,0">
                  <w:txbxContent>
                    <w:p w:rsidR="00EC2939" w:rsidRPr="004018E0" w:rsidRDefault="00EC2939" w:rsidP="00AB7AC7">
                      <w:pPr>
                        <w:pStyle w:val="a3"/>
                        <w:spacing w:before="51" w:line="333" w:lineRule="auto"/>
                        <w:ind w:left="102" w:right="96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4018E0">
                        <w:rPr>
                          <w:b/>
                          <w:spacing w:val="-2"/>
                          <w:w w:val="99"/>
                          <w:sz w:val="16"/>
                          <w:szCs w:val="16"/>
                          <w:lang w:val="ru-RU"/>
                        </w:rPr>
                        <w:t xml:space="preserve">Настройка </w:t>
                      </w:r>
                      <w:r w:rsidRPr="004018E0">
                        <w:rPr>
                          <w:b/>
                          <w:sz w:val="16"/>
                          <w:szCs w:val="16"/>
                          <w:lang w:val="ru-RU"/>
                        </w:rPr>
                        <w:t>параметров</w:t>
                      </w:r>
                      <w:r w:rsidRPr="004018E0">
                        <w:rPr>
                          <w:b/>
                          <w:spacing w:val="-2"/>
                          <w:w w:val="99"/>
                          <w:sz w:val="16"/>
                          <w:szCs w:val="16"/>
                          <w:lang w:val="ru-RU"/>
                        </w:rPr>
                        <w:t xml:space="preserve"> второго </w:t>
                      </w:r>
                      <w:r w:rsidRPr="004018E0">
                        <w:rPr>
                          <w:b/>
                          <w:sz w:val="16"/>
                          <w:szCs w:val="16"/>
                          <w:lang w:val="ru-RU"/>
                        </w:rPr>
                        <w:t xml:space="preserve">уровня: </w:t>
                      </w:r>
                      <w:r w:rsidRPr="004018E0">
                        <w:rPr>
                          <w:sz w:val="16"/>
                          <w:szCs w:val="16"/>
                          <w:lang w:val="ru-RU"/>
                        </w:rPr>
                        <w:t xml:space="preserve">удерживая нажатой кнопку </w:t>
                      </w:r>
                      <w:r w:rsidRPr="004018E0">
                        <w:rPr>
                          <w:sz w:val="16"/>
                          <w:szCs w:val="16"/>
                        </w:rPr>
                        <w:t>F</w:t>
                      </w:r>
                      <w:r w:rsidRPr="004018E0">
                        <w:rPr>
                          <w:sz w:val="16"/>
                          <w:szCs w:val="16"/>
                          <w:lang w:val="ru-RU"/>
                        </w:rPr>
                        <w:t xml:space="preserve">, запустите машину, на дисплее появится надпись </w:t>
                      </w:r>
                      <w:r w:rsidRPr="004018E0">
                        <w:rPr>
                          <w:sz w:val="16"/>
                          <w:szCs w:val="16"/>
                        </w:rPr>
                        <w:t>P</w:t>
                      </w:r>
                      <w:r w:rsidRPr="004018E0">
                        <w:rPr>
                          <w:sz w:val="16"/>
                          <w:szCs w:val="16"/>
                          <w:lang w:val="ru-RU"/>
                        </w:rPr>
                        <w:t>16, затем войдите в интерфейс настройки параметров второго уровня; Процесс изменения параметров согласован с процессом настройки параметров пользователя.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F3F" w:rsidRPr="000C0695" w:rsidRDefault="004A53BF" w:rsidP="00D25A98">
      <w:pPr>
        <w:pStyle w:val="a5"/>
        <w:numPr>
          <w:ilvl w:val="1"/>
          <w:numId w:val="14"/>
        </w:numPr>
        <w:tabs>
          <w:tab w:val="left" w:pos="446"/>
        </w:tabs>
        <w:spacing w:before="23"/>
        <w:rPr>
          <w:rFonts w:eastAsia="SimSun"/>
          <w:b/>
          <w:sz w:val="18"/>
          <w:szCs w:val="18"/>
          <w:lang w:val="ru-RU"/>
        </w:rPr>
      </w:pPr>
      <w:r w:rsidRPr="000C0695">
        <w:rPr>
          <w:b/>
          <w:sz w:val="18"/>
          <w:szCs w:val="18"/>
          <w:lang w:val="ru-RU"/>
        </w:rPr>
        <w:t>Список дополнительных параметров</w:t>
      </w:r>
      <w:r w:rsidR="005B07D4" w:rsidRPr="000C0695">
        <w:rPr>
          <w:rFonts w:eastAsia="SimSun"/>
          <w:b/>
          <w:sz w:val="18"/>
          <w:szCs w:val="18"/>
          <w:lang w:val="ru-RU"/>
        </w:rPr>
        <w:t>：</w:t>
      </w:r>
    </w:p>
    <w:p w:rsidR="003E5F3F" w:rsidRPr="004A53BF" w:rsidRDefault="003E5F3F">
      <w:pPr>
        <w:pStyle w:val="a3"/>
        <w:spacing w:before="11"/>
        <w:rPr>
          <w:b/>
          <w:sz w:val="4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657"/>
        <w:gridCol w:w="646"/>
        <w:gridCol w:w="813"/>
        <w:gridCol w:w="7371"/>
      </w:tblGrid>
      <w:tr w:rsidR="003E5F3F" w:rsidRPr="004018E0" w:rsidTr="00006D59">
        <w:trPr>
          <w:trHeight w:val="240"/>
        </w:trPr>
        <w:tc>
          <w:tcPr>
            <w:tcW w:w="458" w:type="dxa"/>
          </w:tcPr>
          <w:p w:rsidR="003E5F3F" w:rsidRPr="004018E0" w:rsidRDefault="004A53BF" w:rsidP="004A53BF">
            <w:pPr>
              <w:pStyle w:val="TableParagraph"/>
              <w:spacing w:before="53" w:line="167" w:lineRule="exact"/>
              <w:ind w:right="106"/>
              <w:jc w:val="right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№</w:t>
            </w:r>
          </w:p>
        </w:tc>
        <w:tc>
          <w:tcPr>
            <w:tcW w:w="1657" w:type="dxa"/>
          </w:tcPr>
          <w:p w:rsidR="003E5F3F" w:rsidRPr="004018E0" w:rsidRDefault="004A53BF">
            <w:pPr>
              <w:pStyle w:val="TableParagraph"/>
              <w:spacing w:before="53" w:line="167" w:lineRule="exact"/>
              <w:ind w:left="506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Параметр</w:t>
            </w:r>
          </w:p>
        </w:tc>
        <w:tc>
          <w:tcPr>
            <w:tcW w:w="646" w:type="dxa"/>
          </w:tcPr>
          <w:p w:rsidR="003E5F3F" w:rsidRPr="004018E0" w:rsidRDefault="004A53BF">
            <w:pPr>
              <w:pStyle w:val="TableParagraph"/>
              <w:spacing w:before="53" w:line="167" w:lineRule="exact"/>
              <w:ind w:left="85" w:right="79"/>
              <w:jc w:val="center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Диапазон</w:t>
            </w:r>
          </w:p>
        </w:tc>
        <w:tc>
          <w:tcPr>
            <w:tcW w:w="813" w:type="dxa"/>
          </w:tcPr>
          <w:p w:rsidR="003E5F3F" w:rsidRPr="004018E0" w:rsidRDefault="004A53BF" w:rsidP="0074088E">
            <w:pPr>
              <w:pStyle w:val="TableParagraph"/>
              <w:spacing w:before="53" w:line="167" w:lineRule="exact"/>
              <w:ind w:left="-37"/>
              <w:jc w:val="center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Знач</w:t>
            </w:r>
            <w:r w:rsidRPr="004018E0">
              <w:rPr>
                <w:sz w:val="16"/>
                <w:szCs w:val="16"/>
              </w:rPr>
              <w:t xml:space="preserve">. </w:t>
            </w:r>
            <w:r w:rsidRPr="004018E0">
              <w:rPr>
                <w:sz w:val="16"/>
                <w:szCs w:val="16"/>
                <w:lang w:val="ru-RU"/>
              </w:rPr>
              <w:t>по умолчанию</w:t>
            </w:r>
          </w:p>
        </w:tc>
        <w:tc>
          <w:tcPr>
            <w:tcW w:w="7371" w:type="dxa"/>
          </w:tcPr>
          <w:p w:rsidR="003E5F3F" w:rsidRPr="004018E0" w:rsidRDefault="004A53BF">
            <w:pPr>
              <w:pStyle w:val="TableParagraph"/>
              <w:spacing w:before="53" w:line="167" w:lineRule="exact"/>
              <w:ind w:left="1540" w:right="1527"/>
              <w:jc w:val="center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Описание</w:t>
            </w:r>
          </w:p>
        </w:tc>
      </w:tr>
      <w:tr w:rsidR="003E5F3F" w:rsidRPr="001E04DD" w:rsidTr="00006D59">
        <w:trPr>
          <w:trHeight w:val="480"/>
        </w:trPr>
        <w:tc>
          <w:tcPr>
            <w:tcW w:w="458" w:type="dxa"/>
          </w:tcPr>
          <w:p w:rsidR="003E5F3F" w:rsidRPr="004018E0" w:rsidRDefault="003E5F3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3E5F3F" w:rsidRPr="004018E0" w:rsidRDefault="005B07D4">
            <w:pPr>
              <w:pStyle w:val="TableParagraph"/>
              <w:ind w:right="100"/>
              <w:jc w:val="right"/>
              <w:rPr>
                <w:sz w:val="16"/>
                <w:szCs w:val="16"/>
              </w:rPr>
            </w:pPr>
            <w:r w:rsidRPr="004018E0">
              <w:rPr>
                <w:w w:val="95"/>
                <w:sz w:val="16"/>
                <w:szCs w:val="16"/>
              </w:rPr>
              <w:t>P16</w:t>
            </w:r>
          </w:p>
        </w:tc>
        <w:tc>
          <w:tcPr>
            <w:tcW w:w="1657" w:type="dxa"/>
          </w:tcPr>
          <w:p w:rsidR="003E5F3F" w:rsidRPr="004018E0" w:rsidRDefault="003E5F3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3E5F3F" w:rsidRPr="008307FE" w:rsidRDefault="001E04DD" w:rsidP="001E04DD">
            <w:pPr>
              <w:pStyle w:val="TableParagraph"/>
              <w:ind w:left="107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>Потайные стежки</w:t>
            </w:r>
          </w:p>
        </w:tc>
        <w:tc>
          <w:tcPr>
            <w:tcW w:w="646" w:type="dxa"/>
          </w:tcPr>
          <w:p w:rsidR="003E5F3F" w:rsidRPr="004018E0" w:rsidRDefault="003E5F3F">
            <w:pPr>
              <w:pStyle w:val="TableParagraph"/>
              <w:spacing w:before="6"/>
              <w:rPr>
                <w:b/>
                <w:sz w:val="16"/>
                <w:szCs w:val="16"/>
                <w:lang w:val="ru-RU"/>
              </w:rPr>
            </w:pPr>
          </w:p>
          <w:p w:rsidR="003E5F3F" w:rsidRPr="004018E0" w:rsidRDefault="005B07D4">
            <w:pPr>
              <w:pStyle w:val="TableParagraph"/>
              <w:ind w:left="86" w:right="79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1-990</w:t>
            </w:r>
          </w:p>
        </w:tc>
        <w:tc>
          <w:tcPr>
            <w:tcW w:w="813" w:type="dxa"/>
          </w:tcPr>
          <w:p w:rsidR="003E5F3F" w:rsidRPr="004018E0" w:rsidRDefault="003E5F3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3E5F3F" w:rsidRPr="004018E0" w:rsidRDefault="005B07D4">
            <w:pPr>
              <w:pStyle w:val="TableParagraph"/>
              <w:ind w:left="88" w:right="81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400</w:t>
            </w:r>
          </w:p>
        </w:tc>
        <w:tc>
          <w:tcPr>
            <w:tcW w:w="7371" w:type="dxa"/>
          </w:tcPr>
          <w:p w:rsidR="003E5F3F" w:rsidRPr="004018E0" w:rsidRDefault="001E04DD" w:rsidP="001E04DD">
            <w:pPr>
              <w:pStyle w:val="TableParagraph"/>
              <w:spacing w:line="240" w:lineRule="exact"/>
              <w:ind w:left="107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Необходимо</w:t>
            </w:r>
            <w:r w:rsidR="004A53BF" w:rsidRPr="004018E0">
              <w:rPr>
                <w:sz w:val="16"/>
                <w:szCs w:val="16"/>
                <w:lang w:val="ru-RU"/>
              </w:rPr>
              <w:t xml:space="preserve"> использовать </w:t>
            </w:r>
            <w:r>
              <w:rPr>
                <w:color w:val="FF0000"/>
                <w:sz w:val="16"/>
                <w:szCs w:val="16"/>
                <w:lang w:val="ru-RU"/>
              </w:rPr>
              <w:t>потайные стежки,</w:t>
            </w:r>
            <w:r w:rsidR="005B07D4" w:rsidRPr="004018E0">
              <w:rPr>
                <w:sz w:val="16"/>
                <w:szCs w:val="16"/>
                <w:lang w:val="ru-RU"/>
              </w:rPr>
              <w:t xml:space="preserve"> </w:t>
            </w:r>
            <w:r w:rsidR="004A53BF" w:rsidRPr="004018E0">
              <w:rPr>
                <w:sz w:val="16"/>
                <w:szCs w:val="16"/>
                <w:lang w:val="ru-RU"/>
              </w:rPr>
              <w:t>если кривошипная система работает не асинхронно</w:t>
            </w:r>
            <w:r w:rsidR="005E74A1">
              <w:rPr>
                <w:sz w:val="16"/>
                <w:szCs w:val="16"/>
                <w:lang w:val="ru-RU"/>
              </w:rPr>
              <w:t>.</w:t>
            </w:r>
          </w:p>
        </w:tc>
      </w:tr>
      <w:tr w:rsidR="003E5F3F" w:rsidRPr="001E04DD" w:rsidTr="00006D59">
        <w:trPr>
          <w:trHeight w:val="240"/>
        </w:trPr>
        <w:tc>
          <w:tcPr>
            <w:tcW w:w="458" w:type="dxa"/>
          </w:tcPr>
          <w:p w:rsidR="003E5F3F" w:rsidRPr="004018E0" w:rsidRDefault="005B07D4">
            <w:pPr>
              <w:pStyle w:val="TableParagraph"/>
              <w:spacing w:before="52" w:line="168" w:lineRule="exact"/>
              <w:ind w:right="100"/>
              <w:jc w:val="right"/>
              <w:rPr>
                <w:sz w:val="16"/>
                <w:szCs w:val="16"/>
              </w:rPr>
            </w:pPr>
            <w:r w:rsidRPr="004018E0">
              <w:rPr>
                <w:w w:val="95"/>
                <w:sz w:val="16"/>
                <w:szCs w:val="16"/>
              </w:rPr>
              <w:t>P17</w:t>
            </w:r>
          </w:p>
        </w:tc>
        <w:tc>
          <w:tcPr>
            <w:tcW w:w="1657" w:type="dxa"/>
          </w:tcPr>
          <w:p w:rsidR="003E5F3F" w:rsidRPr="004018E0" w:rsidRDefault="004A53BF" w:rsidP="004A53BF">
            <w:pPr>
              <w:pStyle w:val="TableParagraph"/>
              <w:spacing w:before="52" w:line="168" w:lineRule="exact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Пробное время работы</w:t>
            </w:r>
          </w:p>
        </w:tc>
        <w:tc>
          <w:tcPr>
            <w:tcW w:w="646" w:type="dxa"/>
          </w:tcPr>
          <w:p w:rsidR="003E5F3F" w:rsidRPr="004018E0" w:rsidRDefault="005B07D4">
            <w:pPr>
              <w:pStyle w:val="TableParagraph"/>
              <w:spacing w:before="52" w:line="168" w:lineRule="exact"/>
              <w:ind w:left="86" w:right="79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0-999</w:t>
            </w:r>
          </w:p>
        </w:tc>
        <w:tc>
          <w:tcPr>
            <w:tcW w:w="813" w:type="dxa"/>
          </w:tcPr>
          <w:p w:rsidR="003E5F3F" w:rsidRPr="004018E0" w:rsidRDefault="005B07D4">
            <w:pPr>
              <w:pStyle w:val="TableParagraph"/>
              <w:spacing w:before="52" w:line="168" w:lineRule="exact"/>
              <w:ind w:left="88" w:right="81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250</w:t>
            </w:r>
          </w:p>
        </w:tc>
        <w:tc>
          <w:tcPr>
            <w:tcW w:w="7371" w:type="dxa"/>
          </w:tcPr>
          <w:p w:rsidR="003E5F3F" w:rsidRPr="004018E0" w:rsidRDefault="004A53BF" w:rsidP="004A53BF">
            <w:pPr>
              <w:pStyle w:val="TableParagraph"/>
              <w:spacing w:before="52" w:line="168" w:lineRule="exact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Настройка времени работы при испытании В</w:t>
            </w:r>
            <w:r w:rsidR="005E74A1">
              <w:rPr>
                <w:sz w:val="16"/>
                <w:szCs w:val="16"/>
                <w:lang w:val="ru-RU"/>
              </w:rPr>
              <w:t>.</w:t>
            </w:r>
          </w:p>
        </w:tc>
      </w:tr>
      <w:tr w:rsidR="003E5F3F" w:rsidRPr="001E04DD" w:rsidTr="00006D59">
        <w:trPr>
          <w:trHeight w:val="240"/>
        </w:trPr>
        <w:tc>
          <w:tcPr>
            <w:tcW w:w="458" w:type="dxa"/>
          </w:tcPr>
          <w:p w:rsidR="003E5F3F" w:rsidRPr="004018E0" w:rsidRDefault="005B07D4">
            <w:pPr>
              <w:pStyle w:val="TableParagraph"/>
              <w:spacing w:before="52" w:line="168" w:lineRule="exact"/>
              <w:ind w:right="100"/>
              <w:jc w:val="right"/>
              <w:rPr>
                <w:sz w:val="16"/>
                <w:szCs w:val="16"/>
              </w:rPr>
            </w:pPr>
            <w:r w:rsidRPr="004018E0">
              <w:rPr>
                <w:w w:val="95"/>
                <w:sz w:val="16"/>
                <w:szCs w:val="16"/>
              </w:rPr>
              <w:t>P18</w:t>
            </w:r>
          </w:p>
        </w:tc>
        <w:tc>
          <w:tcPr>
            <w:tcW w:w="1657" w:type="dxa"/>
          </w:tcPr>
          <w:p w:rsidR="003E5F3F" w:rsidRPr="004018E0" w:rsidRDefault="009D1B33" w:rsidP="00C438B5">
            <w:pPr>
              <w:pStyle w:val="TableParagraph"/>
              <w:spacing w:before="52" w:line="168" w:lineRule="exact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 xml:space="preserve">Временной интервал </w:t>
            </w:r>
            <w:r w:rsidR="00C438B5">
              <w:rPr>
                <w:color w:val="FF0000"/>
                <w:sz w:val="16"/>
                <w:szCs w:val="16"/>
                <w:lang w:val="ru-RU"/>
              </w:rPr>
              <w:t>определения износа</w:t>
            </w:r>
            <w:r w:rsidR="00C438B5" w:rsidRPr="00C438B5">
              <w:rPr>
                <w:sz w:val="16"/>
                <w:szCs w:val="16"/>
                <w:lang w:val="ru-RU"/>
              </w:rPr>
              <w:t xml:space="preserve"> </w:t>
            </w:r>
            <w:r w:rsidR="005B07D4" w:rsidRPr="00C438B5">
              <w:rPr>
                <w:sz w:val="16"/>
                <w:szCs w:val="16"/>
                <w:lang w:val="ru-RU"/>
              </w:rPr>
              <w:t>/</w:t>
            </w:r>
            <w:r w:rsidRPr="004018E0">
              <w:rPr>
                <w:sz w:val="16"/>
                <w:szCs w:val="16"/>
                <w:lang w:val="ru-RU"/>
              </w:rPr>
              <w:t>мс</w:t>
            </w:r>
          </w:p>
        </w:tc>
        <w:tc>
          <w:tcPr>
            <w:tcW w:w="646" w:type="dxa"/>
          </w:tcPr>
          <w:p w:rsidR="003E5F3F" w:rsidRPr="004018E0" w:rsidRDefault="005B07D4">
            <w:pPr>
              <w:pStyle w:val="TableParagraph"/>
              <w:spacing w:before="52" w:line="168" w:lineRule="exact"/>
              <w:ind w:left="86" w:right="79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0-250</w:t>
            </w:r>
          </w:p>
        </w:tc>
        <w:tc>
          <w:tcPr>
            <w:tcW w:w="813" w:type="dxa"/>
          </w:tcPr>
          <w:p w:rsidR="003E5F3F" w:rsidRPr="004018E0" w:rsidRDefault="005B07D4">
            <w:pPr>
              <w:pStyle w:val="TableParagraph"/>
              <w:spacing w:before="52" w:line="168" w:lineRule="exact"/>
              <w:ind w:left="91" w:right="81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20</w:t>
            </w:r>
          </w:p>
        </w:tc>
        <w:tc>
          <w:tcPr>
            <w:tcW w:w="7371" w:type="dxa"/>
          </w:tcPr>
          <w:p w:rsidR="003E5F3F" w:rsidRPr="004018E0" w:rsidRDefault="009D1B33" w:rsidP="009D1B33">
            <w:pPr>
              <w:pStyle w:val="TableParagraph"/>
              <w:spacing w:before="52" w:line="168" w:lineRule="exact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Параметр</w:t>
            </w:r>
            <w:r w:rsidR="005B07D4" w:rsidRPr="004018E0">
              <w:rPr>
                <w:sz w:val="16"/>
                <w:szCs w:val="16"/>
                <w:lang w:val="ru-RU"/>
              </w:rPr>
              <w:t xml:space="preserve"> </w:t>
            </w:r>
            <w:r w:rsidR="005B07D4" w:rsidRPr="004018E0">
              <w:rPr>
                <w:sz w:val="16"/>
                <w:szCs w:val="16"/>
              </w:rPr>
              <w:t>A</w:t>
            </w:r>
            <w:r w:rsidR="005B07D4" w:rsidRPr="004018E0">
              <w:rPr>
                <w:sz w:val="16"/>
                <w:szCs w:val="16"/>
                <w:lang w:val="ru-RU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и параметр С</w:t>
            </w:r>
            <w:r w:rsidR="005B07D4" w:rsidRPr="004018E0">
              <w:rPr>
                <w:sz w:val="16"/>
                <w:szCs w:val="16"/>
                <w:lang w:val="ru-RU"/>
              </w:rPr>
              <w:t xml:space="preserve">, </w:t>
            </w:r>
            <w:r w:rsidRPr="004018E0">
              <w:rPr>
                <w:sz w:val="16"/>
                <w:szCs w:val="16"/>
                <w:lang w:val="ru-RU"/>
              </w:rPr>
              <w:t>устанавливает интервал времени работы</w:t>
            </w:r>
            <w:r w:rsidR="005E74A1">
              <w:rPr>
                <w:sz w:val="16"/>
                <w:szCs w:val="16"/>
                <w:lang w:val="ru-RU"/>
              </w:rPr>
              <w:t>.</w:t>
            </w:r>
          </w:p>
        </w:tc>
      </w:tr>
      <w:tr w:rsidR="003E5F3F" w:rsidRPr="001E04DD" w:rsidTr="00006D59">
        <w:trPr>
          <w:trHeight w:val="480"/>
        </w:trPr>
        <w:tc>
          <w:tcPr>
            <w:tcW w:w="458" w:type="dxa"/>
          </w:tcPr>
          <w:p w:rsidR="003E5F3F" w:rsidRPr="004018E0" w:rsidRDefault="005B07D4">
            <w:pPr>
              <w:pStyle w:val="TableParagraph"/>
              <w:ind w:right="103"/>
              <w:jc w:val="right"/>
              <w:rPr>
                <w:sz w:val="16"/>
                <w:szCs w:val="16"/>
              </w:rPr>
            </w:pPr>
            <w:r w:rsidRPr="004018E0">
              <w:rPr>
                <w:w w:val="95"/>
                <w:sz w:val="16"/>
                <w:szCs w:val="16"/>
              </w:rPr>
              <w:t>P19</w:t>
            </w:r>
          </w:p>
        </w:tc>
        <w:tc>
          <w:tcPr>
            <w:tcW w:w="1657" w:type="dxa"/>
          </w:tcPr>
          <w:p w:rsidR="003E5F3F" w:rsidRPr="004018E0" w:rsidRDefault="0074088E">
            <w:pPr>
              <w:pStyle w:val="TableParagraph"/>
              <w:tabs>
                <w:tab w:val="left" w:pos="1298"/>
              </w:tabs>
              <w:spacing w:before="51"/>
              <w:ind w:left="107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Механический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замок</w:t>
            </w:r>
          </w:p>
          <w:p w:rsidR="003E5F3F" w:rsidRPr="004018E0" w:rsidRDefault="0074088E" w:rsidP="0074088E">
            <w:pPr>
              <w:pStyle w:val="TableParagraph"/>
              <w:spacing w:before="68" w:line="168" w:lineRule="exact"/>
              <w:ind w:left="107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Защитный выключатель</w:t>
            </w:r>
          </w:p>
        </w:tc>
        <w:tc>
          <w:tcPr>
            <w:tcW w:w="646" w:type="dxa"/>
          </w:tcPr>
          <w:p w:rsidR="003E5F3F" w:rsidRPr="004018E0" w:rsidRDefault="003E5F3F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3E5F3F" w:rsidRPr="004018E0" w:rsidRDefault="005B07D4">
            <w:pPr>
              <w:pStyle w:val="TableParagraph"/>
              <w:ind w:left="86" w:right="79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0-1</w:t>
            </w:r>
          </w:p>
        </w:tc>
        <w:tc>
          <w:tcPr>
            <w:tcW w:w="813" w:type="dxa"/>
          </w:tcPr>
          <w:p w:rsidR="003E5F3F" w:rsidRPr="004018E0" w:rsidRDefault="003E5F3F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3E5F3F" w:rsidRPr="004018E0" w:rsidRDefault="005B07D4">
            <w:pPr>
              <w:pStyle w:val="TableParagraph"/>
              <w:ind w:left="7"/>
              <w:jc w:val="center"/>
              <w:rPr>
                <w:sz w:val="16"/>
                <w:szCs w:val="16"/>
              </w:rPr>
            </w:pPr>
            <w:r w:rsidRPr="004018E0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7371" w:type="dxa"/>
          </w:tcPr>
          <w:p w:rsidR="003E5F3F" w:rsidRPr="004018E0" w:rsidRDefault="005B07D4">
            <w:pPr>
              <w:pStyle w:val="TableParagraph"/>
              <w:spacing w:before="41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0</w:t>
            </w:r>
            <w:r w:rsidRPr="004018E0">
              <w:rPr>
                <w:rFonts w:eastAsia="SimSun"/>
                <w:sz w:val="16"/>
                <w:szCs w:val="16"/>
                <w:lang w:val="ru-RU"/>
              </w:rPr>
              <w:t>：</w:t>
            </w:r>
            <w:r w:rsidRPr="004018E0">
              <w:rPr>
                <w:rFonts w:eastAsia="SimSun"/>
                <w:spacing w:val="-43"/>
                <w:sz w:val="16"/>
                <w:szCs w:val="16"/>
                <w:lang w:val="ru-RU"/>
              </w:rPr>
              <w:t xml:space="preserve"> </w:t>
            </w:r>
            <w:r w:rsidR="0074088E" w:rsidRPr="004018E0">
              <w:rPr>
                <w:sz w:val="16"/>
                <w:szCs w:val="16"/>
                <w:lang w:val="ru-RU"/>
              </w:rPr>
              <w:t>Отключает функцию защиты механического замка</w:t>
            </w:r>
          </w:p>
          <w:p w:rsidR="003E5F3F" w:rsidRPr="004018E0" w:rsidRDefault="005B07D4" w:rsidP="0074088E">
            <w:pPr>
              <w:pStyle w:val="TableParagraph"/>
              <w:spacing w:before="48" w:line="178" w:lineRule="exact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1</w:t>
            </w:r>
            <w:r w:rsidRPr="004018E0">
              <w:rPr>
                <w:rFonts w:eastAsia="SimSun"/>
                <w:sz w:val="16"/>
                <w:szCs w:val="16"/>
                <w:lang w:val="ru-RU"/>
              </w:rPr>
              <w:t>：</w:t>
            </w:r>
            <w:r w:rsidR="0074088E" w:rsidRPr="004018E0">
              <w:rPr>
                <w:sz w:val="16"/>
                <w:szCs w:val="16"/>
                <w:lang w:val="ru-RU"/>
              </w:rPr>
              <w:t>Включает функцию защиты механического замка</w:t>
            </w:r>
          </w:p>
        </w:tc>
      </w:tr>
      <w:tr w:rsidR="003E5F3F" w:rsidRPr="001E04DD" w:rsidTr="00006D59">
        <w:trPr>
          <w:trHeight w:val="382"/>
        </w:trPr>
        <w:tc>
          <w:tcPr>
            <w:tcW w:w="458" w:type="dxa"/>
          </w:tcPr>
          <w:p w:rsidR="003E5F3F" w:rsidRPr="004018E0" w:rsidRDefault="005B07D4">
            <w:pPr>
              <w:pStyle w:val="TableParagraph"/>
              <w:ind w:right="100"/>
              <w:jc w:val="right"/>
              <w:rPr>
                <w:sz w:val="16"/>
                <w:szCs w:val="16"/>
              </w:rPr>
            </w:pPr>
            <w:r w:rsidRPr="004018E0">
              <w:rPr>
                <w:w w:val="95"/>
                <w:sz w:val="16"/>
                <w:szCs w:val="16"/>
              </w:rPr>
              <w:t>P20</w:t>
            </w:r>
          </w:p>
        </w:tc>
        <w:tc>
          <w:tcPr>
            <w:tcW w:w="1657" w:type="dxa"/>
          </w:tcPr>
          <w:p w:rsidR="003E5F3F" w:rsidRPr="004018E0" w:rsidRDefault="0074088E" w:rsidP="0074088E">
            <w:pPr>
              <w:pStyle w:val="TableParagraph"/>
              <w:ind w:left="107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Параметр предела скорости</w:t>
            </w:r>
          </w:p>
        </w:tc>
        <w:tc>
          <w:tcPr>
            <w:tcW w:w="646" w:type="dxa"/>
          </w:tcPr>
          <w:p w:rsidR="003E5F3F" w:rsidRPr="004018E0" w:rsidRDefault="005B07D4">
            <w:pPr>
              <w:pStyle w:val="TableParagraph"/>
              <w:ind w:left="89" w:right="79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10-300</w:t>
            </w:r>
          </w:p>
        </w:tc>
        <w:tc>
          <w:tcPr>
            <w:tcW w:w="813" w:type="dxa"/>
          </w:tcPr>
          <w:p w:rsidR="003E5F3F" w:rsidRPr="004018E0" w:rsidRDefault="005B07D4">
            <w:pPr>
              <w:pStyle w:val="TableParagraph"/>
              <w:ind w:left="88" w:right="81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300</w:t>
            </w:r>
          </w:p>
        </w:tc>
        <w:tc>
          <w:tcPr>
            <w:tcW w:w="7371" w:type="dxa"/>
          </w:tcPr>
          <w:p w:rsidR="003E5F3F" w:rsidRPr="004018E0" w:rsidRDefault="0074088E" w:rsidP="0074088E">
            <w:pPr>
              <w:pStyle w:val="TableParagraph"/>
              <w:spacing w:before="41"/>
              <w:ind w:left="107"/>
              <w:rPr>
                <w:rFonts w:eastAsia="SimSun"/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Предельное значение скорости шитья</w:t>
            </w:r>
            <w:r w:rsidR="005E74A1">
              <w:rPr>
                <w:rFonts w:eastAsia="SimSun"/>
                <w:sz w:val="16"/>
                <w:szCs w:val="16"/>
                <w:lang w:val="ru-RU"/>
              </w:rPr>
              <w:t xml:space="preserve"> (</w:t>
            </w:r>
            <w:r w:rsidRPr="004018E0">
              <w:rPr>
                <w:sz w:val="16"/>
                <w:szCs w:val="16"/>
                <w:lang w:val="ru-RU"/>
              </w:rPr>
              <w:t>фактическая скорость</w:t>
            </w:r>
            <w:r w:rsidR="005B07D4" w:rsidRPr="004018E0">
              <w:rPr>
                <w:sz w:val="16"/>
                <w:szCs w:val="16"/>
                <w:lang w:val="ru-RU"/>
              </w:rPr>
              <w:t>=</w:t>
            </w:r>
            <w:r w:rsidRPr="004018E0">
              <w:rPr>
                <w:sz w:val="16"/>
                <w:szCs w:val="16"/>
                <w:lang w:val="ru-RU"/>
              </w:rPr>
              <w:t>показание на дисплее</w:t>
            </w:r>
            <w:r w:rsidR="005B07D4" w:rsidRPr="004018E0">
              <w:rPr>
                <w:sz w:val="16"/>
                <w:szCs w:val="16"/>
                <w:lang w:val="ru-RU"/>
              </w:rPr>
              <w:t xml:space="preserve"> *10)</w:t>
            </w:r>
          </w:p>
        </w:tc>
      </w:tr>
      <w:tr w:rsidR="003E5F3F" w:rsidRPr="001E04DD" w:rsidTr="00006D59">
        <w:trPr>
          <w:trHeight w:val="720"/>
        </w:trPr>
        <w:tc>
          <w:tcPr>
            <w:tcW w:w="458" w:type="dxa"/>
          </w:tcPr>
          <w:p w:rsidR="003E5F3F" w:rsidRPr="004018E0" w:rsidRDefault="003E5F3F">
            <w:pPr>
              <w:pStyle w:val="TableParagraph"/>
              <w:spacing w:before="11"/>
              <w:rPr>
                <w:b/>
                <w:sz w:val="16"/>
                <w:szCs w:val="16"/>
                <w:lang w:val="ru-RU"/>
              </w:rPr>
            </w:pPr>
          </w:p>
          <w:p w:rsidR="003E5F3F" w:rsidRPr="004018E0" w:rsidRDefault="005B07D4">
            <w:pPr>
              <w:pStyle w:val="TableParagraph"/>
              <w:ind w:right="100"/>
              <w:jc w:val="right"/>
              <w:rPr>
                <w:sz w:val="16"/>
                <w:szCs w:val="16"/>
              </w:rPr>
            </w:pPr>
            <w:r w:rsidRPr="004018E0">
              <w:rPr>
                <w:w w:val="95"/>
                <w:sz w:val="16"/>
                <w:szCs w:val="16"/>
              </w:rPr>
              <w:t>P21</w:t>
            </w:r>
          </w:p>
        </w:tc>
        <w:tc>
          <w:tcPr>
            <w:tcW w:w="1657" w:type="dxa"/>
          </w:tcPr>
          <w:p w:rsidR="003E5F3F" w:rsidRPr="004018E0" w:rsidRDefault="003E5F3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3E5F3F" w:rsidRPr="004018E0" w:rsidRDefault="0074088E" w:rsidP="0074088E">
            <w:pPr>
              <w:pStyle w:val="TableParagraph"/>
              <w:tabs>
                <w:tab w:val="left" w:pos="628"/>
                <w:tab w:val="left" w:pos="1072"/>
              </w:tabs>
              <w:spacing w:line="333" w:lineRule="auto"/>
              <w:ind w:left="107" w:right="89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Регулировка положения прижимной лапки</w:t>
            </w:r>
          </w:p>
        </w:tc>
        <w:tc>
          <w:tcPr>
            <w:tcW w:w="646" w:type="dxa"/>
          </w:tcPr>
          <w:p w:rsidR="003E5F3F" w:rsidRPr="004018E0" w:rsidRDefault="003E5F3F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3E5F3F" w:rsidRPr="004018E0" w:rsidRDefault="005B07D4" w:rsidP="00357BA9">
            <w:pPr>
              <w:pStyle w:val="TableParagraph"/>
              <w:ind w:left="4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130-300</w:t>
            </w:r>
          </w:p>
        </w:tc>
        <w:tc>
          <w:tcPr>
            <w:tcW w:w="813" w:type="dxa"/>
          </w:tcPr>
          <w:p w:rsidR="003E5F3F" w:rsidRPr="004018E0" w:rsidRDefault="003E5F3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3E5F3F" w:rsidRPr="004018E0" w:rsidRDefault="005B07D4">
            <w:pPr>
              <w:pStyle w:val="TableParagraph"/>
              <w:ind w:left="88" w:right="81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200</w:t>
            </w:r>
          </w:p>
        </w:tc>
        <w:tc>
          <w:tcPr>
            <w:tcW w:w="7371" w:type="dxa"/>
          </w:tcPr>
          <w:p w:rsidR="003E5F3F" w:rsidRPr="004018E0" w:rsidRDefault="0074088E" w:rsidP="00357BA9">
            <w:pPr>
              <w:pStyle w:val="TableParagraph"/>
              <w:spacing w:before="1" w:line="240" w:lineRule="exact"/>
              <w:ind w:left="107" w:right="72"/>
              <w:jc w:val="both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Данный параметр позволяет</w:t>
            </w:r>
            <w:r w:rsidR="00357BA9" w:rsidRPr="004018E0">
              <w:rPr>
                <w:sz w:val="16"/>
                <w:szCs w:val="16"/>
                <w:lang w:val="ru-RU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контролировать высоту подъема прижимной лапки и регулировать высоту подъема прижимной лапки в соответствии с условиями работы машины.</w:t>
            </w:r>
          </w:p>
        </w:tc>
      </w:tr>
      <w:tr w:rsidR="003E5F3F" w:rsidRPr="001E04DD" w:rsidTr="00006D59">
        <w:trPr>
          <w:trHeight w:val="719"/>
        </w:trPr>
        <w:tc>
          <w:tcPr>
            <w:tcW w:w="458" w:type="dxa"/>
          </w:tcPr>
          <w:p w:rsidR="003E5F3F" w:rsidRPr="004018E0" w:rsidRDefault="003E5F3F">
            <w:pPr>
              <w:pStyle w:val="TableParagraph"/>
              <w:spacing w:before="9"/>
              <w:rPr>
                <w:b/>
                <w:sz w:val="16"/>
                <w:szCs w:val="16"/>
                <w:lang w:val="ru-RU"/>
              </w:rPr>
            </w:pPr>
          </w:p>
          <w:p w:rsidR="003E5F3F" w:rsidRPr="004018E0" w:rsidRDefault="005B07D4">
            <w:pPr>
              <w:pStyle w:val="TableParagraph"/>
              <w:spacing w:before="1"/>
              <w:ind w:right="100"/>
              <w:jc w:val="right"/>
              <w:rPr>
                <w:sz w:val="16"/>
                <w:szCs w:val="16"/>
              </w:rPr>
            </w:pPr>
            <w:r w:rsidRPr="004018E0">
              <w:rPr>
                <w:w w:val="95"/>
                <w:sz w:val="16"/>
                <w:szCs w:val="16"/>
              </w:rPr>
              <w:t>P22</w:t>
            </w:r>
          </w:p>
        </w:tc>
        <w:tc>
          <w:tcPr>
            <w:tcW w:w="1657" w:type="dxa"/>
          </w:tcPr>
          <w:p w:rsidR="003E5F3F" w:rsidRPr="004018E0" w:rsidRDefault="003E5F3F">
            <w:pPr>
              <w:pStyle w:val="TableParagraph"/>
              <w:spacing w:before="9"/>
              <w:rPr>
                <w:b/>
                <w:sz w:val="16"/>
                <w:szCs w:val="16"/>
                <w:lang w:val="ru-RU"/>
              </w:rPr>
            </w:pPr>
          </w:p>
          <w:p w:rsidR="003E5F3F" w:rsidRPr="004018E0" w:rsidRDefault="0074088E" w:rsidP="0074088E">
            <w:pPr>
              <w:pStyle w:val="TableParagraph"/>
              <w:spacing w:before="1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Фактическое время работы прижимной лапки</w:t>
            </w:r>
          </w:p>
        </w:tc>
        <w:tc>
          <w:tcPr>
            <w:tcW w:w="646" w:type="dxa"/>
          </w:tcPr>
          <w:p w:rsidR="003E5F3F" w:rsidRPr="004018E0" w:rsidRDefault="003E5F3F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3E5F3F" w:rsidRPr="004018E0" w:rsidRDefault="005B07D4" w:rsidP="00357BA9">
            <w:pPr>
              <w:pStyle w:val="TableParagraph"/>
              <w:ind w:left="4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100-220</w:t>
            </w:r>
          </w:p>
        </w:tc>
        <w:tc>
          <w:tcPr>
            <w:tcW w:w="813" w:type="dxa"/>
          </w:tcPr>
          <w:p w:rsidR="003E5F3F" w:rsidRPr="004018E0" w:rsidRDefault="003E5F3F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3E5F3F" w:rsidRPr="004018E0" w:rsidRDefault="005B07D4" w:rsidP="0074088E">
            <w:pPr>
              <w:pStyle w:val="TableParagraph"/>
              <w:spacing w:before="1"/>
              <w:ind w:left="91" w:right="81"/>
              <w:jc w:val="center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</w:rPr>
              <w:t>120</w:t>
            </w:r>
            <w:r w:rsidR="006B1D87">
              <w:rPr>
                <w:sz w:val="16"/>
                <w:szCs w:val="16"/>
                <w:lang w:val="ru-RU"/>
              </w:rPr>
              <w:t xml:space="preserve"> </w:t>
            </w:r>
            <w:r w:rsidR="0074088E" w:rsidRPr="004018E0">
              <w:rPr>
                <w:sz w:val="16"/>
                <w:szCs w:val="16"/>
                <w:lang w:val="ru-RU"/>
              </w:rPr>
              <w:t>мс</w:t>
            </w:r>
          </w:p>
        </w:tc>
        <w:tc>
          <w:tcPr>
            <w:tcW w:w="7371" w:type="dxa"/>
          </w:tcPr>
          <w:p w:rsidR="003E5F3F" w:rsidRPr="004018E0" w:rsidRDefault="0074088E" w:rsidP="0074088E">
            <w:pPr>
              <w:pStyle w:val="TableParagraph"/>
              <w:spacing w:before="51" w:line="333" w:lineRule="auto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Данный параметр позволяет контролировать высоту подъема и опускания прижимной лапки</w:t>
            </w:r>
            <w:r w:rsidR="005B07D4" w:rsidRPr="004018E0">
              <w:rPr>
                <w:sz w:val="16"/>
                <w:szCs w:val="16"/>
                <w:lang w:val="ru-RU"/>
              </w:rPr>
              <w:t xml:space="preserve">, </w:t>
            </w:r>
            <w:r w:rsidRPr="004018E0">
              <w:rPr>
                <w:sz w:val="16"/>
                <w:szCs w:val="16"/>
                <w:lang w:val="ru-RU"/>
              </w:rPr>
              <w:t>в соответствии с требуемыми условиями работы.</w:t>
            </w:r>
          </w:p>
        </w:tc>
      </w:tr>
      <w:tr w:rsidR="003E5F3F" w:rsidRPr="001E04DD" w:rsidTr="00006D59">
        <w:trPr>
          <w:trHeight w:val="480"/>
        </w:trPr>
        <w:tc>
          <w:tcPr>
            <w:tcW w:w="458" w:type="dxa"/>
          </w:tcPr>
          <w:p w:rsidR="003E5F3F" w:rsidRPr="004018E0" w:rsidRDefault="003E5F3F">
            <w:pPr>
              <w:pStyle w:val="TableParagraph"/>
              <w:spacing w:before="5"/>
              <w:rPr>
                <w:b/>
                <w:sz w:val="16"/>
                <w:szCs w:val="16"/>
                <w:lang w:val="ru-RU"/>
              </w:rPr>
            </w:pPr>
          </w:p>
          <w:p w:rsidR="003E5F3F" w:rsidRPr="004018E0" w:rsidRDefault="005B07D4">
            <w:pPr>
              <w:pStyle w:val="TableParagraph"/>
              <w:ind w:right="100"/>
              <w:jc w:val="right"/>
              <w:rPr>
                <w:sz w:val="16"/>
                <w:szCs w:val="16"/>
              </w:rPr>
            </w:pPr>
            <w:r w:rsidRPr="004018E0">
              <w:rPr>
                <w:w w:val="95"/>
                <w:sz w:val="16"/>
                <w:szCs w:val="16"/>
              </w:rPr>
              <w:t>P26</w:t>
            </w:r>
          </w:p>
        </w:tc>
        <w:tc>
          <w:tcPr>
            <w:tcW w:w="1657" w:type="dxa"/>
          </w:tcPr>
          <w:p w:rsidR="003E5F3F" w:rsidRPr="004018E0" w:rsidRDefault="003E5F3F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3E5F3F" w:rsidRPr="004018E0" w:rsidRDefault="00357BA9" w:rsidP="00357BA9">
            <w:pPr>
              <w:pStyle w:val="TableParagraph"/>
              <w:ind w:left="107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Время работы обрезающего приспособления</w:t>
            </w:r>
          </w:p>
        </w:tc>
        <w:tc>
          <w:tcPr>
            <w:tcW w:w="646" w:type="dxa"/>
          </w:tcPr>
          <w:p w:rsidR="003E5F3F" w:rsidRPr="004018E0" w:rsidRDefault="003E5F3F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3E5F3F" w:rsidRPr="004018E0" w:rsidRDefault="005B07D4">
            <w:pPr>
              <w:pStyle w:val="TableParagraph"/>
              <w:ind w:left="90" w:right="78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60-110</w:t>
            </w:r>
          </w:p>
        </w:tc>
        <w:tc>
          <w:tcPr>
            <w:tcW w:w="813" w:type="dxa"/>
          </w:tcPr>
          <w:p w:rsidR="003E5F3F" w:rsidRPr="004018E0" w:rsidRDefault="003E5F3F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3E5F3F" w:rsidRPr="004018E0" w:rsidRDefault="005B07D4">
            <w:pPr>
              <w:pStyle w:val="TableParagraph"/>
              <w:ind w:left="91" w:right="81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88</w:t>
            </w:r>
          </w:p>
        </w:tc>
        <w:tc>
          <w:tcPr>
            <w:tcW w:w="7371" w:type="dxa"/>
          </w:tcPr>
          <w:p w:rsidR="003E5F3F" w:rsidRPr="004018E0" w:rsidRDefault="00357BA9">
            <w:pPr>
              <w:pStyle w:val="TableParagraph"/>
              <w:spacing w:line="240" w:lineRule="exact"/>
              <w:ind w:left="107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Данный параметр позволяет контролировать линейную скорость обрезающего приспособления, в соответствии с требуемыми условиями работы.</w:t>
            </w:r>
          </w:p>
        </w:tc>
      </w:tr>
    </w:tbl>
    <w:p w:rsidR="003E5F3F" w:rsidRPr="000C0695" w:rsidRDefault="002D051F" w:rsidP="00D25A98">
      <w:pPr>
        <w:pStyle w:val="a5"/>
        <w:numPr>
          <w:ilvl w:val="0"/>
          <w:numId w:val="12"/>
        </w:numPr>
        <w:tabs>
          <w:tab w:val="left" w:pos="333"/>
        </w:tabs>
        <w:spacing w:before="59"/>
        <w:ind w:hanging="114"/>
        <w:rPr>
          <w:rFonts w:eastAsia="SimSun"/>
          <w:b/>
          <w:sz w:val="18"/>
          <w:szCs w:val="18"/>
          <w:lang w:val="ru-RU"/>
        </w:rPr>
      </w:pPr>
      <w:r w:rsidRPr="000C0695">
        <w:rPr>
          <w:b/>
          <w:sz w:val="18"/>
          <w:szCs w:val="18"/>
          <w:lang w:val="ru-RU"/>
        </w:rPr>
        <w:t>Таблица кодов ошибок</w:t>
      </w:r>
      <w:r w:rsidR="005B07D4" w:rsidRPr="000C0695">
        <w:rPr>
          <w:rFonts w:eastAsia="SimSun"/>
          <w:b/>
          <w:sz w:val="18"/>
          <w:szCs w:val="18"/>
          <w:lang w:val="ru-RU"/>
        </w:rPr>
        <w:t>：</w:t>
      </w:r>
    </w:p>
    <w:p w:rsidR="003E5F3F" w:rsidRPr="002D051F" w:rsidRDefault="003E5F3F">
      <w:pPr>
        <w:pStyle w:val="a3"/>
        <w:spacing w:before="10"/>
        <w:rPr>
          <w:b/>
          <w:sz w:val="4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2236"/>
        <w:gridCol w:w="8363"/>
      </w:tblGrid>
      <w:tr w:rsidR="003E5F3F" w:rsidRPr="004018E0" w:rsidTr="004018E0">
        <w:trPr>
          <w:trHeight w:val="270"/>
        </w:trPr>
        <w:tc>
          <w:tcPr>
            <w:tcW w:w="344" w:type="dxa"/>
          </w:tcPr>
          <w:p w:rsidR="003E5F3F" w:rsidRPr="004018E0" w:rsidRDefault="002D051F">
            <w:pPr>
              <w:pStyle w:val="TableParagraph"/>
              <w:spacing w:before="49"/>
              <w:ind w:left="29" w:right="19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№</w:t>
            </w:r>
            <w:r w:rsidR="005B07D4" w:rsidRPr="004018E0">
              <w:rPr>
                <w:sz w:val="16"/>
                <w:szCs w:val="16"/>
              </w:rPr>
              <w:t>.</w:t>
            </w:r>
          </w:p>
        </w:tc>
        <w:tc>
          <w:tcPr>
            <w:tcW w:w="2236" w:type="dxa"/>
          </w:tcPr>
          <w:p w:rsidR="003E5F3F" w:rsidRPr="004018E0" w:rsidRDefault="002D051F">
            <w:pPr>
              <w:pStyle w:val="TableParagraph"/>
              <w:spacing w:before="49"/>
              <w:ind w:left="419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Описание</w:t>
            </w:r>
          </w:p>
        </w:tc>
        <w:tc>
          <w:tcPr>
            <w:tcW w:w="8363" w:type="dxa"/>
          </w:tcPr>
          <w:p w:rsidR="003E5F3F" w:rsidRPr="004018E0" w:rsidRDefault="002D051F" w:rsidP="002D051F">
            <w:pPr>
              <w:pStyle w:val="TableParagraph"/>
              <w:spacing w:before="49"/>
              <w:ind w:left="1444" w:right="1688"/>
              <w:jc w:val="center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Возможное решение</w:t>
            </w:r>
          </w:p>
        </w:tc>
      </w:tr>
      <w:tr w:rsidR="003E5F3F" w:rsidRPr="001E04DD" w:rsidTr="004018E0">
        <w:trPr>
          <w:trHeight w:val="510"/>
        </w:trPr>
        <w:tc>
          <w:tcPr>
            <w:tcW w:w="344" w:type="dxa"/>
          </w:tcPr>
          <w:p w:rsidR="003E5F3F" w:rsidRPr="004018E0" w:rsidRDefault="003E5F3F">
            <w:pPr>
              <w:pStyle w:val="TableParagraph"/>
              <w:spacing w:before="3"/>
              <w:rPr>
                <w:b/>
                <w:sz w:val="16"/>
                <w:szCs w:val="16"/>
              </w:rPr>
            </w:pPr>
          </w:p>
          <w:p w:rsidR="003E5F3F" w:rsidRPr="004018E0" w:rsidRDefault="005B07D4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E03</w:t>
            </w:r>
          </w:p>
        </w:tc>
        <w:tc>
          <w:tcPr>
            <w:tcW w:w="2236" w:type="dxa"/>
          </w:tcPr>
          <w:p w:rsidR="003E5F3F" w:rsidRPr="004018E0" w:rsidRDefault="002D051F" w:rsidP="00F02D4A">
            <w:pPr>
              <w:pStyle w:val="TableParagraph"/>
              <w:spacing w:before="50"/>
              <w:ind w:left="13" w:right="-15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Ненадлежащий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пусковой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ток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шпинделя</w:t>
            </w:r>
          </w:p>
        </w:tc>
        <w:tc>
          <w:tcPr>
            <w:tcW w:w="8363" w:type="dxa"/>
          </w:tcPr>
          <w:p w:rsidR="003E5F3F" w:rsidRPr="004018E0" w:rsidRDefault="00F02D4A">
            <w:pPr>
              <w:pStyle w:val="TableParagraph"/>
              <w:numPr>
                <w:ilvl w:val="0"/>
                <w:numId w:val="2"/>
              </w:numPr>
              <w:tabs>
                <w:tab w:val="left" w:pos="175"/>
              </w:tabs>
              <w:spacing w:before="50"/>
              <w:ind w:hanging="162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Проверьте, что входное напряжение надлежащее и стабильное, согласно номинальных значений.</w:t>
            </w:r>
          </w:p>
          <w:p w:rsidR="003E5F3F" w:rsidRPr="004018E0" w:rsidRDefault="00F02D4A" w:rsidP="00F02D4A">
            <w:pPr>
              <w:pStyle w:val="TableParagraph"/>
              <w:numPr>
                <w:ilvl w:val="0"/>
                <w:numId w:val="2"/>
              </w:numPr>
              <w:tabs>
                <w:tab w:val="left" w:pos="165"/>
              </w:tabs>
              <w:spacing w:before="67"/>
              <w:ind w:left="164" w:hanging="152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Проверьте правильность работы двигателя шпинделя.</w:t>
            </w:r>
          </w:p>
        </w:tc>
      </w:tr>
      <w:tr w:rsidR="003E5F3F" w:rsidRPr="001E04DD" w:rsidTr="004018E0">
        <w:trPr>
          <w:trHeight w:val="510"/>
        </w:trPr>
        <w:tc>
          <w:tcPr>
            <w:tcW w:w="344" w:type="dxa"/>
          </w:tcPr>
          <w:p w:rsidR="003E5F3F" w:rsidRPr="004018E0" w:rsidRDefault="005B07D4">
            <w:pPr>
              <w:pStyle w:val="TableParagraph"/>
              <w:spacing w:before="48"/>
              <w:ind w:left="50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E06</w:t>
            </w:r>
          </w:p>
          <w:p w:rsidR="003E5F3F" w:rsidRPr="004018E0" w:rsidRDefault="005B07D4">
            <w:pPr>
              <w:pStyle w:val="TableParagraph"/>
              <w:spacing w:before="68"/>
              <w:ind w:left="50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E12</w:t>
            </w:r>
          </w:p>
        </w:tc>
        <w:tc>
          <w:tcPr>
            <w:tcW w:w="2236" w:type="dxa"/>
          </w:tcPr>
          <w:p w:rsidR="003E5F3F" w:rsidRPr="00DA4A3A" w:rsidRDefault="003E5F3F">
            <w:pPr>
              <w:pStyle w:val="TableParagraph"/>
              <w:spacing w:before="1"/>
              <w:rPr>
                <w:b/>
                <w:sz w:val="16"/>
                <w:szCs w:val="16"/>
                <w:lang w:val="ru-RU"/>
              </w:rPr>
            </w:pPr>
          </w:p>
          <w:p w:rsidR="003E5F3F" w:rsidRPr="00006D59" w:rsidRDefault="00B82364" w:rsidP="00F02D4A">
            <w:pPr>
              <w:pStyle w:val="TableParagraph"/>
              <w:ind w:left="13"/>
              <w:rPr>
                <w:sz w:val="16"/>
                <w:szCs w:val="16"/>
                <w:lang w:val="ru-RU"/>
              </w:rPr>
            </w:pPr>
            <w:r w:rsidRPr="00006D59">
              <w:rPr>
                <w:sz w:val="16"/>
                <w:szCs w:val="16"/>
                <w:lang w:val="ru-RU"/>
              </w:rPr>
              <w:t>Прерывание вследствие перегрузки по току</w:t>
            </w:r>
          </w:p>
        </w:tc>
        <w:tc>
          <w:tcPr>
            <w:tcW w:w="8363" w:type="dxa"/>
          </w:tcPr>
          <w:p w:rsidR="00F02D4A" w:rsidRPr="004018E0" w:rsidRDefault="00F02D4A" w:rsidP="00F02D4A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50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Проверьте, что входное напряжение надлежащее и стабильное, согласно номинальных значений.</w:t>
            </w:r>
          </w:p>
          <w:p w:rsidR="003E5F3F" w:rsidRPr="004018E0" w:rsidRDefault="00F02D4A" w:rsidP="00F02D4A">
            <w:pPr>
              <w:pStyle w:val="TableParagraph"/>
              <w:numPr>
                <w:ilvl w:val="0"/>
                <w:numId w:val="1"/>
              </w:numPr>
              <w:tabs>
                <w:tab w:val="left" w:pos="165"/>
              </w:tabs>
              <w:spacing w:before="68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Проверьте правильность работы двигателя шпинделя.</w:t>
            </w:r>
          </w:p>
        </w:tc>
      </w:tr>
      <w:tr w:rsidR="00F02D4A" w:rsidRPr="001E04DD" w:rsidTr="004018E0">
        <w:trPr>
          <w:trHeight w:val="406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E07</w:t>
            </w:r>
          </w:p>
        </w:tc>
        <w:tc>
          <w:tcPr>
            <w:tcW w:w="2236" w:type="dxa"/>
          </w:tcPr>
          <w:p w:rsidR="00F02D4A" w:rsidRPr="004018E0" w:rsidRDefault="00F02D4A" w:rsidP="00F02D4A">
            <w:pPr>
              <w:pStyle w:val="TableParagraph"/>
              <w:spacing w:before="50"/>
              <w:ind w:left="13" w:right="-15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Ненадлежащий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ток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шпинделя</w:t>
            </w:r>
          </w:p>
        </w:tc>
        <w:tc>
          <w:tcPr>
            <w:tcW w:w="8363" w:type="dxa"/>
          </w:tcPr>
          <w:p w:rsidR="00F02D4A" w:rsidRPr="004018E0" w:rsidRDefault="00F02D4A" w:rsidP="00D9706C">
            <w:pPr>
              <w:pStyle w:val="TableParagraph"/>
              <w:spacing w:before="67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Перезапустите устройство.</w:t>
            </w:r>
            <w:r w:rsidRPr="004018E0">
              <w:rPr>
                <w:spacing w:val="13"/>
                <w:sz w:val="16"/>
                <w:szCs w:val="16"/>
                <w:lang w:val="ru-RU"/>
              </w:rPr>
              <w:t xml:space="preserve"> </w:t>
            </w:r>
            <w:r w:rsidR="00C00E67" w:rsidRPr="00B82364">
              <w:rPr>
                <w:sz w:val="16"/>
                <w:szCs w:val="16"/>
                <w:lang w:val="ru-RU"/>
              </w:rPr>
              <w:t>Если после перезапуска устройство не включается, или ошибка повторяется</w:t>
            </w:r>
            <w:r w:rsidRPr="00B82364">
              <w:rPr>
                <w:sz w:val="16"/>
                <w:szCs w:val="16"/>
                <w:lang w:val="ru-RU"/>
              </w:rPr>
              <w:t xml:space="preserve">, пожалуйста, проверьте </w:t>
            </w:r>
            <w:r w:rsidRPr="004018E0">
              <w:rPr>
                <w:sz w:val="16"/>
                <w:szCs w:val="16"/>
                <w:lang w:val="ru-RU"/>
              </w:rPr>
              <w:t>правильность работы двигателя шпинделя.</w:t>
            </w:r>
          </w:p>
        </w:tc>
      </w:tr>
      <w:tr w:rsidR="00F02D4A" w:rsidRPr="001E04DD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E08</w:t>
            </w:r>
          </w:p>
        </w:tc>
        <w:tc>
          <w:tcPr>
            <w:tcW w:w="2236" w:type="dxa"/>
          </w:tcPr>
          <w:p w:rsidR="00F02D4A" w:rsidRPr="004018E0" w:rsidRDefault="005F16DC" w:rsidP="00F02D4A">
            <w:pPr>
              <w:pStyle w:val="TableParagraph"/>
              <w:spacing w:before="67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Перегрузка по напряжению дополнительного оборудования</w:t>
            </w:r>
          </w:p>
        </w:tc>
        <w:tc>
          <w:tcPr>
            <w:tcW w:w="8363" w:type="dxa"/>
          </w:tcPr>
          <w:p w:rsidR="00F02D4A" w:rsidRPr="004018E0" w:rsidRDefault="00F02D4A" w:rsidP="00F02D4A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5F16DC" w:rsidP="005F16DC">
            <w:pPr>
              <w:pStyle w:val="TableParagraph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Отключите питание и проверьте коннектор датчика на наличие короткого замыкания.</w:t>
            </w:r>
          </w:p>
        </w:tc>
      </w:tr>
      <w:tr w:rsidR="00F02D4A" w:rsidRPr="001E04DD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1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E10</w:t>
            </w:r>
          </w:p>
        </w:tc>
        <w:tc>
          <w:tcPr>
            <w:tcW w:w="2236" w:type="dxa"/>
          </w:tcPr>
          <w:p w:rsidR="00F02D4A" w:rsidRPr="004018E0" w:rsidRDefault="00F02D4A" w:rsidP="00F02D4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F02D4A" w:rsidRPr="004018E0" w:rsidRDefault="00132E9A" w:rsidP="00132E9A">
            <w:pPr>
              <w:pStyle w:val="TableParagraph"/>
              <w:ind w:left="1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Ненадлежащая скорость шпинделя</w:t>
            </w:r>
          </w:p>
        </w:tc>
        <w:tc>
          <w:tcPr>
            <w:tcW w:w="8363" w:type="dxa"/>
          </w:tcPr>
          <w:p w:rsidR="00F02D4A" w:rsidRPr="004018E0" w:rsidRDefault="004D56D1" w:rsidP="004E04AC">
            <w:pPr>
              <w:pStyle w:val="TableParagraph"/>
              <w:spacing w:before="48"/>
              <w:ind w:left="13" w:right="-44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Восстановите работу после пропадания электропитани</w:t>
            </w:r>
            <w:r w:rsidR="004E04AC">
              <w:rPr>
                <w:sz w:val="16"/>
                <w:szCs w:val="16"/>
                <w:lang w:val="ru-RU"/>
              </w:rPr>
              <w:t>я</w:t>
            </w:r>
            <w:r w:rsidRPr="004018E0">
              <w:rPr>
                <w:sz w:val="16"/>
                <w:szCs w:val="16"/>
                <w:lang w:val="ru-RU"/>
              </w:rPr>
              <w:t xml:space="preserve"> и перезапустите устройство</w:t>
            </w:r>
            <w:r w:rsidR="00F02D4A" w:rsidRPr="004018E0">
              <w:rPr>
                <w:sz w:val="16"/>
                <w:szCs w:val="16"/>
                <w:lang w:val="ru-RU"/>
              </w:rPr>
              <w:t>.</w:t>
            </w:r>
            <w:r w:rsidR="00F02D4A" w:rsidRPr="004018E0">
              <w:rPr>
                <w:spacing w:val="11"/>
                <w:sz w:val="16"/>
                <w:szCs w:val="16"/>
                <w:lang w:val="ru-RU"/>
              </w:rPr>
              <w:t xml:space="preserve"> </w:t>
            </w:r>
            <w:r w:rsidR="00C00E67" w:rsidRPr="00B82364">
              <w:rPr>
                <w:sz w:val="16"/>
                <w:szCs w:val="16"/>
                <w:lang w:val="ru-RU"/>
              </w:rPr>
              <w:t>Если после перезапуска устройство не включается, или ошибка повторяется</w:t>
            </w:r>
            <w:r w:rsidRPr="00B82364">
              <w:rPr>
                <w:sz w:val="16"/>
                <w:szCs w:val="16"/>
                <w:lang w:val="ru-RU"/>
              </w:rPr>
              <w:t xml:space="preserve">, пожалуйста, проверьте </w:t>
            </w:r>
            <w:r w:rsidRPr="004018E0">
              <w:rPr>
                <w:sz w:val="16"/>
                <w:szCs w:val="16"/>
                <w:lang w:val="ru-RU"/>
              </w:rPr>
              <w:t>правильность работы двигателя шпинделя</w:t>
            </w:r>
            <w:r w:rsidR="00F02D4A" w:rsidRPr="004018E0">
              <w:rPr>
                <w:sz w:val="16"/>
                <w:szCs w:val="16"/>
                <w:lang w:val="ru-RU"/>
              </w:rPr>
              <w:t>.</w:t>
            </w:r>
          </w:p>
        </w:tc>
      </w:tr>
      <w:tr w:rsidR="00F02D4A" w:rsidRPr="004018E0" w:rsidTr="004018E0">
        <w:trPr>
          <w:trHeight w:val="75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7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E11</w:t>
            </w:r>
          </w:p>
        </w:tc>
        <w:tc>
          <w:tcPr>
            <w:tcW w:w="2236" w:type="dxa"/>
          </w:tcPr>
          <w:p w:rsidR="00F02D4A" w:rsidRPr="004018E0" w:rsidRDefault="00F02D4A" w:rsidP="00F02D4A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F02D4A" w:rsidRPr="004018E0" w:rsidRDefault="00132E9A" w:rsidP="00132E9A">
            <w:pPr>
              <w:pStyle w:val="TableParagraph"/>
              <w:ind w:left="1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Перегрузка шпинделя</w:t>
            </w:r>
          </w:p>
        </w:tc>
        <w:tc>
          <w:tcPr>
            <w:tcW w:w="8363" w:type="dxa"/>
          </w:tcPr>
          <w:p w:rsidR="00F02D4A" w:rsidRPr="004018E0" w:rsidRDefault="00F02D4A" w:rsidP="004E04AC">
            <w:pPr>
              <w:pStyle w:val="TableParagraph"/>
              <w:spacing w:before="49" w:line="333" w:lineRule="auto"/>
              <w:ind w:left="13" w:right="-58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1</w:t>
            </w:r>
            <w:r w:rsidR="004D56D1" w:rsidRPr="004018E0">
              <w:rPr>
                <w:sz w:val="16"/>
                <w:szCs w:val="16"/>
                <w:lang w:val="ru-RU"/>
              </w:rPr>
              <w:t xml:space="preserve"> Восстановите работу после пропадания электропитани</w:t>
            </w:r>
            <w:r w:rsidR="004E04AC">
              <w:rPr>
                <w:sz w:val="16"/>
                <w:szCs w:val="16"/>
                <w:lang w:val="ru-RU"/>
              </w:rPr>
              <w:t>я</w:t>
            </w:r>
            <w:r w:rsidR="004D56D1" w:rsidRPr="004018E0">
              <w:rPr>
                <w:sz w:val="16"/>
                <w:szCs w:val="16"/>
                <w:lang w:val="ru-RU"/>
              </w:rPr>
              <w:t xml:space="preserve"> и перезапустите устройство.</w:t>
            </w:r>
            <w:r w:rsidR="004D56D1" w:rsidRPr="00B82364">
              <w:rPr>
                <w:sz w:val="16"/>
                <w:szCs w:val="16"/>
                <w:lang w:val="ru-RU"/>
              </w:rPr>
              <w:t xml:space="preserve"> </w:t>
            </w:r>
            <w:r w:rsidR="00C00E67" w:rsidRPr="00B82364">
              <w:rPr>
                <w:sz w:val="16"/>
                <w:szCs w:val="16"/>
                <w:lang w:val="ru-RU"/>
              </w:rPr>
              <w:t>Если после перезапуска устройство не включается, или ошибка повторяется</w:t>
            </w:r>
            <w:r w:rsidR="004D56D1" w:rsidRPr="00B82364">
              <w:rPr>
                <w:sz w:val="16"/>
                <w:szCs w:val="16"/>
                <w:lang w:val="ru-RU"/>
              </w:rPr>
              <w:t xml:space="preserve">, пожалуйста, проверьте </w:t>
            </w:r>
            <w:r w:rsidR="004D56D1" w:rsidRPr="004018E0">
              <w:rPr>
                <w:sz w:val="16"/>
                <w:szCs w:val="16"/>
                <w:lang w:val="ru-RU"/>
              </w:rPr>
              <w:t>правильность работы двигателя шпинделя.</w:t>
            </w:r>
            <w:r w:rsidRPr="004018E0">
              <w:rPr>
                <w:sz w:val="16"/>
                <w:szCs w:val="16"/>
                <w:lang w:val="ru-RU"/>
              </w:rPr>
              <w:t xml:space="preserve"> 2. </w:t>
            </w:r>
            <w:r w:rsidR="004D56D1" w:rsidRPr="004018E0">
              <w:rPr>
                <w:sz w:val="16"/>
                <w:szCs w:val="16"/>
                <w:lang w:val="ru-RU"/>
              </w:rPr>
              <w:t>Проверьте все компоненты, которые могут блокировать двигатель.</w:t>
            </w:r>
          </w:p>
        </w:tc>
      </w:tr>
      <w:tr w:rsidR="00F02D4A" w:rsidRPr="004018E0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E13</w:t>
            </w:r>
          </w:p>
        </w:tc>
        <w:tc>
          <w:tcPr>
            <w:tcW w:w="2236" w:type="dxa"/>
          </w:tcPr>
          <w:p w:rsidR="00F02D4A" w:rsidRPr="004018E0" w:rsidRDefault="00132E9A" w:rsidP="00132E9A">
            <w:pPr>
              <w:pStyle w:val="TableParagraph"/>
              <w:spacing w:before="50"/>
              <w:ind w:left="13" w:right="-15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Кодер неисправен или не подключен</w:t>
            </w:r>
          </w:p>
        </w:tc>
        <w:tc>
          <w:tcPr>
            <w:tcW w:w="8363" w:type="dxa"/>
          </w:tcPr>
          <w:p w:rsidR="00F02D4A" w:rsidRPr="004018E0" w:rsidRDefault="00F02D4A" w:rsidP="00697E90">
            <w:pPr>
              <w:pStyle w:val="TableParagraph"/>
              <w:spacing w:before="50"/>
              <w:ind w:left="13" w:right="-29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1.</w:t>
            </w:r>
            <w:r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="00697E90" w:rsidRPr="004018E0">
              <w:rPr>
                <w:sz w:val="16"/>
                <w:szCs w:val="16"/>
                <w:lang w:val="ru-RU"/>
              </w:rPr>
              <w:t xml:space="preserve">Проверьте надежность подключения кабеля двигателя шпинделя </w:t>
            </w:r>
            <w:r w:rsidRPr="004018E0">
              <w:rPr>
                <w:sz w:val="16"/>
                <w:szCs w:val="16"/>
                <w:lang w:val="ru-RU"/>
              </w:rPr>
              <w:t>(</w:t>
            </w:r>
            <w:r w:rsidR="00697E90" w:rsidRPr="004018E0">
              <w:rPr>
                <w:sz w:val="16"/>
                <w:szCs w:val="16"/>
                <w:lang w:val="ru-RU"/>
              </w:rPr>
              <w:t>блок управления</w:t>
            </w:r>
            <w:r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4018E0">
              <w:rPr>
                <w:sz w:val="16"/>
                <w:szCs w:val="16"/>
              </w:rPr>
              <w:t>X</w:t>
            </w:r>
            <w:r w:rsidRPr="004018E0">
              <w:rPr>
                <w:sz w:val="16"/>
                <w:szCs w:val="16"/>
                <w:lang w:val="ru-RU"/>
              </w:rPr>
              <w:t>4</w:t>
            </w:r>
            <w:r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="00697E90" w:rsidRPr="004018E0">
              <w:rPr>
                <w:sz w:val="16"/>
                <w:szCs w:val="16"/>
                <w:lang w:val="ru-RU"/>
              </w:rPr>
              <w:t>и интерфейсный кабель</w:t>
            </w:r>
            <w:r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Pr="004018E0">
              <w:rPr>
                <w:sz w:val="16"/>
                <w:szCs w:val="16"/>
              </w:rPr>
              <w:t>X</w:t>
            </w:r>
            <w:r w:rsidRPr="004018E0">
              <w:rPr>
                <w:sz w:val="16"/>
                <w:szCs w:val="16"/>
                <w:lang w:val="ru-RU"/>
              </w:rPr>
              <w:t>5)</w:t>
            </w:r>
            <w:r w:rsidR="00697E90" w:rsidRPr="004018E0">
              <w:rPr>
                <w:sz w:val="16"/>
                <w:szCs w:val="16"/>
                <w:lang w:val="ru-RU"/>
              </w:rPr>
              <w:t>.</w:t>
            </w:r>
            <w:r w:rsidRPr="004018E0">
              <w:rPr>
                <w:sz w:val="16"/>
                <w:szCs w:val="16"/>
                <w:lang w:val="ru-RU"/>
              </w:rPr>
              <w:t xml:space="preserve"> 2. </w:t>
            </w:r>
            <w:r w:rsidR="00697E90" w:rsidRPr="004018E0">
              <w:rPr>
                <w:sz w:val="16"/>
                <w:szCs w:val="16"/>
                <w:lang w:val="ru-RU"/>
              </w:rPr>
              <w:t>Проверьте правильность работы двигателя шпинделя.</w:t>
            </w:r>
          </w:p>
        </w:tc>
      </w:tr>
      <w:tr w:rsidR="00F02D4A" w:rsidRPr="001E04DD" w:rsidTr="004018E0">
        <w:trPr>
          <w:trHeight w:val="75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E14</w:t>
            </w:r>
          </w:p>
        </w:tc>
        <w:tc>
          <w:tcPr>
            <w:tcW w:w="2236" w:type="dxa"/>
          </w:tcPr>
          <w:p w:rsidR="00F02D4A" w:rsidRPr="004018E0" w:rsidRDefault="00132E9A" w:rsidP="00132E9A">
            <w:pPr>
              <w:pStyle w:val="TableParagraph"/>
              <w:tabs>
                <w:tab w:val="left" w:pos="923"/>
              </w:tabs>
              <w:spacing w:line="333" w:lineRule="auto"/>
              <w:ind w:left="1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Неправильная работа шпинделя</w:t>
            </w:r>
          </w:p>
        </w:tc>
        <w:tc>
          <w:tcPr>
            <w:tcW w:w="8363" w:type="dxa"/>
          </w:tcPr>
          <w:p w:rsidR="00F02D4A" w:rsidRPr="004018E0" w:rsidRDefault="00F02D4A" w:rsidP="00E42732">
            <w:pPr>
              <w:pStyle w:val="TableParagraph"/>
              <w:spacing w:before="48" w:line="333" w:lineRule="auto"/>
              <w:ind w:left="13" w:right="-58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 xml:space="preserve">1. </w:t>
            </w:r>
            <w:r w:rsidR="000A7D7D" w:rsidRPr="004018E0">
              <w:rPr>
                <w:sz w:val="16"/>
                <w:szCs w:val="16"/>
                <w:lang w:val="ru-RU"/>
              </w:rPr>
              <w:t>Проверьте надежность подключения кабеля двигателя шпинделя (блок управления</w:t>
            </w:r>
            <w:r w:rsidR="000A7D7D"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="000A7D7D" w:rsidRPr="004018E0">
              <w:rPr>
                <w:sz w:val="16"/>
                <w:szCs w:val="16"/>
              </w:rPr>
              <w:t>X</w:t>
            </w:r>
            <w:r w:rsidR="000A7D7D" w:rsidRPr="004018E0">
              <w:rPr>
                <w:sz w:val="16"/>
                <w:szCs w:val="16"/>
                <w:lang w:val="ru-RU"/>
              </w:rPr>
              <w:t>4</w:t>
            </w:r>
            <w:r w:rsidR="000A7D7D"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="000A7D7D" w:rsidRPr="004018E0">
              <w:rPr>
                <w:sz w:val="16"/>
                <w:szCs w:val="16"/>
                <w:lang w:val="ru-RU"/>
              </w:rPr>
              <w:t>и интерфейсный кабель</w:t>
            </w:r>
            <w:r w:rsidR="000A7D7D"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="000A7D7D" w:rsidRPr="004018E0">
              <w:rPr>
                <w:sz w:val="16"/>
                <w:szCs w:val="16"/>
              </w:rPr>
              <w:t>X</w:t>
            </w:r>
            <w:r w:rsidR="000A7D7D" w:rsidRPr="004018E0">
              <w:rPr>
                <w:sz w:val="16"/>
                <w:szCs w:val="16"/>
                <w:lang w:val="ru-RU"/>
              </w:rPr>
              <w:t xml:space="preserve">5). </w:t>
            </w:r>
            <w:r w:rsidRPr="004018E0">
              <w:rPr>
                <w:sz w:val="16"/>
                <w:szCs w:val="16"/>
                <w:lang w:val="ru-RU"/>
              </w:rPr>
              <w:t xml:space="preserve">2. </w:t>
            </w:r>
            <w:r w:rsidR="00E42732" w:rsidRPr="004018E0">
              <w:rPr>
                <w:sz w:val="16"/>
                <w:szCs w:val="16"/>
                <w:lang w:val="ru-RU"/>
              </w:rPr>
              <w:t xml:space="preserve">Проверьте, что машина не имеет точек заклинивания. </w:t>
            </w:r>
            <w:r w:rsidRPr="004018E0">
              <w:rPr>
                <w:sz w:val="16"/>
                <w:szCs w:val="16"/>
                <w:lang w:val="ru-RU"/>
              </w:rPr>
              <w:t>3.</w:t>
            </w:r>
            <w:r w:rsidRPr="004018E0">
              <w:rPr>
                <w:spacing w:val="16"/>
                <w:sz w:val="16"/>
                <w:szCs w:val="16"/>
                <w:lang w:val="ru-RU"/>
              </w:rPr>
              <w:t xml:space="preserve"> </w:t>
            </w:r>
            <w:r w:rsidR="000A7D7D" w:rsidRPr="004018E0">
              <w:rPr>
                <w:sz w:val="16"/>
                <w:szCs w:val="16"/>
                <w:lang w:val="ru-RU"/>
              </w:rPr>
              <w:t>Проверьте правильность работы двигателя шпинделя.</w:t>
            </w:r>
          </w:p>
        </w:tc>
      </w:tr>
      <w:tr w:rsidR="00F02D4A" w:rsidRPr="001E04DD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lastRenderedPageBreak/>
              <w:t>E22</w:t>
            </w:r>
          </w:p>
        </w:tc>
        <w:tc>
          <w:tcPr>
            <w:tcW w:w="2236" w:type="dxa"/>
          </w:tcPr>
          <w:p w:rsidR="00F02D4A" w:rsidRPr="004018E0" w:rsidRDefault="00F02D4A" w:rsidP="00F02D4A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:rsidR="00F02D4A" w:rsidRPr="004018E0" w:rsidRDefault="00132E9A" w:rsidP="00132E9A">
            <w:pPr>
              <w:pStyle w:val="TableParagraph"/>
              <w:ind w:left="1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Таймаут при работе шпинделя</w:t>
            </w:r>
          </w:p>
        </w:tc>
        <w:tc>
          <w:tcPr>
            <w:tcW w:w="8363" w:type="dxa"/>
          </w:tcPr>
          <w:p w:rsidR="00F02D4A" w:rsidRPr="004018E0" w:rsidRDefault="00F02D4A" w:rsidP="00C00E67">
            <w:pPr>
              <w:pStyle w:val="TableParagraph"/>
              <w:spacing w:before="67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1.</w:t>
            </w:r>
            <w:r w:rsidRPr="004018E0">
              <w:rPr>
                <w:spacing w:val="10"/>
                <w:sz w:val="16"/>
                <w:szCs w:val="16"/>
                <w:lang w:val="ru-RU"/>
              </w:rPr>
              <w:t xml:space="preserve"> </w:t>
            </w:r>
            <w:r w:rsidR="00C00E67" w:rsidRPr="004018E0">
              <w:rPr>
                <w:sz w:val="16"/>
                <w:szCs w:val="16"/>
                <w:lang w:val="ru-RU"/>
              </w:rPr>
              <w:t>Проверьте, что машина не имеет точек заклинивания.</w:t>
            </w:r>
            <w:r w:rsidRPr="004018E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2.</w:t>
            </w:r>
            <w:r w:rsidRPr="004018E0">
              <w:rPr>
                <w:spacing w:val="8"/>
                <w:sz w:val="16"/>
                <w:szCs w:val="16"/>
                <w:lang w:val="ru-RU"/>
              </w:rPr>
              <w:t xml:space="preserve"> </w:t>
            </w:r>
            <w:r w:rsidR="000A7D7D" w:rsidRPr="004018E0">
              <w:rPr>
                <w:sz w:val="16"/>
                <w:szCs w:val="16"/>
                <w:lang w:val="ru-RU"/>
              </w:rPr>
              <w:t>Проверьте правильность работы двигателя шпинделя.</w:t>
            </w:r>
          </w:p>
        </w:tc>
      </w:tr>
      <w:tr w:rsidR="00F02D4A" w:rsidRPr="004018E0" w:rsidTr="004018E0">
        <w:trPr>
          <w:trHeight w:val="509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</w:rPr>
              <w:t>E</w:t>
            </w:r>
            <w:r w:rsidRPr="004018E0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2236" w:type="dxa"/>
          </w:tcPr>
          <w:p w:rsidR="00F02D4A" w:rsidRPr="004018E0" w:rsidRDefault="00132E9A" w:rsidP="00132E9A">
            <w:pPr>
              <w:pStyle w:val="TableParagraph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Кодер работает ненадлежащим образом</w:t>
            </w:r>
          </w:p>
        </w:tc>
        <w:tc>
          <w:tcPr>
            <w:tcW w:w="8363" w:type="dxa"/>
          </w:tcPr>
          <w:p w:rsidR="00F02D4A" w:rsidRPr="004018E0" w:rsidRDefault="00F02D4A" w:rsidP="000A7D7D">
            <w:pPr>
              <w:pStyle w:val="TableParagraph"/>
              <w:spacing w:before="50"/>
              <w:ind w:left="1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 xml:space="preserve">1. </w:t>
            </w:r>
            <w:r w:rsidR="000A7D7D" w:rsidRPr="004018E0">
              <w:rPr>
                <w:sz w:val="16"/>
                <w:szCs w:val="16"/>
                <w:lang w:val="ru-RU"/>
              </w:rPr>
              <w:t>Проверьте надежность подключения кабеля двигателя шпинделя (блок управления</w:t>
            </w:r>
            <w:r w:rsidR="000A7D7D"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="000A7D7D" w:rsidRPr="004018E0">
              <w:rPr>
                <w:sz w:val="16"/>
                <w:szCs w:val="16"/>
              </w:rPr>
              <w:t>X</w:t>
            </w:r>
            <w:r w:rsidR="000A7D7D" w:rsidRPr="004018E0">
              <w:rPr>
                <w:sz w:val="16"/>
                <w:szCs w:val="16"/>
                <w:lang w:val="ru-RU"/>
              </w:rPr>
              <w:t>4</w:t>
            </w:r>
            <w:r w:rsidR="000A7D7D"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="000A7D7D" w:rsidRPr="004018E0">
              <w:rPr>
                <w:sz w:val="16"/>
                <w:szCs w:val="16"/>
                <w:lang w:val="ru-RU"/>
              </w:rPr>
              <w:t>и интерфейсный кабель</w:t>
            </w:r>
            <w:r w:rsidR="000A7D7D" w:rsidRPr="004018E0">
              <w:rPr>
                <w:spacing w:val="21"/>
                <w:sz w:val="16"/>
                <w:szCs w:val="16"/>
                <w:lang w:val="ru-RU"/>
              </w:rPr>
              <w:t xml:space="preserve"> </w:t>
            </w:r>
            <w:r w:rsidR="000A7D7D" w:rsidRPr="004018E0">
              <w:rPr>
                <w:sz w:val="16"/>
                <w:szCs w:val="16"/>
              </w:rPr>
              <w:t>X</w:t>
            </w:r>
            <w:r w:rsidR="000A7D7D" w:rsidRPr="004018E0">
              <w:rPr>
                <w:sz w:val="16"/>
                <w:szCs w:val="16"/>
                <w:lang w:val="ru-RU"/>
              </w:rPr>
              <w:t xml:space="preserve">5). </w:t>
            </w:r>
            <w:r w:rsidRPr="004018E0">
              <w:rPr>
                <w:sz w:val="16"/>
                <w:szCs w:val="16"/>
                <w:lang w:val="ru-RU"/>
              </w:rPr>
              <w:t>2</w:t>
            </w:r>
            <w:r w:rsidR="000A7D7D" w:rsidRPr="004018E0">
              <w:rPr>
                <w:sz w:val="16"/>
                <w:szCs w:val="16"/>
                <w:lang w:val="ru-RU"/>
              </w:rPr>
              <w:t>. Проверьте</w:t>
            </w:r>
            <w:r w:rsidR="000A7D7D" w:rsidRPr="004018E0">
              <w:rPr>
                <w:sz w:val="16"/>
                <w:szCs w:val="16"/>
              </w:rPr>
              <w:t xml:space="preserve"> </w:t>
            </w:r>
            <w:r w:rsidR="000A7D7D" w:rsidRPr="004018E0">
              <w:rPr>
                <w:sz w:val="16"/>
                <w:szCs w:val="16"/>
                <w:lang w:val="ru-RU"/>
              </w:rPr>
              <w:t>правильность</w:t>
            </w:r>
            <w:r w:rsidR="000A7D7D" w:rsidRPr="004018E0">
              <w:rPr>
                <w:sz w:val="16"/>
                <w:szCs w:val="16"/>
              </w:rPr>
              <w:t xml:space="preserve"> </w:t>
            </w:r>
            <w:r w:rsidR="000A7D7D" w:rsidRPr="004018E0">
              <w:rPr>
                <w:sz w:val="16"/>
                <w:szCs w:val="16"/>
                <w:lang w:val="ru-RU"/>
              </w:rPr>
              <w:t>работы</w:t>
            </w:r>
            <w:r w:rsidR="000A7D7D" w:rsidRPr="004018E0">
              <w:rPr>
                <w:sz w:val="16"/>
                <w:szCs w:val="16"/>
              </w:rPr>
              <w:t xml:space="preserve"> </w:t>
            </w:r>
            <w:r w:rsidR="000A7D7D" w:rsidRPr="004018E0">
              <w:rPr>
                <w:sz w:val="16"/>
                <w:szCs w:val="16"/>
                <w:lang w:val="ru-RU"/>
              </w:rPr>
              <w:t>двигателя</w:t>
            </w:r>
            <w:r w:rsidR="000A7D7D" w:rsidRPr="004018E0">
              <w:rPr>
                <w:sz w:val="16"/>
                <w:szCs w:val="16"/>
              </w:rPr>
              <w:t xml:space="preserve"> </w:t>
            </w:r>
            <w:r w:rsidR="000A7D7D" w:rsidRPr="004018E0">
              <w:rPr>
                <w:sz w:val="16"/>
                <w:szCs w:val="16"/>
                <w:lang w:val="ru-RU"/>
              </w:rPr>
              <w:t>шпинделя</w:t>
            </w:r>
            <w:r w:rsidR="000A7D7D" w:rsidRPr="004018E0">
              <w:rPr>
                <w:sz w:val="16"/>
                <w:szCs w:val="16"/>
              </w:rPr>
              <w:t>.</w:t>
            </w:r>
          </w:p>
        </w:tc>
      </w:tr>
      <w:tr w:rsidR="00F02D4A" w:rsidRPr="001E04DD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E40</w:t>
            </w:r>
          </w:p>
        </w:tc>
        <w:tc>
          <w:tcPr>
            <w:tcW w:w="2236" w:type="dxa"/>
          </w:tcPr>
          <w:p w:rsidR="00F02D4A" w:rsidRPr="004018E0" w:rsidRDefault="00132E9A" w:rsidP="00132E9A">
            <w:pPr>
              <w:pStyle w:val="TableParagraph"/>
              <w:tabs>
                <w:tab w:val="left" w:pos="558"/>
              </w:tabs>
              <w:spacing w:before="48"/>
              <w:ind w:left="1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Исключение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компонента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связи</w:t>
            </w:r>
          </w:p>
        </w:tc>
        <w:tc>
          <w:tcPr>
            <w:tcW w:w="8363" w:type="dxa"/>
          </w:tcPr>
          <w:p w:rsidR="00F02D4A" w:rsidRPr="004018E0" w:rsidRDefault="00C00E67" w:rsidP="00C00E67">
            <w:pPr>
              <w:pStyle w:val="TableParagraph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Отключите питание</w:t>
            </w:r>
            <w:r w:rsidR="00F02D4A" w:rsidRPr="004018E0">
              <w:rPr>
                <w:sz w:val="16"/>
                <w:szCs w:val="16"/>
                <w:lang w:val="ru-RU"/>
              </w:rPr>
              <w:t xml:space="preserve">, </w:t>
            </w:r>
            <w:r w:rsidRPr="004018E0">
              <w:rPr>
                <w:sz w:val="16"/>
                <w:szCs w:val="16"/>
                <w:lang w:val="ru-RU"/>
              </w:rPr>
              <w:t>если ошибка повторяется, замените электронную панель управления.</w:t>
            </w:r>
          </w:p>
        </w:tc>
      </w:tr>
      <w:tr w:rsidR="00F02D4A" w:rsidRPr="001E04DD" w:rsidTr="004018E0">
        <w:trPr>
          <w:trHeight w:val="27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49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E45</w:t>
            </w:r>
          </w:p>
        </w:tc>
        <w:tc>
          <w:tcPr>
            <w:tcW w:w="2236" w:type="dxa"/>
          </w:tcPr>
          <w:p w:rsidR="00F02D4A" w:rsidRPr="004018E0" w:rsidRDefault="00132E9A" w:rsidP="00132E9A">
            <w:pPr>
              <w:pStyle w:val="TableParagraph"/>
              <w:spacing w:before="49"/>
              <w:ind w:left="1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Ошибка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чтения</w:t>
            </w:r>
            <w:r w:rsidRPr="004018E0">
              <w:rPr>
                <w:sz w:val="16"/>
                <w:szCs w:val="16"/>
              </w:rPr>
              <w:t xml:space="preserve"> FLASH</w:t>
            </w:r>
          </w:p>
        </w:tc>
        <w:tc>
          <w:tcPr>
            <w:tcW w:w="8363" w:type="dxa"/>
          </w:tcPr>
          <w:p w:rsidR="00F02D4A" w:rsidRPr="004018E0" w:rsidRDefault="00C00E67" w:rsidP="00F02D4A">
            <w:pPr>
              <w:pStyle w:val="TableParagraph"/>
              <w:spacing w:before="49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Отключите питание, если ошибка повторяется, замените электронную панель управления.</w:t>
            </w:r>
          </w:p>
        </w:tc>
      </w:tr>
      <w:tr w:rsidR="00F02D4A" w:rsidRPr="001E04DD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E53</w:t>
            </w:r>
          </w:p>
        </w:tc>
        <w:tc>
          <w:tcPr>
            <w:tcW w:w="2236" w:type="dxa"/>
          </w:tcPr>
          <w:p w:rsidR="00F02D4A" w:rsidRPr="004018E0" w:rsidRDefault="00132E9A" w:rsidP="00132E9A">
            <w:pPr>
              <w:pStyle w:val="TableParagraph"/>
              <w:spacing w:before="50"/>
              <w:ind w:left="13" w:right="-15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Перегрузка по току двигателя прижимной лапки</w:t>
            </w:r>
          </w:p>
        </w:tc>
        <w:tc>
          <w:tcPr>
            <w:tcW w:w="8363" w:type="dxa"/>
          </w:tcPr>
          <w:p w:rsidR="00F02D4A" w:rsidRPr="004018E0" w:rsidRDefault="00F02D4A" w:rsidP="00F02D4A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C00E67" w:rsidP="00C00E67">
            <w:pPr>
              <w:pStyle w:val="TableParagraph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Отключите питание и проверьте правильность работы</w:t>
            </w:r>
            <w:r w:rsidR="004E04AC">
              <w:rPr>
                <w:sz w:val="16"/>
                <w:szCs w:val="16"/>
                <w:lang w:val="ru-RU"/>
              </w:rPr>
              <w:t>.</w:t>
            </w:r>
            <w:r w:rsidR="006B1D87">
              <w:rPr>
                <w:sz w:val="16"/>
                <w:szCs w:val="16"/>
                <w:lang w:val="ru-RU"/>
              </w:rPr>
              <w:t xml:space="preserve"> </w:t>
            </w:r>
          </w:p>
        </w:tc>
      </w:tr>
      <w:tr w:rsidR="00F02D4A" w:rsidRPr="001E04DD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1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E54</w:t>
            </w:r>
          </w:p>
        </w:tc>
        <w:tc>
          <w:tcPr>
            <w:tcW w:w="2236" w:type="dxa"/>
          </w:tcPr>
          <w:p w:rsidR="00F02D4A" w:rsidRPr="004018E0" w:rsidRDefault="00132E9A" w:rsidP="00132E9A">
            <w:pPr>
              <w:pStyle w:val="TableParagraph"/>
              <w:spacing w:before="48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Превышены пороговые значения двигателя лапки</w:t>
            </w:r>
          </w:p>
        </w:tc>
        <w:tc>
          <w:tcPr>
            <w:tcW w:w="8363" w:type="dxa"/>
          </w:tcPr>
          <w:p w:rsidR="00F02D4A" w:rsidRPr="004018E0" w:rsidRDefault="00B35826" w:rsidP="00B35826">
            <w:pPr>
              <w:pStyle w:val="TableParagraph"/>
              <w:spacing w:before="48"/>
              <w:ind w:left="13" w:right="-44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Пожалуйста, отключите питание и проверьте правильность работы датчика исходного положения и ось двигателя.</w:t>
            </w:r>
          </w:p>
        </w:tc>
      </w:tr>
      <w:tr w:rsidR="00F02D4A" w:rsidRPr="001E04DD" w:rsidTr="004018E0">
        <w:trPr>
          <w:trHeight w:val="27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49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E57</w:t>
            </w:r>
          </w:p>
        </w:tc>
        <w:tc>
          <w:tcPr>
            <w:tcW w:w="2236" w:type="dxa"/>
          </w:tcPr>
          <w:p w:rsidR="00F02D4A" w:rsidRPr="004018E0" w:rsidRDefault="0014138A" w:rsidP="0014138A">
            <w:pPr>
              <w:pStyle w:val="TableParagraph"/>
              <w:spacing w:before="49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 xml:space="preserve">Ошибка, выявленная контролем по четности </w:t>
            </w:r>
            <w:r w:rsidR="00F02D4A" w:rsidRPr="004018E0">
              <w:rPr>
                <w:sz w:val="16"/>
                <w:szCs w:val="16"/>
              </w:rPr>
              <w:t>SPI</w:t>
            </w:r>
          </w:p>
        </w:tc>
        <w:tc>
          <w:tcPr>
            <w:tcW w:w="8363" w:type="dxa"/>
          </w:tcPr>
          <w:p w:rsidR="00F02D4A" w:rsidRPr="004018E0" w:rsidRDefault="00B35826" w:rsidP="00B35826">
            <w:pPr>
              <w:pStyle w:val="TableParagraph"/>
              <w:spacing w:before="49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Перезапустите устройство без отключения питания. Если ошибка повторяется, проверьте аппаратное обеспечение системы.</w:t>
            </w:r>
          </w:p>
        </w:tc>
      </w:tr>
      <w:tr w:rsidR="00F02D4A" w:rsidRPr="001E04DD" w:rsidTr="004018E0">
        <w:trPr>
          <w:trHeight w:val="27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50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E58</w:t>
            </w:r>
          </w:p>
        </w:tc>
        <w:tc>
          <w:tcPr>
            <w:tcW w:w="2236" w:type="dxa"/>
          </w:tcPr>
          <w:p w:rsidR="00F02D4A" w:rsidRPr="004018E0" w:rsidRDefault="0014138A" w:rsidP="00F02D4A">
            <w:pPr>
              <w:pStyle w:val="TableParagraph"/>
              <w:spacing w:before="50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Ошибка команды</w:t>
            </w:r>
          </w:p>
        </w:tc>
        <w:tc>
          <w:tcPr>
            <w:tcW w:w="8363" w:type="dxa"/>
          </w:tcPr>
          <w:p w:rsidR="00F02D4A" w:rsidRPr="004018E0" w:rsidRDefault="00B35826" w:rsidP="00F02D4A">
            <w:pPr>
              <w:pStyle w:val="TableParagraph"/>
              <w:spacing w:before="50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Перезапустите устройство без отключения питания. Если ошибка повторяется, проверьте аппаратное обеспечение системы.</w:t>
            </w:r>
          </w:p>
        </w:tc>
      </w:tr>
      <w:tr w:rsidR="00F02D4A" w:rsidRPr="001E04DD" w:rsidTr="004018E0">
        <w:trPr>
          <w:trHeight w:val="27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48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E77</w:t>
            </w:r>
          </w:p>
        </w:tc>
        <w:tc>
          <w:tcPr>
            <w:tcW w:w="2236" w:type="dxa"/>
          </w:tcPr>
          <w:p w:rsidR="00F02D4A" w:rsidRPr="004018E0" w:rsidRDefault="0014138A" w:rsidP="0014138A">
            <w:pPr>
              <w:pStyle w:val="TableParagraph"/>
              <w:spacing w:before="48"/>
              <w:ind w:left="13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Ошибка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записи</w:t>
            </w:r>
            <w:r w:rsidRPr="004018E0">
              <w:rPr>
                <w:sz w:val="16"/>
                <w:szCs w:val="16"/>
              </w:rPr>
              <w:t xml:space="preserve"> FLASH</w:t>
            </w:r>
          </w:p>
        </w:tc>
        <w:tc>
          <w:tcPr>
            <w:tcW w:w="8363" w:type="dxa"/>
          </w:tcPr>
          <w:p w:rsidR="00F02D4A" w:rsidRPr="004018E0" w:rsidRDefault="00B35826" w:rsidP="00F02D4A">
            <w:pPr>
              <w:pStyle w:val="TableParagraph"/>
              <w:spacing w:before="48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Перезапустите устройство без отключения питания. Если ошибка повторяется, проверьте аппаратное обеспечение системы.</w:t>
            </w:r>
          </w:p>
        </w:tc>
      </w:tr>
      <w:tr w:rsidR="00F02D4A" w:rsidRPr="004018E0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E84</w:t>
            </w:r>
          </w:p>
        </w:tc>
        <w:tc>
          <w:tcPr>
            <w:tcW w:w="2236" w:type="dxa"/>
          </w:tcPr>
          <w:p w:rsidR="00F02D4A" w:rsidRPr="004018E0" w:rsidRDefault="0014138A" w:rsidP="0014138A">
            <w:pPr>
              <w:pStyle w:val="TableParagraph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Ненадлежащая работа охлаждающего вентилятора</w:t>
            </w:r>
          </w:p>
        </w:tc>
        <w:tc>
          <w:tcPr>
            <w:tcW w:w="8363" w:type="dxa"/>
          </w:tcPr>
          <w:p w:rsidR="00F02D4A" w:rsidRPr="004018E0" w:rsidRDefault="00F02D4A" w:rsidP="0094639F">
            <w:pPr>
              <w:pStyle w:val="TableParagraph"/>
              <w:spacing w:before="49"/>
              <w:ind w:left="13" w:right="-44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 xml:space="preserve">1. </w:t>
            </w:r>
            <w:r w:rsidR="0094639F" w:rsidRPr="004018E0">
              <w:rPr>
                <w:sz w:val="16"/>
                <w:szCs w:val="16"/>
                <w:lang w:val="ru-RU"/>
              </w:rPr>
              <w:t>Проверьте правильность подключения и работы охлаждающего вентилятора.</w:t>
            </w:r>
            <w:r w:rsidRPr="004018E0">
              <w:rPr>
                <w:sz w:val="16"/>
                <w:szCs w:val="16"/>
                <w:lang w:val="ru-RU"/>
              </w:rPr>
              <w:t xml:space="preserve"> 2. </w:t>
            </w:r>
            <w:r w:rsidR="0094639F" w:rsidRPr="004018E0">
              <w:rPr>
                <w:sz w:val="16"/>
                <w:szCs w:val="16"/>
                <w:lang w:val="ru-RU"/>
              </w:rPr>
              <w:t>Проверьте работоспособность охлаждающего вентилятора.</w:t>
            </w:r>
          </w:p>
        </w:tc>
      </w:tr>
      <w:tr w:rsidR="00F02D4A" w:rsidRPr="004018E0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</w:rPr>
              <w:t>E</w:t>
            </w:r>
            <w:r w:rsidRPr="004018E0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2236" w:type="dxa"/>
          </w:tcPr>
          <w:p w:rsidR="00F02D4A" w:rsidRPr="004018E0" w:rsidRDefault="0014138A" w:rsidP="0014138A">
            <w:pPr>
              <w:pStyle w:val="TableParagraph"/>
              <w:spacing w:before="50"/>
              <w:ind w:left="13" w:right="-15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Ошибка чтения параметров панели управления</w:t>
            </w:r>
          </w:p>
        </w:tc>
        <w:tc>
          <w:tcPr>
            <w:tcW w:w="8363" w:type="dxa"/>
          </w:tcPr>
          <w:p w:rsidR="00F02D4A" w:rsidRPr="004018E0" w:rsidRDefault="00AD0F0C" w:rsidP="00AD0F0C">
            <w:pPr>
              <w:pStyle w:val="TableParagraph"/>
              <w:spacing w:before="50"/>
              <w:ind w:left="13" w:right="-44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Отключите питание. При этом при повторном запуске устройства произойдет автоматическая инициализация параметров</w:t>
            </w:r>
            <w:r w:rsidR="00F02D4A" w:rsidRPr="004018E0">
              <w:rPr>
                <w:sz w:val="16"/>
                <w:szCs w:val="16"/>
                <w:lang w:val="ru-RU"/>
              </w:rPr>
              <w:t xml:space="preserve">. </w:t>
            </w:r>
            <w:r w:rsidRPr="004018E0">
              <w:rPr>
                <w:sz w:val="16"/>
                <w:szCs w:val="16"/>
                <w:lang w:val="ru-RU"/>
              </w:rPr>
              <w:t>Если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ошибка</w:t>
            </w:r>
            <w:r w:rsidRPr="004018E0">
              <w:rPr>
                <w:sz w:val="16"/>
                <w:szCs w:val="16"/>
              </w:rPr>
              <w:t xml:space="preserve"> </w:t>
            </w:r>
            <w:r w:rsidRPr="004018E0">
              <w:rPr>
                <w:sz w:val="16"/>
                <w:szCs w:val="16"/>
                <w:lang w:val="ru-RU"/>
              </w:rPr>
              <w:t>повторяется</w:t>
            </w:r>
            <w:r w:rsidR="00F02D4A" w:rsidRPr="004018E0">
              <w:rPr>
                <w:sz w:val="16"/>
                <w:szCs w:val="16"/>
              </w:rPr>
              <w:t xml:space="preserve">, </w:t>
            </w:r>
            <w:r w:rsidRPr="004018E0">
              <w:rPr>
                <w:sz w:val="16"/>
                <w:szCs w:val="16"/>
                <w:lang w:val="ru-RU"/>
              </w:rPr>
              <w:t>замените электронную панель управления.</w:t>
            </w:r>
          </w:p>
        </w:tc>
      </w:tr>
      <w:tr w:rsidR="00F02D4A" w:rsidRPr="001E04DD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E86</w:t>
            </w:r>
          </w:p>
        </w:tc>
        <w:tc>
          <w:tcPr>
            <w:tcW w:w="2236" w:type="dxa"/>
          </w:tcPr>
          <w:p w:rsidR="00F02D4A" w:rsidRPr="004018E0" w:rsidRDefault="0014138A" w:rsidP="00F02D4A">
            <w:pPr>
              <w:pStyle w:val="TableParagraph"/>
              <w:spacing w:before="68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Ошибка области хранения параметров панели управления</w:t>
            </w:r>
          </w:p>
        </w:tc>
        <w:tc>
          <w:tcPr>
            <w:tcW w:w="8363" w:type="dxa"/>
          </w:tcPr>
          <w:p w:rsidR="00F02D4A" w:rsidRPr="004018E0" w:rsidRDefault="00F02D4A" w:rsidP="00F02D4A">
            <w:pPr>
              <w:pStyle w:val="TableParagraph"/>
              <w:spacing w:before="1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AD0F0C" w:rsidP="00F02D4A">
            <w:pPr>
              <w:pStyle w:val="TableParagraph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Перезапустите устройство без отключения питания. Если ошибка повторяется, проверьте аппаратное обеспечение системы.</w:t>
            </w:r>
          </w:p>
        </w:tc>
      </w:tr>
      <w:tr w:rsidR="00F02D4A" w:rsidRPr="001E04DD" w:rsidTr="004018E0">
        <w:trPr>
          <w:trHeight w:val="510"/>
        </w:trPr>
        <w:tc>
          <w:tcPr>
            <w:tcW w:w="344" w:type="dxa"/>
          </w:tcPr>
          <w:p w:rsidR="00F02D4A" w:rsidRPr="004018E0" w:rsidRDefault="00F02D4A" w:rsidP="00F02D4A">
            <w:pPr>
              <w:pStyle w:val="TableParagraph"/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F02D4A" w:rsidRPr="004018E0" w:rsidRDefault="00F02D4A" w:rsidP="00F02D4A">
            <w:pPr>
              <w:pStyle w:val="TableParagraph"/>
              <w:ind w:left="29" w:right="23"/>
              <w:jc w:val="center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</w:rPr>
              <w:t>E87</w:t>
            </w:r>
          </w:p>
        </w:tc>
        <w:tc>
          <w:tcPr>
            <w:tcW w:w="2236" w:type="dxa"/>
          </w:tcPr>
          <w:p w:rsidR="00F02D4A" w:rsidRPr="004018E0" w:rsidRDefault="0014138A" w:rsidP="0014138A">
            <w:pPr>
              <w:pStyle w:val="TableParagraph"/>
              <w:spacing w:before="49"/>
              <w:ind w:left="13" w:right="-15"/>
              <w:rPr>
                <w:sz w:val="16"/>
                <w:szCs w:val="16"/>
              </w:rPr>
            </w:pPr>
            <w:r w:rsidRPr="004018E0">
              <w:rPr>
                <w:sz w:val="16"/>
                <w:szCs w:val="16"/>
                <w:lang w:val="ru-RU"/>
              </w:rPr>
              <w:t>Ненадлежащее перемещение прижимной лапки</w:t>
            </w:r>
          </w:p>
        </w:tc>
        <w:tc>
          <w:tcPr>
            <w:tcW w:w="8363" w:type="dxa"/>
          </w:tcPr>
          <w:p w:rsidR="00F02D4A" w:rsidRPr="004018E0" w:rsidRDefault="00AD0F0C" w:rsidP="00F02D4A">
            <w:pPr>
              <w:pStyle w:val="TableParagraph"/>
              <w:spacing w:before="67"/>
              <w:ind w:left="13"/>
              <w:rPr>
                <w:sz w:val="16"/>
                <w:szCs w:val="16"/>
                <w:lang w:val="ru-RU"/>
              </w:rPr>
            </w:pPr>
            <w:r w:rsidRPr="004018E0">
              <w:rPr>
                <w:sz w:val="16"/>
                <w:szCs w:val="16"/>
                <w:lang w:val="ru-RU"/>
              </w:rPr>
              <w:t>Пожалуйста, отключите питание и проверьте правильность работы датчика исходного положения и ось двигателя.</w:t>
            </w:r>
          </w:p>
        </w:tc>
      </w:tr>
    </w:tbl>
    <w:p w:rsidR="003E5F3F" w:rsidRPr="00AD0F0C" w:rsidRDefault="00AD0F0C" w:rsidP="00D25A98">
      <w:pPr>
        <w:pStyle w:val="a5"/>
        <w:numPr>
          <w:ilvl w:val="0"/>
          <w:numId w:val="12"/>
        </w:numPr>
        <w:tabs>
          <w:tab w:val="left" w:pos="333"/>
        </w:tabs>
        <w:spacing w:before="53"/>
        <w:ind w:hanging="114"/>
        <w:rPr>
          <w:b/>
          <w:sz w:val="15"/>
          <w:lang w:val="ru-RU"/>
        </w:rPr>
      </w:pPr>
      <w:r>
        <w:rPr>
          <w:b/>
          <w:sz w:val="15"/>
          <w:lang w:val="ru-RU"/>
        </w:rPr>
        <w:t>Сравнительная</w:t>
      </w:r>
      <w:r w:rsidRPr="00AD0F0C">
        <w:rPr>
          <w:b/>
          <w:sz w:val="15"/>
          <w:lang w:val="ru-RU"/>
        </w:rPr>
        <w:t xml:space="preserve"> </w:t>
      </w:r>
      <w:r>
        <w:rPr>
          <w:b/>
          <w:sz w:val="15"/>
          <w:lang w:val="ru-RU"/>
        </w:rPr>
        <w:t>таблица</w:t>
      </w:r>
      <w:r w:rsidRPr="00AD0F0C">
        <w:rPr>
          <w:b/>
          <w:sz w:val="15"/>
          <w:lang w:val="ru-RU"/>
        </w:rPr>
        <w:t xml:space="preserve"> </w:t>
      </w:r>
      <w:r>
        <w:rPr>
          <w:b/>
          <w:sz w:val="15"/>
          <w:lang w:val="ru-RU"/>
        </w:rPr>
        <w:t>шрифтов</w:t>
      </w:r>
      <w:r w:rsidRPr="00AD0F0C">
        <w:rPr>
          <w:b/>
          <w:sz w:val="15"/>
          <w:lang w:val="ru-RU"/>
        </w:rPr>
        <w:t xml:space="preserve"> </w:t>
      </w:r>
      <w:r>
        <w:rPr>
          <w:b/>
          <w:sz w:val="15"/>
          <w:lang w:val="ru-RU"/>
        </w:rPr>
        <w:t>ЖК</w:t>
      </w:r>
      <w:r w:rsidRPr="00AD0F0C">
        <w:rPr>
          <w:b/>
          <w:sz w:val="15"/>
          <w:lang w:val="ru-RU"/>
        </w:rPr>
        <w:t>-</w:t>
      </w:r>
      <w:r>
        <w:rPr>
          <w:b/>
          <w:sz w:val="15"/>
          <w:lang w:val="ru-RU"/>
        </w:rPr>
        <w:t>экрана</w:t>
      </w:r>
      <w:r w:rsidRPr="00AD0F0C">
        <w:rPr>
          <w:b/>
          <w:sz w:val="15"/>
          <w:lang w:val="ru-RU"/>
        </w:rPr>
        <w:t xml:space="preserve"> </w:t>
      </w:r>
      <w:r>
        <w:rPr>
          <w:b/>
          <w:sz w:val="15"/>
          <w:lang w:val="ru-RU"/>
        </w:rPr>
        <w:t>и</w:t>
      </w:r>
      <w:r w:rsidRPr="00AD0F0C">
        <w:rPr>
          <w:b/>
          <w:sz w:val="15"/>
          <w:lang w:val="ru-RU"/>
        </w:rPr>
        <w:t xml:space="preserve"> </w:t>
      </w:r>
      <w:r>
        <w:rPr>
          <w:b/>
          <w:sz w:val="15"/>
          <w:lang w:val="ru-RU"/>
        </w:rPr>
        <w:t>фактических шрифтов</w:t>
      </w:r>
    </w:p>
    <w:p w:rsidR="003E5F3F" w:rsidRPr="004018E0" w:rsidRDefault="00B16C89" w:rsidP="004018E0">
      <w:pPr>
        <w:pStyle w:val="a5"/>
        <w:numPr>
          <w:ilvl w:val="1"/>
          <w:numId w:val="16"/>
        </w:numPr>
        <w:tabs>
          <w:tab w:val="left" w:pos="446"/>
        </w:tabs>
        <w:spacing w:before="126"/>
        <w:rPr>
          <w:b/>
          <w:sz w:val="15"/>
        </w:rPr>
      </w:pPr>
      <w:r w:rsidRPr="004018E0">
        <w:rPr>
          <w:b/>
          <w:sz w:val="15"/>
          <w:lang w:val="ru-RU"/>
        </w:rPr>
        <w:t>Арабские цифры</w:t>
      </w: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638"/>
        <w:gridCol w:w="608"/>
        <w:gridCol w:w="608"/>
        <w:gridCol w:w="608"/>
        <w:gridCol w:w="608"/>
        <w:gridCol w:w="608"/>
        <w:gridCol w:w="608"/>
        <w:gridCol w:w="608"/>
        <w:gridCol w:w="608"/>
        <w:gridCol w:w="611"/>
      </w:tblGrid>
      <w:tr w:rsidR="004018E0" w:rsidRPr="00934972" w:rsidTr="004018E0">
        <w:trPr>
          <w:trHeight w:val="240"/>
        </w:trPr>
        <w:tc>
          <w:tcPr>
            <w:tcW w:w="1140" w:type="dxa"/>
          </w:tcPr>
          <w:p w:rsidR="004018E0" w:rsidRDefault="004018E0" w:rsidP="004018E0">
            <w:pPr>
              <w:pStyle w:val="TableParagraph"/>
              <w:spacing w:before="52" w:line="168" w:lineRule="exact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Действительное значение</w:t>
            </w:r>
          </w:p>
        </w:tc>
        <w:tc>
          <w:tcPr>
            <w:tcW w:w="63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55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0</w:t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86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1</w:t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84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2</w:t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82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3</w:t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86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4</w:t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84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5</w:t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82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6</w:t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86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7</w:t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84"/>
              <w:jc w:val="center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8</w:t>
            </w:r>
          </w:p>
        </w:tc>
        <w:tc>
          <w:tcPr>
            <w:tcW w:w="611" w:type="dxa"/>
          </w:tcPr>
          <w:p w:rsidR="004018E0" w:rsidRPr="00934972" w:rsidRDefault="004018E0" w:rsidP="004018E0">
            <w:pPr>
              <w:pStyle w:val="TableParagraph"/>
              <w:spacing w:before="52" w:line="168" w:lineRule="exact"/>
              <w:ind w:left="358"/>
              <w:rPr>
                <w:sz w:val="14"/>
                <w:szCs w:val="14"/>
              </w:rPr>
            </w:pPr>
            <w:r w:rsidRPr="00934972">
              <w:rPr>
                <w:w w:val="99"/>
                <w:sz w:val="14"/>
                <w:szCs w:val="14"/>
              </w:rPr>
              <w:t>9</w:t>
            </w:r>
          </w:p>
        </w:tc>
      </w:tr>
      <w:tr w:rsidR="004018E0" w:rsidRPr="00934972" w:rsidTr="004018E0">
        <w:trPr>
          <w:trHeight w:val="624"/>
        </w:trPr>
        <w:tc>
          <w:tcPr>
            <w:tcW w:w="1140" w:type="dxa"/>
          </w:tcPr>
          <w:p w:rsidR="004018E0" w:rsidRDefault="004018E0" w:rsidP="004018E0">
            <w:pPr>
              <w:pStyle w:val="TableParagraph"/>
              <w:ind w:right="-6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Отображаемое значение</w:t>
            </w:r>
          </w:p>
        </w:tc>
        <w:tc>
          <w:tcPr>
            <w:tcW w:w="638" w:type="dxa"/>
          </w:tcPr>
          <w:p w:rsidR="004018E0" w:rsidRPr="00934972" w:rsidRDefault="004018E0" w:rsidP="004018E0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35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5B086330" wp14:editId="6BD21E26">
                  <wp:extent cx="178117" cy="307657"/>
                  <wp:effectExtent l="0" t="0" r="0" b="0"/>
                  <wp:docPr id="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" cy="30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" w:after="1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415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76DB7F5A" wp14:editId="5DB1A118">
                  <wp:extent cx="65128" cy="242887"/>
                  <wp:effectExtent l="0" t="0" r="0" b="0"/>
                  <wp:docPr id="9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8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10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027E0A3C" wp14:editId="385B6495">
                  <wp:extent cx="187243" cy="291464"/>
                  <wp:effectExtent l="0" t="0" r="0" b="0"/>
                  <wp:docPr id="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43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36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252E783B" wp14:editId="02C74096">
                  <wp:extent cx="179102" cy="315753"/>
                  <wp:effectExtent l="0" t="0" r="0" b="0"/>
                  <wp:docPr id="10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2" cy="31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5" w:after="1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36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3105631B" wp14:editId="36B7C785">
                  <wp:extent cx="179102" cy="259080"/>
                  <wp:effectExtent l="0" t="0" r="0" b="0"/>
                  <wp:docPr id="10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2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10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436E1973" wp14:editId="71D32C56">
                  <wp:extent cx="187243" cy="307657"/>
                  <wp:effectExtent l="0" t="0" r="0" b="0"/>
                  <wp:docPr id="10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43" cy="30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11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10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4D58DE18" wp14:editId="654D2C7D">
                  <wp:extent cx="187243" cy="323850"/>
                  <wp:effectExtent l="0" t="0" r="0" b="0"/>
                  <wp:docPr id="10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43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4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10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5CB09538" wp14:editId="7D596F10">
                  <wp:extent cx="179102" cy="291464"/>
                  <wp:effectExtent l="0" t="0" r="0" b="0"/>
                  <wp:docPr id="10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2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:rsidR="004018E0" w:rsidRPr="00934972" w:rsidRDefault="004018E0" w:rsidP="004018E0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36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6B06C454" wp14:editId="7DA6ACBE">
                  <wp:extent cx="179102" cy="299561"/>
                  <wp:effectExtent l="0" t="0" r="0" b="0"/>
                  <wp:docPr id="11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2" cy="2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" w:type="dxa"/>
          </w:tcPr>
          <w:p w:rsidR="004018E0" w:rsidRPr="00934972" w:rsidRDefault="004018E0" w:rsidP="004018E0">
            <w:pPr>
              <w:pStyle w:val="TableParagraph"/>
              <w:spacing w:before="2"/>
              <w:rPr>
                <w:b/>
                <w:sz w:val="14"/>
                <w:szCs w:val="14"/>
              </w:rPr>
            </w:pPr>
          </w:p>
          <w:p w:rsidR="004018E0" w:rsidRPr="00934972" w:rsidRDefault="004018E0" w:rsidP="004018E0">
            <w:pPr>
              <w:pStyle w:val="TableParagraph"/>
              <w:ind w:left="223"/>
              <w:rPr>
                <w:sz w:val="14"/>
                <w:szCs w:val="14"/>
              </w:rPr>
            </w:pPr>
            <w:r w:rsidRPr="00934972">
              <w:rPr>
                <w:noProof/>
                <w:sz w:val="14"/>
                <w:szCs w:val="14"/>
                <w:lang w:val="ru-RU" w:eastAsia="ru-RU"/>
              </w:rPr>
              <w:drawing>
                <wp:inline distT="0" distB="0" distL="0" distR="0" wp14:anchorId="7E3DFA51" wp14:editId="2AB8FB06">
                  <wp:extent cx="188367" cy="291464"/>
                  <wp:effectExtent l="0" t="0" r="0" b="0"/>
                  <wp:docPr id="11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7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8E0" w:rsidRDefault="004018E0" w:rsidP="004018E0">
      <w:pPr>
        <w:tabs>
          <w:tab w:val="left" w:pos="446"/>
        </w:tabs>
        <w:spacing w:before="126"/>
        <w:rPr>
          <w:b/>
          <w:sz w:val="15"/>
        </w:rPr>
      </w:pPr>
    </w:p>
    <w:p w:rsidR="004018E0" w:rsidRDefault="004018E0" w:rsidP="004018E0">
      <w:pPr>
        <w:tabs>
          <w:tab w:val="left" w:pos="446"/>
        </w:tabs>
        <w:spacing w:before="126"/>
        <w:rPr>
          <w:b/>
          <w:sz w:val="15"/>
        </w:rPr>
      </w:pPr>
    </w:p>
    <w:p w:rsidR="004018E0" w:rsidRDefault="004018E0" w:rsidP="004018E0">
      <w:pPr>
        <w:tabs>
          <w:tab w:val="left" w:pos="446"/>
        </w:tabs>
        <w:spacing w:before="126"/>
        <w:rPr>
          <w:b/>
          <w:sz w:val="15"/>
        </w:rPr>
      </w:pPr>
    </w:p>
    <w:p w:rsidR="004018E0" w:rsidRPr="004018E0" w:rsidRDefault="004018E0" w:rsidP="004018E0">
      <w:pPr>
        <w:tabs>
          <w:tab w:val="left" w:pos="446"/>
        </w:tabs>
        <w:spacing w:before="126"/>
        <w:rPr>
          <w:b/>
          <w:sz w:val="15"/>
        </w:rPr>
      </w:pPr>
    </w:p>
    <w:p w:rsidR="00B94C2E" w:rsidRPr="00BC27DD" w:rsidRDefault="00B16C89" w:rsidP="00B16C89">
      <w:pPr>
        <w:tabs>
          <w:tab w:val="left" w:pos="446"/>
        </w:tabs>
        <w:spacing w:before="126"/>
        <w:ind w:left="284"/>
        <w:rPr>
          <w:b/>
          <w:sz w:val="15"/>
        </w:rPr>
      </w:pPr>
      <w:r>
        <w:rPr>
          <w:b/>
          <w:sz w:val="15"/>
          <w:lang w:val="ru-RU"/>
        </w:rPr>
        <w:t xml:space="preserve">8.2 </w:t>
      </w:r>
      <w:r w:rsidRPr="00B16C89">
        <w:rPr>
          <w:b/>
          <w:sz w:val="15"/>
          <w:lang w:val="ru-RU"/>
        </w:rPr>
        <w:t>Английский</w:t>
      </w:r>
      <w:r>
        <w:rPr>
          <w:b/>
          <w:sz w:val="15"/>
          <w:lang w:val="ru-RU"/>
        </w:rPr>
        <w:t xml:space="preserve"> </w:t>
      </w:r>
      <w:r w:rsidRPr="00B16C89">
        <w:rPr>
          <w:b/>
          <w:sz w:val="15"/>
          <w:lang w:val="ru-RU"/>
        </w:rPr>
        <w:t>алфавит</w:t>
      </w:r>
    </w:p>
    <w:p w:rsidR="003E5F3F" w:rsidRPr="00BC27DD" w:rsidRDefault="003E5F3F">
      <w:pPr>
        <w:pStyle w:val="a3"/>
        <w:spacing w:before="1"/>
        <w:rPr>
          <w:b/>
          <w:sz w:val="6"/>
        </w:rPr>
      </w:pPr>
    </w:p>
    <w:tbl>
      <w:tblPr>
        <w:tblStyle w:val="TableNormal"/>
        <w:tblpPr w:leftFromText="180" w:rightFromText="180" w:vertAnchor="text" w:horzAnchor="margin" w:tblpY="429"/>
        <w:tblW w:w="7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607"/>
        <w:gridCol w:w="607"/>
        <w:gridCol w:w="607"/>
        <w:gridCol w:w="607"/>
        <w:gridCol w:w="607"/>
        <w:gridCol w:w="607"/>
        <w:gridCol w:w="607"/>
        <w:gridCol w:w="607"/>
        <w:gridCol w:w="612"/>
      </w:tblGrid>
      <w:tr w:rsidR="004018E0" w:rsidRPr="00BC27DD" w:rsidTr="004018E0">
        <w:trPr>
          <w:trHeight w:val="240"/>
        </w:trPr>
        <w:tc>
          <w:tcPr>
            <w:tcW w:w="1785" w:type="dxa"/>
          </w:tcPr>
          <w:p w:rsidR="004018E0" w:rsidRDefault="004018E0" w:rsidP="004018E0">
            <w:pPr>
              <w:pStyle w:val="TableParagraph"/>
              <w:spacing w:before="52" w:line="168" w:lineRule="exact"/>
              <w:ind w:left="292" w:right="218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Действительное значение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left="10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A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left="7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B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left="7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C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left="6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D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left="257"/>
              <w:rPr>
                <w:sz w:val="15"/>
              </w:rPr>
            </w:pPr>
            <w:r w:rsidRPr="00BC27DD">
              <w:rPr>
                <w:w w:val="99"/>
                <w:sz w:val="15"/>
              </w:rPr>
              <w:t>E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left="11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F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left="248"/>
              <w:rPr>
                <w:sz w:val="15"/>
              </w:rPr>
            </w:pPr>
            <w:r w:rsidRPr="00BC27DD">
              <w:rPr>
                <w:w w:val="99"/>
                <w:sz w:val="15"/>
              </w:rPr>
              <w:t>G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left="8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H</w:t>
            </w:r>
          </w:p>
        </w:tc>
        <w:tc>
          <w:tcPr>
            <w:tcW w:w="612" w:type="dxa"/>
          </w:tcPr>
          <w:p w:rsidR="004018E0" w:rsidRPr="00BC27DD" w:rsidRDefault="004018E0" w:rsidP="004018E0">
            <w:pPr>
              <w:pStyle w:val="TableParagraph"/>
              <w:spacing w:before="53" w:line="167" w:lineRule="exact"/>
              <w:ind w:right="270"/>
              <w:jc w:val="right"/>
              <w:rPr>
                <w:sz w:val="15"/>
              </w:rPr>
            </w:pPr>
            <w:r w:rsidRPr="00BC27DD">
              <w:rPr>
                <w:w w:val="99"/>
                <w:sz w:val="15"/>
              </w:rPr>
              <w:t>I</w:t>
            </w:r>
          </w:p>
        </w:tc>
      </w:tr>
      <w:tr w:rsidR="004018E0" w:rsidRPr="00BC27DD" w:rsidTr="004018E0">
        <w:trPr>
          <w:trHeight w:val="624"/>
        </w:trPr>
        <w:tc>
          <w:tcPr>
            <w:tcW w:w="1785" w:type="dxa"/>
          </w:tcPr>
          <w:p w:rsidR="004018E0" w:rsidRDefault="004018E0" w:rsidP="004018E0">
            <w:pPr>
              <w:pStyle w:val="TableParagraph"/>
              <w:ind w:left="292" w:right="218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Отображаемое значение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2"/>
              <w:rPr>
                <w:b/>
                <w:sz w:val="7"/>
              </w:rPr>
            </w:pPr>
          </w:p>
          <w:p w:rsidR="004018E0" w:rsidRPr="00BC27DD" w:rsidRDefault="004018E0" w:rsidP="004018E0">
            <w:pPr>
              <w:pStyle w:val="TableParagraph"/>
              <w:ind w:left="222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7D564CD" wp14:editId="2088AECB">
                  <wp:extent cx="186869" cy="299561"/>
                  <wp:effectExtent l="0" t="0" r="0" b="0"/>
                  <wp:docPr id="11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9" cy="2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:rsidR="004018E0" w:rsidRPr="00BC27DD" w:rsidRDefault="004018E0" w:rsidP="004018E0">
            <w:pPr>
              <w:pStyle w:val="TableParagraph"/>
              <w:ind w:left="222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36A65C91" wp14:editId="2739F0B5">
                  <wp:extent cx="178744" cy="275272"/>
                  <wp:effectExtent l="0" t="0" r="0" b="0"/>
                  <wp:docPr id="11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44" cy="2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rPr>
                <w:b/>
                <w:sz w:val="6"/>
              </w:rPr>
            </w:pPr>
          </w:p>
          <w:p w:rsidR="004018E0" w:rsidRPr="00BC27DD" w:rsidRDefault="004018E0" w:rsidP="004018E0">
            <w:pPr>
              <w:pStyle w:val="TableParagraph"/>
              <w:ind w:left="222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74D414E9" wp14:editId="07332197">
                  <wp:extent cx="162494" cy="315753"/>
                  <wp:effectExtent l="0" t="0" r="0" b="0"/>
                  <wp:docPr id="11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4" cy="31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rPr>
                <w:b/>
                <w:sz w:val="6"/>
              </w:rPr>
            </w:pPr>
          </w:p>
          <w:p w:rsidR="004018E0" w:rsidRPr="00BC27DD" w:rsidRDefault="004018E0" w:rsidP="004018E0">
            <w:pPr>
              <w:pStyle w:val="TableParagraph"/>
              <w:ind w:left="210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4F9C438B" wp14:editId="38D81359">
                  <wp:extent cx="194993" cy="307657"/>
                  <wp:effectExtent l="0" t="0" r="0" b="0"/>
                  <wp:docPr id="1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93" cy="30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3"/>
              <w:rPr>
                <w:b/>
                <w:sz w:val="8"/>
              </w:rPr>
            </w:pPr>
          </w:p>
          <w:p w:rsidR="004018E0" w:rsidRPr="00BC27DD" w:rsidRDefault="004018E0" w:rsidP="004018E0">
            <w:pPr>
              <w:pStyle w:val="TableParagraph"/>
              <w:ind w:left="235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546B0DBB" wp14:editId="29FA94F4">
                  <wp:extent cx="178744" cy="299561"/>
                  <wp:effectExtent l="0" t="0" r="0" b="0"/>
                  <wp:docPr id="12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44" cy="2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3"/>
              <w:rPr>
                <w:b/>
                <w:sz w:val="8"/>
              </w:rPr>
            </w:pPr>
          </w:p>
          <w:p w:rsidR="004018E0" w:rsidRPr="00BC27DD" w:rsidRDefault="004018E0" w:rsidP="004018E0">
            <w:pPr>
              <w:pStyle w:val="TableParagraph"/>
              <w:ind w:left="261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D311C33" wp14:editId="301395EA">
                  <wp:extent cx="154370" cy="291464"/>
                  <wp:effectExtent l="0" t="0" r="0" b="0"/>
                  <wp:docPr id="12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0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2"/>
              <w:rPr>
                <w:b/>
                <w:sz w:val="7"/>
              </w:rPr>
            </w:pPr>
          </w:p>
          <w:p w:rsidR="004018E0" w:rsidRPr="00BC27DD" w:rsidRDefault="004018E0" w:rsidP="004018E0">
            <w:pPr>
              <w:pStyle w:val="TableParagraph"/>
              <w:ind w:left="248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7A6AED1F" wp14:editId="7317CA86">
                  <wp:extent cx="154370" cy="291464"/>
                  <wp:effectExtent l="0" t="0" r="0" b="0"/>
                  <wp:docPr id="12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0" cy="29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11"/>
              <w:rPr>
                <w:b/>
                <w:sz w:val="4"/>
              </w:rPr>
            </w:pPr>
          </w:p>
          <w:p w:rsidR="004018E0" w:rsidRPr="00BC27DD" w:rsidRDefault="004018E0" w:rsidP="004018E0">
            <w:pPr>
              <w:pStyle w:val="TableParagraph"/>
              <w:ind w:left="210" w:right="-44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72C17814" wp14:editId="03288BC8">
                  <wp:extent cx="243742" cy="323850"/>
                  <wp:effectExtent l="0" t="0" r="0" b="0"/>
                  <wp:docPr id="12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4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42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</w:tcPr>
          <w:p w:rsidR="004018E0" w:rsidRPr="00BC27DD" w:rsidRDefault="004018E0" w:rsidP="004018E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018E0" w:rsidRPr="00BC27DD" w:rsidRDefault="004018E0" w:rsidP="004018E0">
            <w:pPr>
              <w:pStyle w:val="TableParagraph"/>
              <w:spacing w:line="204" w:lineRule="exact"/>
              <w:ind w:left="422"/>
              <w:rPr>
                <w:sz w:val="20"/>
              </w:rPr>
            </w:pPr>
            <w:r w:rsidRPr="00BC27DD"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45873C84" wp14:editId="70296B05">
                  <wp:extent cx="48006" cy="129539"/>
                  <wp:effectExtent l="0" t="0" r="0" b="0"/>
                  <wp:docPr id="13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" cy="12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8E0" w:rsidRPr="00BC27DD" w:rsidTr="004018E0">
        <w:trPr>
          <w:trHeight w:val="240"/>
        </w:trPr>
        <w:tc>
          <w:tcPr>
            <w:tcW w:w="1785" w:type="dxa"/>
          </w:tcPr>
          <w:p w:rsidR="004018E0" w:rsidRDefault="004018E0" w:rsidP="004018E0">
            <w:pPr>
              <w:pStyle w:val="TableParagraph"/>
              <w:spacing w:before="52" w:line="168" w:lineRule="exact"/>
              <w:ind w:left="292" w:right="218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Действительное значение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left="8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J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left="5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K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left="8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L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left="7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M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left="248"/>
              <w:rPr>
                <w:sz w:val="15"/>
              </w:rPr>
            </w:pPr>
            <w:r w:rsidRPr="00BC27DD">
              <w:rPr>
                <w:w w:val="99"/>
                <w:sz w:val="15"/>
              </w:rPr>
              <w:t>N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left="7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O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left="260"/>
              <w:rPr>
                <w:sz w:val="15"/>
              </w:rPr>
            </w:pPr>
            <w:r w:rsidRPr="00BC27DD">
              <w:rPr>
                <w:w w:val="99"/>
                <w:sz w:val="15"/>
              </w:rPr>
              <w:t>P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left="8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Q</w:t>
            </w:r>
          </w:p>
        </w:tc>
        <w:tc>
          <w:tcPr>
            <w:tcW w:w="612" w:type="dxa"/>
          </w:tcPr>
          <w:p w:rsidR="004018E0" w:rsidRPr="00BC27DD" w:rsidRDefault="004018E0" w:rsidP="004018E0">
            <w:pPr>
              <w:pStyle w:val="TableParagraph"/>
              <w:spacing w:before="52" w:line="168" w:lineRule="exact"/>
              <w:ind w:right="244"/>
              <w:jc w:val="right"/>
              <w:rPr>
                <w:sz w:val="15"/>
              </w:rPr>
            </w:pPr>
            <w:r w:rsidRPr="00BC27DD">
              <w:rPr>
                <w:w w:val="99"/>
                <w:sz w:val="15"/>
              </w:rPr>
              <w:t>R</w:t>
            </w:r>
          </w:p>
        </w:tc>
      </w:tr>
      <w:tr w:rsidR="004018E0" w:rsidRPr="00BC27DD" w:rsidTr="004018E0">
        <w:trPr>
          <w:trHeight w:val="624"/>
        </w:trPr>
        <w:tc>
          <w:tcPr>
            <w:tcW w:w="1785" w:type="dxa"/>
          </w:tcPr>
          <w:p w:rsidR="004018E0" w:rsidRDefault="004018E0" w:rsidP="004018E0">
            <w:pPr>
              <w:pStyle w:val="TableParagraph"/>
              <w:ind w:left="292" w:right="218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Отображаемое значение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3"/>
              <w:rPr>
                <w:b/>
                <w:sz w:val="8"/>
              </w:rPr>
            </w:pPr>
          </w:p>
          <w:p w:rsidR="004018E0" w:rsidRPr="00BC27DD" w:rsidRDefault="004018E0" w:rsidP="004018E0">
            <w:pPr>
              <w:pStyle w:val="TableParagraph"/>
              <w:ind w:left="210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7FFB9234" wp14:editId="7124CA9A">
                  <wp:extent cx="186869" cy="267176"/>
                  <wp:effectExtent l="0" t="0" r="0" b="0"/>
                  <wp:docPr id="13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69" cy="26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18E0" w:rsidRPr="00BC27DD" w:rsidRDefault="004018E0" w:rsidP="004018E0">
            <w:pPr>
              <w:pStyle w:val="TableParagraph"/>
              <w:ind w:left="248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2B7D5D93" wp14:editId="037B8BF9">
                  <wp:extent cx="162494" cy="242887"/>
                  <wp:effectExtent l="0" t="0" r="0" b="0"/>
                  <wp:docPr id="13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4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7"/>
              <w:rPr>
                <w:b/>
                <w:sz w:val="11"/>
              </w:rPr>
            </w:pPr>
          </w:p>
          <w:p w:rsidR="004018E0" w:rsidRPr="00BC27DD" w:rsidRDefault="004018E0" w:rsidP="004018E0">
            <w:pPr>
              <w:pStyle w:val="TableParagraph"/>
              <w:ind w:left="248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35B59272" wp14:editId="11BFE1BB">
                  <wp:extent cx="170619" cy="267176"/>
                  <wp:effectExtent l="0" t="0" r="0" b="0"/>
                  <wp:docPr id="13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9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" cy="26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11"/>
              <w:rPr>
                <w:b/>
                <w:sz w:val="4"/>
              </w:rPr>
            </w:pPr>
          </w:p>
          <w:p w:rsidR="004018E0" w:rsidRPr="00BC27DD" w:rsidRDefault="004018E0" w:rsidP="004018E0">
            <w:pPr>
              <w:pStyle w:val="TableParagraph"/>
              <w:ind w:left="235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9436CE6" wp14:editId="7AB55C3D">
                  <wp:extent cx="162494" cy="283368"/>
                  <wp:effectExtent l="0" t="0" r="0" b="0"/>
                  <wp:docPr id="13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4" cy="283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018E0" w:rsidRPr="00BC27DD" w:rsidRDefault="004018E0" w:rsidP="004018E0">
            <w:pPr>
              <w:pStyle w:val="TableParagraph"/>
              <w:ind w:left="222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1AA08234" wp14:editId="1AAFCA0D">
                  <wp:extent cx="178744" cy="178117"/>
                  <wp:effectExtent l="0" t="0" r="0" b="0"/>
                  <wp:docPr id="14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44" cy="17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18E0" w:rsidRPr="00BC27DD" w:rsidRDefault="004018E0" w:rsidP="004018E0">
            <w:pPr>
              <w:pStyle w:val="TableParagraph"/>
              <w:ind w:left="210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64E7214C" wp14:editId="11F552E1">
                  <wp:extent cx="194993" cy="259080"/>
                  <wp:effectExtent l="0" t="0" r="0" b="0"/>
                  <wp:docPr id="14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93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2"/>
              <w:rPr>
                <w:b/>
                <w:sz w:val="7"/>
              </w:rPr>
            </w:pPr>
          </w:p>
          <w:p w:rsidR="004018E0" w:rsidRPr="00BC27DD" w:rsidRDefault="004018E0" w:rsidP="004018E0">
            <w:pPr>
              <w:pStyle w:val="TableParagraph"/>
              <w:ind w:left="235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B79354B" wp14:editId="43FE3086">
                  <wp:extent cx="170619" cy="299561"/>
                  <wp:effectExtent l="0" t="0" r="0" b="0"/>
                  <wp:docPr id="14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" cy="2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11"/>
              <w:rPr>
                <w:b/>
                <w:sz w:val="4"/>
              </w:rPr>
            </w:pPr>
          </w:p>
          <w:p w:rsidR="004018E0" w:rsidRPr="00BC27DD" w:rsidRDefault="004018E0" w:rsidP="004018E0">
            <w:pPr>
              <w:pStyle w:val="TableParagraph"/>
              <w:ind w:left="248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099859F4" wp14:editId="34BF8DE1">
                  <wp:extent cx="170619" cy="299561"/>
                  <wp:effectExtent l="0" t="0" r="0" b="0"/>
                  <wp:docPr id="14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19" cy="2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</w:tcPr>
          <w:p w:rsidR="004018E0" w:rsidRPr="00BC27DD" w:rsidRDefault="004018E0" w:rsidP="004018E0">
            <w:pPr>
              <w:pStyle w:val="TableParagraph"/>
              <w:spacing w:before="8"/>
              <w:rPr>
                <w:b/>
              </w:rPr>
            </w:pPr>
          </w:p>
          <w:p w:rsidR="004018E0" w:rsidRPr="00BC27DD" w:rsidRDefault="004018E0" w:rsidP="004018E0">
            <w:pPr>
              <w:pStyle w:val="TableParagraph"/>
              <w:ind w:left="233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33B2B8F8" wp14:editId="6A6EDFD4">
                  <wp:extent cx="152018" cy="194309"/>
                  <wp:effectExtent l="0" t="0" r="0" b="0"/>
                  <wp:docPr id="14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8" cy="19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8E0" w:rsidRPr="00BC27DD" w:rsidTr="004018E0">
        <w:trPr>
          <w:trHeight w:val="240"/>
        </w:trPr>
        <w:tc>
          <w:tcPr>
            <w:tcW w:w="1785" w:type="dxa"/>
          </w:tcPr>
          <w:p w:rsidR="004018E0" w:rsidRDefault="004018E0" w:rsidP="004018E0">
            <w:pPr>
              <w:pStyle w:val="TableParagraph"/>
              <w:spacing w:before="52" w:line="168" w:lineRule="exact"/>
              <w:ind w:left="292" w:right="218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Действительное значение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1" w:line="168" w:lineRule="exact"/>
              <w:ind w:left="9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S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1" w:line="168" w:lineRule="exact"/>
              <w:ind w:left="8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T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1" w:line="168" w:lineRule="exact"/>
              <w:ind w:left="6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U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1" w:line="168" w:lineRule="exact"/>
              <w:ind w:left="6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V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1" w:line="168" w:lineRule="exact"/>
              <w:ind w:left="233"/>
              <w:rPr>
                <w:sz w:val="15"/>
              </w:rPr>
            </w:pPr>
            <w:r w:rsidRPr="00BC27DD">
              <w:rPr>
                <w:w w:val="99"/>
                <w:sz w:val="15"/>
              </w:rPr>
              <w:t>W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1" w:line="168" w:lineRule="exact"/>
              <w:ind w:left="7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X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1" w:line="168" w:lineRule="exact"/>
              <w:ind w:left="248"/>
              <w:rPr>
                <w:sz w:val="15"/>
              </w:rPr>
            </w:pPr>
            <w:r w:rsidRPr="00BC27DD">
              <w:rPr>
                <w:w w:val="99"/>
                <w:sz w:val="15"/>
              </w:rPr>
              <w:t>Y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1" w:line="168" w:lineRule="exact"/>
              <w:ind w:left="10"/>
              <w:jc w:val="center"/>
              <w:rPr>
                <w:sz w:val="15"/>
              </w:rPr>
            </w:pPr>
            <w:r w:rsidRPr="00BC27DD">
              <w:rPr>
                <w:w w:val="99"/>
                <w:sz w:val="15"/>
              </w:rPr>
              <w:t>Z</w:t>
            </w:r>
          </w:p>
        </w:tc>
        <w:tc>
          <w:tcPr>
            <w:tcW w:w="612" w:type="dxa"/>
          </w:tcPr>
          <w:p w:rsidR="004018E0" w:rsidRPr="00BC27DD" w:rsidRDefault="004018E0" w:rsidP="004018E0">
            <w:pPr>
              <w:pStyle w:val="TableParagraph"/>
              <w:rPr>
                <w:sz w:val="14"/>
              </w:rPr>
            </w:pPr>
          </w:p>
        </w:tc>
      </w:tr>
      <w:tr w:rsidR="004018E0" w:rsidRPr="00BC27DD" w:rsidTr="004018E0">
        <w:trPr>
          <w:trHeight w:val="623"/>
        </w:trPr>
        <w:tc>
          <w:tcPr>
            <w:tcW w:w="1785" w:type="dxa"/>
          </w:tcPr>
          <w:p w:rsidR="004018E0" w:rsidRDefault="004018E0" w:rsidP="004018E0">
            <w:pPr>
              <w:pStyle w:val="TableParagraph"/>
              <w:ind w:left="292" w:right="218"/>
              <w:jc w:val="center"/>
              <w:rPr>
                <w:sz w:val="15"/>
              </w:rPr>
            </w:pPr>
            <w:r>
              <w:rPr>
                <w:sz w:val="15"/>
                <w:lang w:val="ru-RU"/>
              </w:rPr>
              <w:t>Отображаемое значение</w:t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2"/>
              <w:rPr>
                <w:b/>
                <w:sz w:val="7"/>
              </w:rPr>
            </w:pPr>
          </w:p>
          <w:p w:rsidR="004018E0" w:rsidRPr="00BC27DD" w:rsidRDefault="004018E0" w:rsidP="004018E0">
            <w:pPr>
              <w:pStyle w:val="TableParagraph"/>
              <w:ind w:left="222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3A8DAAC6" wp14:editId="67DD30D7">
                  <wp:extent cx="162494" cy="267176"/>
                  <wp:effectExtent l="0" t="0" r="0" b="0"/>
                  <wp:docPr id="15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4" cy="26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11"/>
              <w:rPr>
                <w:b/>
                <w:sz w:val="4"/>
              </w:rPr>
            </w:pPr>
          </w:p>
          <w:p w:rsidR="004018E0" w:rsidRPr="00BC27DD" w:rsidRDefault="004018E0" w:rsidP="004018E0">
            <w:pPr>
              <w:pStyle w:val="TableParagraph"/>
              <w:ind w:left="222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2BA789D0" wp14:editId="555EC501">
                  <wp:extent cx="146245" cy="323850"/>
                  <wp:effectExtent l="0" t="0" r="0" b="0"/>
                  <wp:docPr id="15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5" w:after="1"/>
              <w:rPr>
                <w:b/>
                <w:sz w:val="10"/>
              </w:rPr>
            </w:pPr>
          </w:p>
          <w:p w:rsidR="004018E0" w:rsidRPr="00BC27DD" w:rsidRDefault="004018E0" w:rsidP="004018E0">
            <w:pPr>
              <w:pStyle w:val="TableParagraph"/>
              <w:ind w:left="248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2FB8AC67" wp14:editId="5ABABA9E">
                  <wp:extent cx="162494" cy="275272"/>
                  <wp:effectExtent l="0" t="0" r="0" b="0"/>
                  <wp:docPr id="15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4" cy="2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018E0" w:rsidRPr="00BC27DD" w:rsidRDefault="004018E0" w:rsidP="004018E0">
            <w:pPr>
              <w:pStyle w:val="TableParagraph"/>
              <w:ind w:left="248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48961903" wp14:editId="414A6B38">
                  <wp:extent cx="162494" cy="178117"/>
                  <wp:effectExtent l="0" t="0" r="0" b="0"/>
                  <wp:docPr id="15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4" cy="17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18E0" w:rsidRPr="00BC27DD" w:rsidRDefault="004018E0" w:rsidP="004018E0">
            <w:pPr>
              <w:pStyle w:val="TableParagraph"/>
              <w:ind w:left="274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5F002918" wp14:editId="2435712F">
                  <wp:extent cx="146245" cy="250983"/>
                  <wp:effectExtent l="0" t="0" r="0" b="0"/>
                  <wp:docPr id="15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45" cy="250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9"/>
              <w:rPr>
                <w:b/>
                <w:sz w:val="13"/>
              </w:rPr>
            </w:pPr>
          </w:p>
          <w:p w:rsidR="004018E0" w:rsidRPr="00BC27DD" w:rsidRDefault="004018E0" w:rsidP="004018E0">
            <w:pPr>
              <w:pStyle w:val="TableParagraph"/>
              <w:ind w:left="235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3143EE65" wp14:editId="161D55C3">
                  <wp:extent cx="154370" cy="259079"/>
                  <wp:effectExtent l="0" t="0" r="0" b="0"/>
                  <wp:docPr id="16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70" cy="25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11"/>
              <w:rPr>
                <w:b/>
                <w:sz w:val="4"/>
              </w:rPr>
            </w:pPr>
          </w:p>
          <w:p w:rsidR="004018E0" w:rsidRPr="00BC27DD" w:rsidRDefault="004018E0" w:rsidP="004018E0">
            <w:pPr>
              <w:pStyle w:val="TableParagraph"/>
              <w:ind w:left="222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7E6FCEBC" wp14:editId="225B0BA4">
                  <wp:extent cx="178744" cy="275272"/>
                  <wp:effectExtent l="0" t="0" r="0" b="0"/>
                  <wp:docPr id="16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44" cy="275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:rsidR="004018E0" w:rsidRPr="00BC27DD" w:rsidRDefault="004018E0" w:rsidP="004018E0">
            <w:pPr>
              <w:pStyle w:val="TableParagraph"/>
              <w:spacing w:before="11"/>
              <w:rPr>
                <w:b/>
                <w:sz w:val="4"/>
              </w:rPr>
            </w:pPr>
          </w:p>
          <w:p w:rsidR="004018E0" w:rsidRPr="00BC27DD" w:rsidRDefault="004018E0" w:rsidP="004018E0">
            <w:pPr>
              <w:pStyle w:val="TableParagraph"/>
              <w:ind w:left="261"/>
              <w:rPr>
                <w:sz w:val="20"/>
              </w:rPr>
            </w:pPr>
            <w:r w:rsidRPr="00BC27DD">
              <w:rPr>
                <w:noProof/>
                <w:sz w:val="20"/>
                <w:lang w:val="ru-RU" w:eastAsia="ru-RU"/>
              </w:rPr>
              <w:drawing>
                <wp:inline distT="0" distB="0" distL="0" distR="0" wp14:anchorId="19DA6A79" wp14:editId="6B3359E7">
                  <wp:extent cx="162494" cy="315753"/>
                  <wp:effectExtent l="0" t="0" r="0" b="0"/>
                  <wp:docPr id="16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43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94" cy="31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" w:type="dxa"/>
          </w:tcPr>
          <w:p w:rsidR="004018E0" w:rsidRPr="00BC27DD" w:rsidRDefault="004018E0" w:rsidP="004018E0">
            <w:pPr>
              <w:pStyle w:val="TableParagraph"/>
              <w:rPr>
                <w:sz w:val="14"/>
              </w:rPr>
            </w:pPr>
          </w:p>
        </w:tc>
      </w:tr>
    </w:tbl>
    <w:p w:rsidR="003E5F3F" w:rsidRPr="00B16C89" w:rsidRDefault="003E5F3F" w:rsidP="00D25A98">
      <w:pPr>
        <w:pStyle w:val="a5"/>
        <w:numPr>
          <w:ilvl w:val="1"/>
          <w:numId w:val="12"/>
        </w:numPr>
        <w:tabs>
          <w:tab w:val="left" w:pos="446"/>
        </w:tabs>
        <w:spacing w:before="68"/>
        <w:ind w:hanging="227"/>
        <w:rPr>
          <w:sz w:val="15"/>
        </w:rPr>
        <w:sectPr w:rsidR="003E5F3F" w:rsidRPr="00B16C89" w:rsidSect="0024251E">
          <w:pgSz w:w="16790" w:h="23760"/>
          <w:pgMar w:top="700" w:right="500" w:bottom="280" w:left="1985" w:header="720" w:footer="720" w:gutter="0"/>
          <w:cols w:space="720"/>
        </w:sectPr>
      </w:pPr>
    </w:p>
    <w:p w:rsidR="003E5F3F" w:rsidRPr="00BC27DD" w:rsidRDefault="003E5F3F" w:rsidP="0024251E">
      <w:pPr>
        <w:pStyle w:val="a3"/>
        <w:spacing w:before="3"/>
        <w:rPr>
          <w:b/>
          <w:sz w:val="6"/>
        </w:rPr>
      </w:pPr>
    </w:p>
    <w:sectPr w:rsidR="003E5F3F" w:rsidRPr="00BC27DD" w:rsidSect="0024251E">
      <w:type w:val="continuous"/>
      <w:pgSz w:w="16790" w:h="23760"/>
      <w:pgMar w:top="1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5BC"/>
    <w:multiLevelType w:val="hybridMultilevel"/>
    <w:tmpl w:val="16227F76"/>
    <w:lvl w:ilvl="0" w:tplc="6390105A">
      <w:start w:val="1"/>
      <w:numFmt w:val="decimal"/>
      <w:lvlText w:val="%1."/>
      <w:lvlJc w:val="left"/>
      <w:pPr>
        <w:ind w:left="174" w:hanging="161"/>
      </w:pPr>
      <w:rPr>
        <w:rFonts w:ascii="Times New Roman" w:eastAsia="Times New Roman" w:hAnsi="Times New Roman" w:cs="Times New Roman" w:hint="default"/>
        <w:spacing w:val="-1"/>
        <w:w w:val="99"/>
        <w:sz w:val="15"/>
        <w:szCs w:val="15"/>
      </w:rPr>
    </w:lvl>
    <w:lvl w:ilvl="1" w:tplc="A0F2D1DA">
      <w:numFmt w:val="bullet"/>
      <w:lvlText w:val="•"/>
      <w:lvlJc w:val="left"/>
      <w:pPr>
        <w:ind w:left="701" w:hanging="161"/>
      </w:pPr>
      <w:rPr>
        <w:rFonts w:hint="default"/>
      </w:rPr>
    </w:lvl>
    <w:lvl w:ilvl="2" w:tplc="4A40067E">
      <w:numFmt w:val="bullet"/>
      <w:lvlText w:val="•"/>
      <w:lvlJc w:val="left"/>
      <w:pPr>
        <w:ind w:left="1222" w:hanging="161"/>
      </w:pPr>
      <w:rPr>
        <w:rFonts w:hint="default"/>
      </w:rPr>
    </w:lvl>
    <w:lvl w:ilvl="3" w:tplc="76A8688A">
      <w:numFmt w:val="bullet"/>
      <w:lvlText w:val="•"/>
      <w:lvlJc w:val="left"/>
      <w:pPr>
        <w:ind w:left="1743" w:hanging="161"/>
      </w:pPr>
      <w:rPr>
        <w:rFonts w:hint="default"/>
      </w:rPr>
    </w:lvl>
    <w:lvl w:ilvl="4" w:tplc="F7EA7B4E">
      <w:numFmt w:val="bullet"/>
      <w:lvlText w:val="•"/>
      <w:lvlJc w:val="left"/>
      <w:pPr>
        <w:ind w:left="2265" w:hanging="161"/>
      </w:pPr>
      <w:rPr>
        <w:rFonts w:hint="default"/>
      </w:rPr>
    </w:lvl>
    <w:lvl w:ilvl="5" w:tplc="DC007182">
      <w:numFmt w:val="bullet"/>
      <w:lvlText w:val="•"/>
      <w:lvlJc w:val="left"/>
      <w:pPr>
        <w:ind w:left="2786" w:hanging="161"/>
      </w:pPr>
      <w:rPr>
        <w:rFonts w:hint="default"/>
      </w:rPr>
    </w:lvl>
    <w:lvl w:ilvl="6" w:tplc="158ABF8C">
      <w:numFmt w:val="bullet"/>
      <w:lvlText w:val="•"/>
      <w:lvlJc w:val="left"/>
      <w:pPr>
        <w:ind w:left="3307" w:hanging="161"/>
      </w:pPr>
      <w:rPr>
        <w:rFonts w:hint="default"/>
      </w:rPr>
    </w:lvl>
    <w:lvl w:ilvl="7" w:tplc="E1D8D0AA">
      <w:numFmt w:val="bullet"/>
      <w:lvlText w:val="•"/>
      <w:lvlJc w:val="left"/>
      <w:pPr>
        <w:ind w:left="3829" w:hanging="161"/>
      </w:pPr>
      <w:rPr>
        <w:rFonts w:hint="default"/>
      </w:rPr>
    </w:lvl>
    <w:lvl w:ilvl="8" w:tplc="90E87DFE">
      <w:numFmt w:val="bullet"/>
      <w:lvlText w:val="•"/>
      <w:lvlJc w:val="left"/>
      <w:pPr>
        <w:ind w:left="4350" w:hanging="161"/>
      </w:pPr>
      <w:rPr>
        <w:rFonts w:hint="default"/>
      </w:rPr>
    </w:lvl>
  </w:abstractNum>
  <w:abstractNum w:abstractNumId="1">
    <w:nsid w:val="0A021A87"/>
    <w:multiLevelType w:val="hybridMultilevel"/>
    <w:tmpl w:val="E54C380C"/>
    <w:lvl w:ilvl="0" w:tplc="9B7ED2EA">
      <w:start w:val="2"/>
      <w:numFmt w:val="decimal"/>
      <w:lvlText w:val="（%1）"/>
      <w:lvlJc w:val="left"/>
      <w:pPr>
        <w:ind w:left="103" w:hanging="374"/>
      </w:pPr>
      <w:rPr>
        <w:rFonts w:ascii="SimSun" w:eastAsia="SimSun" w:hAnsi="SimSun" w:cs="SimSun" w:hint="default"/>
        <w:spacing w:val="-3"/>
        <w:w w:val="99"/>
        <w:sz w:val="13"/>
        <w:szCs w:val="13"/>
      </w:rPr>
    </w:lvl>
    <w:lvl w:ilvl="1" w:tplc="F0CC6ED0">
      <w:numFmt w:val="bullet"/>
      <w:lvlText w:val="•"/>
      <w:lvlJc w:val="left"/>
      <w:pPr>
        <w:ind w:left="814" w:hanging="374"/>
      </w:pPr>
      <w:rPr>
        <w:rFonts w:hint="default"/>
      </w:rPr>
    </w:lvl>
    <w:lvl w:ilvl="2" w:tplc="A0DCAE72">
      <w:numFmt w:val="bullet"/>
      <w:lvlText w:val="•"/>
      <w:lvlJc w:val="left"/>
      <w:pPr>
        <w:ind w:left="1528" w:hanging="374"/>
      </w:pPr>
      <w:rPr>
        <w:rFonts w:hint="default"/>
      </w:rPr>
    </w:lvl>
    <w:lvl w:ilvl="3" w:tplc="D568A8E2">
      <w:numFmt w:val="bullet"/>
      <w:lvlText w:val="•"/>
      <w:lvlJc w:val="left"/>
      <w:pPr>
        <w:ind w:left="2243" w:hanging="374"/>
      </w:pPr>
      <w:rPr>
        <w:rFonts w:hint="default"/>
      </w:rPr>
    </w:lvl>
    <w:lvl w:ilvl="4" w:tplc="82AA44C8">
      <w:numFmt w:val="bullet"/>
      <w:lvlText w:val="•"/>
      <w:lvlJc w:val="left"/>
      <w:pPr>
        <w:ind w:left="2957" w:hanging="374"/>
      </w:pPr>
      <w:rPr>
        <w:rFonts w:hint="default"/>
      </w:rPr>
    </w:lvl>
    <w:lvl w:ilvl="5" w:tplc="3A206B1A">
      <w:numFmt w:val="bullet"/>
      <w:lvlText w:val="•"/>
      <w:lvlJc w:val="left"/>
      <w:pPr>
        <w:ind w:left="3671" w:hanging="374"/>
      </w:pPr>
      <w:rPr>
        <w:rFonts w:hint="default"/>
      </w:rPr>
    </w:lvl>
    <w:lvl w:ilvl="6" w:tplc="27F079AA">
      <w:numFmt w:val="bullet"/>
      <w:lvlText w:val="•"/>
      <w:lvlJc w:val="left"/>
      <w:pPr>
        <w:ind w:left="4386" w:hanging="374"/>
      </w:pPr>
      <w:rPr>
        <w:rFonts w:hint="default"/>
      </w:rPr>
    </w:lvl>
    <w:lvl w:ilvl="7" w:tplc="0AD4E936">
      <w:numFmt w:val="bullet"/>
      <w:lvlText w:val="•"/>
      <w:lvlJc w:val="left"/>
      <w:pPr>
        <w:ind w:left="5100" w:hanging="374"/>
      </w:pPr>
      <w:rPr>
        <w:rFonts w:hint="default"/>
      </w:rPr>
    </w:lvl>
    <w:lvl w:ilvl="8" w:tplc="62BC37BE">
      <w:numFmt w:val="bullet"/>
      <w:lvlText w:val="•"/>
      <w:lvlJc w:val="left"/>
      <w:pPr>
        <w:ind w:left="5814" w:hanging="374"/>
      </w:pPr>
      <w:rPr>
        <w:rFonts w:hint="default"/>
      </w:rPr>
    </w:lvl>
  </w:abstractNum>
  <w:abstractNum w:abstractNumId="2">
    <w:nsid w:val="0DCB5A5B"/>
    <w:multiLevelType w:val="multilevel"/>
    <w:tmpl w:val="425E9B9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238" w:hanging="3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53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76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415" w:hanging="72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714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653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92" w:hanging="1080"/>
      </w:pPr>
      <w:rPr>
        <w:rFonts w:eastAsia="Times New Roman" w:hint="default"/>
      </w:rPr>
    </w:lvl>
  </w:abstractNum>
  <w:abstractNum w:abstractNumId="3">
    <w:nsid w:val="10523EFF"/>
    <w:multiLevelType w:val="hybridMultilevel"/>
    <w:tmpl w:val="F664F458"/>
    <w:lvl w:ilvl="0" w:tplc="5BFC39DE">
      <w:start w:val="1"/>
      <w:numFmt w:val="decimal"/>
      <w:lvlText w:val="%1."/>
      <w:lvlJc w:val="left"/>
      <w:pPr>
        <w:ind w:left="219" w:hanging="113"/>
      </w:pPr>
      <w:rPr>
        <w:rFonts w:ascii="Times New Roman" w:eastAsia="Times New Roman" w:hAnsi="Times New Roman" w:cs="Times New Roman" w:hint="default"/>
        <w:spacing w:val="-1"/>
        <w:w w:val="99"/>
        <w:sz w:val="13"/>
        <w:szCs w:val="13"/>
      </w:rPr>
    </w:lvl>
    <w:lvl w:ilvl="1" w:tplc="783E7592">
      <w:numFmt w:val="bullet"/>
      <w:lvlText w:val="•"/>
      <w:lvlJc w:val="left"/>
      <w:pPr>
        <w:ind w:left="709" w:hanging="113"/>
      </w:pPr>
      <w:rPr>
        <w:rFonts w:hint="default"/>
      </w:rPr>
    </w:lvl>
    <w:lvl w:ilvl="2" w:tplc="C8F60FBA">
      <w:numFmt w:val="bullet"/>
      <w:lvlText w:val="•"/>
      <w:lvlJc w:val="left"/>
      <w:pPr>
        <w:ind w:left="1198" w:hanging="113"/>
      </w:pPr>
      <w:rPr>
        <w:rFonts w:hint="default"/>
      </w:rPr>
    </w:lvl>
    <w:lvl w:ilvl="3" w:tplc="A358CF30">
      <w:numFmt w:val="bullet"/>
      <w:lvlText w:val="•"/>
      <w:lvlJc w:val="left"/>
      <w:pPr>
        <w:ind w:left="1687" w:hanging="113"/>
      </w:pPr>
      <w:rPr>
        <w:rFonts w:hint="default"/>
      </w:rPr>
    </w:lvl>
    <w:lvl w:ilvl="4" w:tplc="EC08ACC2">
      <w:numFmt w:val="bullet"/>
      <w:lvlText w:val="•"/>
      <w:lvlJc w:val="left"/>
      <w:pPr>
        <w:ind w:left="2176" w:hanging="113"/>
      </w:pPr>
      <w:rPr>
        <w:rFonts w:hint="default"/>
      </w:rPr>
    </w:lvl>
    <w:lvl w:ilvl="5" w:tplc="3D8CA676">
      <w:numFmt w:val="bullet"/>
      <w:lvlText w:val="•"/>
      <w:lvlJc w:val="left"/>
      <w:pPr>
        <w:ind w:left="2665" w:hanging="113"/>
      </w:pPr>
      <w:rPr>
        <w:rFonts w:hint="default"/>
      </w:rPr>
    </w:lvl>
    <w:lvl w:ilvl="6" w:tplc="85DA796C">
      <w:numFmt w:val="bullet"/>
      <w:lvlText w:val="•"/>
      <w:lvlJc w:val="left"/>
      <w:pPr>
        <w:ind w:left="3154" w:hanging="113"/>
      </w:pPr>
      <w:rPr>
        <w:rFonts w:hint="default"/>
      </w:rPr>
    </w:lvl>
    <w:lvl w:ilvl="7" w:tplc="B4BE5F48">
      <w:numFmt w:val="bullet"/>
      <w:lvlText w:val="•"/>
      <w:lvlJc w:val="left"/>
      <w:pPr>
        <w:ind w:left="3643" w:hanging="113"/>
      </w:pPr>
      <w:rPr>
        <w:rFonts w:hint="default"/>
      </w:rPr>
    </w:lvl>
    <w:lvl w:ilvl="8" w:tplc="B79096A4">
      <w:numFmt w:val="bullet"/>
      <w:lvlText w:val="•"/>
      <w:lvlJc w:val="left"/>
      <w:pPr>
        <w:ind w:left="4132" w:hanging="113"/>
      </w:pPr>
      <w:rPr>
        <w:rFonts w:hint="default"/>
      </w:rPr>
    </w:lvl>
  </w:abstractNum>
  <w:abstractNum w:abstractNumId="4">
    <w:nsid w:val="10A2531E"/>
    <w:multiLevelType w:val="multilevel"/>
    <w:tmpl w:val="E8A6CA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080"/>
      </w:pPr>
      <w:rPr>
        <w:rFonts w:hint="default"/>
      </w:rPr>
    </w:lvl>
  </w:abstractNum>
  <w:abstractNum w:abstractNumId="5">
    <w:nsid w:val="1292120E"/>
    <w:multiLevelType w:val="multilevel"/>
    <w:tmpl w:val="A41AE8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080"/>
      </w:pPr>
      <w:rPr>
        <w:rFonts w:hint="default"/>
      </w:rPr>
    </w:lvl>
  </w:abstractNum>
  <w:abstractNum w:abstractNumId="6">
    <w:nsid w:val="13222DFC"/>
    <w:multiLevelType w:val="multilevel"/>
    <w:tmpl w:val="BF583818"/>
    <w:lvl w:ilvl="0">
      <w:start w:val="1"/>
      <w:numFmt w:val="decimal"/>
      <w:lvlText w:val="%1"/>
      <w:lvlJc w:val="left"/>
      <w:pPr>
        <w:ind w:left="332" w:hanging="113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</w:rPr>
    </w:lvl>
    <w:lvl w:ilvl="1">
      <w:start w:val="1"/>
      <w:numFmt w:val="decimal"/>
      <w:lvlText w:val="%1.%2"/>
      <w:lvlJc w:val="left"/>
      <w:pPr>
        <w:ind w:left="445" w:hanging="22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5"/>
        <w:szCs w:val="15"/>
      </w:rPr>
    </w:lvl>
    <w:lvl w:ilvl="2">
      <w:numFmt w:val="bullet"/>
      <w:lvlText w:val="•"/>
      <w:lvlJc w:val="left"/>
      <w:pPr>
        <w:ind w:left="292" w:hanging="226"/>
      </w:pPr>
      <w:rPr>
        <w:rFonts w:hint="default"/>
      </w:rPr>
    </w:lvl>
    <w:lvl w:ilvl="3">
      <w:numFmt w:val="bullet"/>
      <w:lvlText w:val="•"/>
      <w:lvlJc w:val="left"/>
      <w:pPr>
        <w:ind w:left="144" w:hanging="226"/>
      </w:pPr>
      <w:rPr>
        <w:rFonts w:hint="default"/>
      </w:rPr>
    </w:lvl>
    <w:lvl w:ilvl="4">
      <w:numFmt w:val="bullet"/>
      <w:lvlText w:val="•"/>
      <w:lvlJc w:val="left"/>
      <w:pPr>
        <w:ind w:left="-4" w:hanging="226"/>
      </w:pPr>
      <w:rPr>
        <w:rFonts w:hint="default"/>
      </w:rPr>
    </w:lvl>
    <w:lvl w:ilvl="5">
      <w:numFmt w:val="bullet"/>
      <w:lvlText w:val="•"/>
      <w:lvlJc w:val="left"/>
      <w:pPr>
        <w:ind w:left="-152" w:hanging="226"/>
      </w:pPr>
      <w:rPr>
        <w:rFonts w:hint="default"/>
      </w:rPr>
    </w:lvl>
    <w:lvl w:ilvl="6">
      <w:numFmt w:val="bullet"/>
      <w:lvlText w:val="•"/>
      <w:lvlJc w:val="left"/>
      <w:pPr>
        <w:ind w:left="-300" w:hanging="226"/>
      </w:pPr>
      <w:rPr>
        <w:rFonts w:hint="default"/>
      </w:rPr>
    </w:lvl>
    <w:lvl w:ilvl="7">
      <w:numFmt w:val="bullet"/>
      <w:lvlText w:val="•"/>
      <w:lvlJc w:val="left"/>
      <w:pPr>
        <w:ind w:left="-448" w:hanging="226"/>
      </w:pPr>
      <w:rPr>
        <w:rFonts w:hint="default"/>
      </w:rPr>
    </w:lvl>
    <w:lvl w:ilvl="8">
      <w:numFmt w:val="bullet"/>
      <w:lvlText w:val="•"/>
      <w:lvlJc w:val="left"/>
      <w:pPr>
        <w:ind w:left="-596" w:hanging="226"/>
      </w:pPr>
      <w:rPr>
        <w:rFonts w:hint="default"/>
      </w:rPr>
    </w:lvl>
  </w:abstractNum>
  <w:abstractNum w:abstractNumId="7">
    <w:nsid w:val="18855C69"/>
    <w:multiLevelType w:val="multilevel"/>
    <w:tmpl w:val="B5B6AE06"/>
    <w:lvl w:ilvl="0">
      <w:start w:val="6"/>
      <w:numFmt w:val="decimal"/>
      <w:lvlText w:val="%1"/>
      <w:lvlJc w:val="left"/>
      <w:pPr>
        <w:ind w:left="371" w:hanging="152"/>
      </w:pPr>
      <w:rPr>
        <w:rFonts w:ascii="SimSun" w:eastAsia="SimSun" w:hAnsi="SimSun" w:cs="SimSun" w:hint="default"/>
        <w:b/>
        <w:bCs/>
        <w:w w:val="98"/>
        <w:sz w:val="15"/>
        <w:szCs w:val="15"/>
      </w:rPr>
    </w:lvl>
    <w:lvl w:ilvl="1">
      <w:start w:val="1"/>
      <w:numFmt w:val="decimal"/>
      <w:lvlText w:val="%1.%2"/>
      <w:lvlJc w:val="left"/>
      <w:pPr>
        <w:ind w:left="522" w:hanging="303"/>
      </w:pPr>
      <w:rPr>
        <w:rFonts w:ascii="SimSun" w:eastAsia="SimSun" w:hAnsi="SimSun" w:cs="SimSun" w:hint="default"/>
        <w:b/>
        <w:bCs/>
        <w:spacing w:val="-1"/>
        <w:w w:val="98"/>
        <w:sz w:val="15"/>
        <w:szCs w:val="15"/>
      </w:rPr>
    </w:lvl>
    <w:lvl w:ilvl="2">
      <w:numFmt w:val="bullet"/>
      <w:lvlText w:val="•"/>
      <w:lvlJc w:val="left"/>
      <w:pPr>
        <w:ind w:left="1294" w:hanging="303"/>
      </w:pPr>
      <w:rPr>
        <w:rFonts w:hint="default"/>
      </w:rPr>
    </w:lvl>
    <w:lvl w:ilvl="3">
      <w:numFmt w:val="bullet"/>
      <w:lvlText w:val="•"/>
      <w:lvlJc w:val="left"/>
      <w:pPr>
        <w:ind w:left="2068" w:hanging="303"/>
      </w:pPr>
      <w:rPr>
        <w:rFonts w:hint="default"/>
      </w:rPr>
    </w:lvl>
    <w:lvl w:ilvl="4">
      <w:numFmt w:val="bullet"/>
      <w:lvlText w:val="•"/>
      <w:lvlJc w:val="left"/>
      <w:pPr>
        <w:ind w:left="2842" w:hanging="303"/>
      </w:pPr>
      <w:rPr>
        <w:rFonts w:hint="default"/>
      </w:rPr>
    </w:lvl>
    <w:lvl w:ilvl="5">
      <w:numFmt w:val="bullet"/>
      <w:lvlText w:val="•"/>
      <w:lvlJc w:val="left"/>
      <w:pPr>
        <w:ind w:left="3616" w:hanging="303"/>
      </w:pPr>
      <w:rPr>
        <w:rFonts w:hint="default"/>
      </w:rPr>
    </w:lvl>
    <w:lvl w:ilvl="6">
      <w:numFmt w:val="bullet"/>
      <w:lvlText w:val="•"/>
      <w:lvlJc w:val="left"/>
      <w:pPr>
        <w:ind w:left="4390" w:hanging="303"/>
      </w:pPr>
      <w:rPr>
        <w:rFonts w:hint="default"/>
      </w:rPr>
    </w:lvl>
    <w:lvl w:ilvl="7">
      <w:numFmt w:val="bullet"/>
      <w:lvlText w:val="•"/>
      <w:lvlJc w:val="left"/>
      <w:pPr>
        <w:ind w:left="5164" w:hanging="303"/>
      </w:pPr>
      <w:rPr>
        <w:rFonts w:hint="default"/>
      </w:rPr>
    </w:lvl>
    <w:lvl w:ilvl="8">
      <w:numFmt w:val="bullet"/>
      <w:lvlText w:val="•"/>
      <w:lvlJc w:val="left"/>
      <w:pPr>
        <w:ind w:left="5938" w:hanging="303"/>
      </w:pPr>
      <w:rPr>
        <w:rFonts w:hint="default"/>
      </w:rPr>
    </w:lvl>
  </w:abstractNum>
  <w:abstractNum w:abstractNumId="8">
    <w:nsid w:val="1B4B5334"/>
    <w:multiLevelType w:val="multilevel"/>
    <w:tmpl w:val="596C10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92" w:hanging="1080"/>
      </w:pPr>
      <w:rPr>
        <w:rFonts w:hint="default"/>
      </w:rPr>
    </w:lvl>
  </w:abstractNum>
  <w:abstractNum w:abstractNumId="9">
    <w:nsid w:val="29D05E1E"/>
    <w:multiLevelType w:val="multilevel"/>
    <w:tmpl w:val="CCC89E0C"/>
    <w:lvl w:ilvl="0">
      <w:start w:val="1"/>
      <w:numFmt w:val="decimal"/>
      <w:lvlText w:val="%1"/>
      <w:lvlJc w:val="left"/>
      <w:pPr>
        <w:ind w:left="368" w:hanging="149"/>
      </w:pPr>
      <w:rPr>
        <w:rFonts w:ascii="SimSun" w:eastAsia="SimSun" w:hAnsi="SimSun" w:cs="SimSun" w:hint="default"/>
        <w:b/>
        <w:bCs/>
        <w:w w:val="98"/>
        <w:sz w:val="15"/>
        <w:szCs w:val="15"/>
      </w:rPr>
    </w:lvl>
    <w:lvl w:ilvl="1">
      <w:start w:val="1"/>
      <w:numFmt w:val="decimal"/>
      <w:lvlText w:val="%1.%2"/>
      <w:lvlJc w:val="left"/>
      <w:pPr>
        <w:ind w:left="522" w:hanging="303"/>
      </w:pPr>
      <w:rPr>
        <w:rFonts w:ascii="SimSun" w:eastAsia="SimSun" w:hAnsi="SimSun" w:cs="SimSun" w:hint="default"/>
        <w:b/>
        <w:bCs/>
        <w:spacing w:val="-1"/>
        <w:w w:val="98"/>
        <w:sz w:val="15"/>
        <w:szCs w:val="15"/>
      </w:rPr>
    </w:lvl>
    <w:lvl w:ilvl="2">
      <w:numFmt w:val="bullet"/>
      <w:lvlText w:val="•"/>
      <w:lvlJc w:val="left"/>
      <w:pPr>
        <w:ind w:left="1285" w:hanging="303"/>
      </w:pPr>
      <w:rPr>
        <w:rFonts w:hint="default"/>
      </w:rPr>
    </w:lvl>
    <w:lvl w:ilvl="3">
      <w:numFmt w:val="bullet"/>
      <w:lvlText w:val="•"/>
      <w:lvlJc w:val="left"/>
      <w:pPr>
        <w:ind w:left="2050" w:hanging="303"/>
      </w:pPr>
      <w:rPr>
        <w:rFonts w:hint="default"/>
      </w:rPr>
    </w:lvl>
    <w:lvl w:ilvl="4">
      <w:numFmt w:val="bullet"/>
      <w:lvlText w:val="•"/>
      <w:lvlJc w:val="left"/>
      <w:pPr>
        <w:ind w:left="2815" w:hanging="303"/>
      </w:pPr>
      <w:rPr>
        <w:rFonts w:hint="default"/>
      </w:rPr>
    </w:lvl>
    <w:lvl w:ilvl="5">
      <w:numFmt w:val="bullet"/>
      <w:lvlText w:val="•"/>
      <w:lvlJc w:val="left"/>
      <w:pPr>
        <w:ind w:left="3580" w:hanging="303"/>
      </w:pPr>
      <w:rPr>
        <w:rFonts w:hint="default"/>
      </w:rPr>
    </w:lvl>
    <w:lvl w:ilvl="6">
      <w:numFmt w:val="bullet"/>
      <w:lvlText w:val="•"/>
      <w:lvlJc w:val="left"/>
      <w:pPr>
        <w:ind w:left="4345" w:hanging="303"/>
      </w:pPr>
      <w:rPr>
        <w:rFonts w:hint="default"/>
      </w:rPr>
    </w:lvl>
    <w:lvl w:ilvl="7">
      <w:numFmt w:val="bullet"/>
      <w:lvlText w:val="•"/>
      <w:lvlJc w:val="left"/>
      <w:pPr>
        <w:ind w:left="5110" w:hanging="303"/>
      </w:pPr>
      <w:rPr>
        <w:rFonts w:hint="default"/>
      </w:rPr>
    </w:lvl>
    <w:lvl w:ilvl="8">
      <w:numFmt w:val="bullet"/>
      <w:lvlText w:val="•"/>
      <w:lvlJc w:val="left"/>
      <w:pPr>
        <w:ind w:left="5875" w:hanging="303"/>
      </w:pPr>
      <w:rPr>
        <w:rFonts w:hint="default"/>
      </w:rPr>
    </w:lvl>
  </w:abstractNum>
  <w:abstractNum w:abstractNumId="10">
    <w:nsid w:val="39AB0C22"/>
    <w:multiLevelType w:val="hybridMultilevel"/>
    <w:tmpl w:val="5EA2BFE8"/>
    <w:lvl w:ilvl="0" w:tplc="D6921FC8">
      <w:start w:val="1"/>
      <w:numFmt w:val="decimal"/>
      <w:lvlText w:val="%1."/>
      <w:lvlJc w:val="left"/>
      <w:pPr>
        <w:ind w:left="174" w:hanging="161"/>
      </w:pPr>
      <w:rPr>
        <w:rFonts w:ascii="Times New Roman" w:eastAsia="Times New Roman" w:hAnsi="Times New Roman" w:cs="Times New Roman" w:hint="default"/>
        <w:spacing w:val="-1"/>
        <w:w w:val="99"/>
        <w:sz w:val="15"/>
        <w:szCs w:val="15"/>
      </w:rPr>
    </w:lvl>
    <w:lvl w:ilvl="1" w:tplc="C1E03336">
      <w:numFmt w:val="bullet"/>
      <w:lvlText w:val="•"/>
      <w:lvlJc w:val="left"/>
      <w:pPr>
        <w:ind w:left="701" w:hanging="161"/>
      </w:pPr>
      <w:rPr>
        <w:rFonts w:hint="default"/>
      </w:rPr>
    </w:lvl>
    <w:lvl w:ilvl="2" w:tplc="E8A24810">
      <w:numFmt w:val="bullet"/>
      <w:lvlText w:val="•"/>
      <w:lvlJc w:val="left"/>
      <w:pPr>
        <w:ind w:left="1222" w:hanging="161"/>
      </w:pPr>
      <w:rPr>
        <w:rFonts w:hint="default"/>
      </w:rPr>
    </w:lvl>
    <w:lvl w:ilvl="3" w:tplc="DEDE7EF6">
      <w:numFmt w:val="bullet"/>
      <w:lvlText w:val="•"/>
      <w:lvlJc w:val="left"/>
      <w:pPr>
        <w:ind w:left="1743" w:hanging="161"/>
      </w:pPr>
      <w:rPr>
        <w:rFonts w:hint="default"/>
      </w:rPr>
    </w:lvl>
    <w:lvl w:ilvl="4" w:tplc="17941078">
      <w:numFmt w:val="bullet"/>
      <w:lvlText w:val="•"/>
      <w:lvlJc w:val="left"/>
      <w:pPr>
        <w:ind w:left="2265" w:hanging="161"/>
      </w:pPr>
      <w:rPr>
        <w:rFonts w:hint="default"/>
      </w:rPr>
    </w:lvl>
    <w:lvl w:ilvl="5" w:tplc="30D49D7A">
      <w:numFmt w:val="bullet"/>
      <w:lvlText w:val="•"/>
      <w:lvlJc w:val="left"/>
      <w:pPr>
        <w:ind w:left="2786" w:hanging="161"/>
      </w:pPr>
      <w:rPr>
        <w:rFonts w:hint="default"/>
      </w:rPr>
    </w:lvl>
    <w:lvl w:ilvl="6" w:tplc="C4CEAFD2">
      <w:numFmt w:val="bullet"/>
      <w:lvlText w:val="•"/>
      <w:lvlJc w:val="left"/>
      <w:pPr>
        <w:ind w:left="3307" w:hanging="161"/>
      </w:pPr>
      <w:rPr>
        <w:rFonts w:hint="default"/>
      </w:rPr>
    </w:lvl>
    <w:lvl w:ilvl="7" w:tplc="99DCF23A">
      <w:numFmt w:val="bullet"/>
      <w:lvlText w:val="•"/>
      <w:lvlJc w:val="left"/>
      <w:pPr>
        <w:ind w:left="3829" w:hanging="161"/>
      </w:pPr>
      <w:rPr>
        <w:rFonts w:hint="default"/>
      </w:rPr>
    </w:lvl>
    <w:lvl w:ilvl="8" w:tplc="27DC850E">
      <w:numFmt w:val="bullet"/>
      <w:lvlText w:val="•"/>
      <w:lvlJc w:val="left"/>
      <w:pPr>
        <w:ind w:left="4350" w:hanging="161"/>
      </w:pPr>
      <w:rPr>
        <w:rFonts w:hint="default"/>
      </w:rPr>
    </w:lvl>
  </w:abstractNum>
  <w:abstractNum w:abstractNumId="11">
    <w:nsid w:val="440C52DF"/>
    <w:multiLevelType w:val="hybridMultilevel"/>
    <w:tmpl w:val="FD0432A8"/>
    <w:lvl w:ilvl="0" w:tplc="E5DE2198">
      <w:start w:val="2"/>
      <w:numFmt w:val="decimal"/>
      <w:lvlText w:val="(%1)"/>
      <w:lvlJc w:val="left"/>
      <w:pPr>
        <w:ind w:left="103" w:hanging="176"/>
      </w:pPr>
      <w:rPr>
        <w:rFonts w:ascii="Times New Roman" w:eastAsia="Times New Roman" w:hAnsi="Times New Roman" w:cs="Times New Roman" w:hint="default"/>
        <w:spacing w:val="-1"/>
        <w:w w:val="99"/>
        <w:sz w:val="13"/>
        <w:szCs w:val="13"/>
      </w:rPr>
    </w:lvl>
    <w:lvl w:ilvl="1" w:tplc="4F40A026">
      <w:numFmt w:val="bullet"/>
      <w:lvlText w:val="•"/>
      <w:lvlJc w:val="left"/>
      <w:pPr>
        <w:ind w:left="814" w:hanging="176"/>
      </w:pPr>
      <w:rPr>
        <w:rFonts w:hint="default"/>
      </w:rPr>
    </w:lvl>
    <w:lvl w:ilvl="2" w:tplc="5C7A39C6">
      <w:numFmt w:val="bullet"/>
      <w:lvlText w:val="•"/>
      <w:lvlJc w:val="left"/>
      <w:pPr>
        <w:ind w:left="1528" w:hanging="176"/>
      </w:pPr>
      <w:rPr>
        <w:rFonts w:hint="default"/>
      </w:rPr>
    </w:lvl>
    <w:lvl w:ilvl="3" w:tplc="F16EB3A6">
      <w:numFmt w:val="bullet"/>
      <w:lvlText w:val="•"/>
      <w:lvlJc w:val="left"/>
      <w:pPr>
        <w:ind w:left="2243" w:hanging="176"/>
      </w:pPr>
      <w:rPr>
        <w:rFonts w:hint="default"/>
      </w:rPr>
    </w:lvl>
    <w:lvl w:ilvl="4" w:tplc="905A32B6">
      <w:numFmt w:val="bullet"/>
      <w:lvlText w:val="•"/>
      <w:lvlJc w:val="left"/>
      <w:pPr>
        <w:ind w:left="2957" w:hanging="176"/>
      </w:pPr>
      <w:rPr>
        <w:rFonts w:hint="default"/>
      </w:rPr>
    </w:lvl>
    <w:lvl w:ilvl="5" w:tplc="C9F43780">
      <w:numFmt w:val="bullet"/>
      <w:lvlText w:val="•"/>
      <w:lvlJc w:val="left"/>
      <w:pPr>
        <w:ind w:left="3671" w:hanging="176"/>
      </w:pPr>
      <w:rPr>
        <w:rFonts w:hint="default"/>
      </w:rPr>
    </w:lvl>
    <w:lvl w:ilvl="6" w:tplc="981298A0">
      <w:numFmt w:val="bullet"/>
      <w:lvlText w:val="•"/>
      <w:lvlJc w:val="left"/>
      <w:pPr>
        <w:ind w:left="4386" w:hanging="176"/>
      </w:pPr>
      <w:rPr>
        <w:rFonts w:hint="default"/>
      </w:rPr>
    </w:lvl>
    <w:lvl w:ilvl="7" w:tplc="D520ABC2">
      <w:numFmt w:val="bullet"/>
      <w:lvlText w:val="•"/>
      <w:lvlJc w:val="left"/>
      <w:pPr>
        <w:ind w:left="5100" w:hanging="176"/>
      </w:pPr>
      <w:rPr>
        <w:rFonts w:hint="default"/>
      </w:rPr>
    </w:lvl>
    <w:lvl w:ilvl="8" w:tplc="B9C0A69C">
      <w:numFmt w:val="bullet"/>
      <w:lvlText w:val="•"/>
      <w:lvlJc w:val="left"/>
      <w:pPr>
        <w:ind w:left="5814" w:hanging="176"/>
      </w:pPr>
      <w:rPr>
        <w:rFonts w:hint="default"/>
      </w:rPr>
    </w:lvl>
  </w:abstractNum>
  <w:abstractNum w:abstractNumId="12">
    <w:nsid w:val="4A142649"/>
    <w:multiLevelType w:val="hybridMultilevel"/>
    <w:tmpl w:val="D6283456"/>
    <w:lvl w:ilvl="0" w:tplc="21B0E38E">
      <w:start w:val="1"/>
      <w:numFmt w:val="decimal"/>
      <w:lvlText w:val="%1"/>
      <w:lvlJc w:val="left"/>
      <w:pPr>
        <w:ind w:left="107" w:hanging="94"/>
      </w:pPr>
      <w:rPr>
        <w:rFonts w:ascii="Times New Roman" w:eastAsia="Times New Roman" w:hAnsi="Times New Roman" w:cs="Times New Roman" w:hint="default"/>
        <w:w w:val="99"/>
        <w:sz w:val="15"/>
        <w:szCs w:val="15"/>
      </w:rPr>
    </w:lvl>
    <w:lvl w:ilvl="1" w:tplc="6590A8BE">
      <w:numFmt w:val="bullet"/>
      <w:lvlText w:val="•"/>
      <w:lvlJc w:val="left"/>
      <w:pPr>
        <w:ind w:left="353" w:hanging="94"/>
      </w:pPr>
      <w:rPr>
        <w:rFonts w:hint="default"/>
      </w:rPr>
    </w:lvl>
    <w:lvl w:ilvl="2" w:tplc="105AB330">
      <w:numFmt w:val="bullet"/>
      <w:lvlText w:val="•"/>
      <w:lvlJc w:val="left"/>
      <w:pPr>
        <w:ind w:left="606" w:hanging="94"/>
      </w:pPr>
      <w:rPr>
        <w:rFonts w:hint="default"/>
      </w:rPr>
    </w:lvl>
    <w:lvl w:ilvl="3" w:tplc="AC6C4D2C">
      <w:numFmt w:val="bullet"/>
      <w:lvlText w:val="•"/>
      <w:lvlJc w:val="left"/>
      <w:pPr>
        <w:ind w:left="859" w:hanging="94"/>
      </w:pPr>
      <w:rPr>
        <w:rFonts w:hint="default"/>
      </w:rPr>
    </w:lvl>
    <w:lvl w:ilvl="4" w:tplc="2362B954">
      <w:numFmt w:val="bullet"/>
      <w:lvlText w:val="•"/>
      <w:lvlJc w:val="left"/>
      <w:pPr>
        <w:ind w:left="1112" w:hanging="94"/>
      </w:pPr>
      <w:rPr>
        <w:rFonts w:hint="default"/>
      </w:rPr>
    </w:lvl>
    <w:lvl w:ilvl="5" w:tplc="6FB84924">
      <w:numFmt w:val="bullet"/>
      <w:lvlText w:val="•"/>
      <w:lvlJc w:val="left"/>
      <w:pPr>
        <w:ind w:left="1365" w:hanging="94"/>
      </w:pPr>
      <w:rPr>
        <w:rFonts w:hint="default"/>
      </w:rPr>
    </w:lvl>
    <w:lvl w:ilvl="6" w:tplc="818AFDD0">
      <w:numFmt w:val="bullet"/>
      <w:lvlText w:val="•"/>
      <w:lvlJc w:val="left"/>
      <w:pPr>
        <w:ind w:left="1618" w:hanging="94"/>
      </w:pPr>
      <w:rPr>
        <w:rFonts w:hint="default"/>
      </w:rPr>
    </w:lvl>
    <w:lvl w:ilvl="7" w:tplc="D28E22D8">
      <w:numFmt w:val="bullet"/>
      <w:lvlText w:val="•"/>
      <w:lvlJc w:val="left"/>
      <w:pPr>
        <w:ind w:left="1871" w:hanging="94"/>
      </w:pPr>
      <w:rPr>
        <w:rFonts w:hint="default"/>
      </w:rPr>
    </w:lvl>
    <w:lvl w:ilvl="8" w:tplc="FFD8C27C">
      <w:numFmt w:val="bullet"/>
      <w:lvlText w:val="•"/>
      <w:lvlJc w:val="left"/>
      <w:pPr>
        <w:ind w:left="2124" w:hanging="94"/>
      </w:pPr>
      <w:rPr>
        <w:rFonts w:hint="default"/>
      </w:rPr>
    </w:lvl>
  </w:abstractNum>
  <w:abstractNum w:abstractNumId="13">
    <w:nsid w:val="4ECD63BB"/>
    <w:multiLevelType w:val="hybridMultilevel"/>
    <w:tmpl w:val="D3867DCC"/>
    <w:lvl w:ilvl="0" w:tplc="7CE6E982">
      <w:start w:val="4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59B37B16"/>
    <w:multiLevelType w:val="multilevel"/>
    <w:tmpl w:val="CC08E244"/>
    <w:lvl w:ilvl="0">
      <w:start w:val="1"/>
      <w:numFmt w:val="decimal"/>
      <w:lvlText w:val="%1"/>
      <w:lvlJc w:val="left"/>
      <w:pPr>
        <w:ind w:left="332" w:hanging="113"/>
      </w:pPr>
      <w:rPr>
        <w:rFonts w:ascii="Times New Roman" w:eastAsia="Times New Roman" w:hAnsi="Times New Roman" w:cs="Times New Roman" w:hint="default"/>
        <w:b/>
        <w:bCs/>
        <w:w w:val="99"/>
        <w:sz w:val="15"/>
        <w:szCs w:val="15"/>
      </w:rPr>
    </w:lvl>
    <w:lvl w:ilvl="1">
      <w:start w:val="1"/>
      <w:numFmt w:val="decimal"/>
      <w:lvlText w:val="%1.%2"/>
      <w:lvlJc w:val="left"/>
      <w:pPr>
        <w:ind w:left="445" w:hanging="22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292" w:hanging="226"/>
      </w:pPr>
      <w:rPr>
        <w:rFonts w:hint="default"/>
      </w:rPr>
    </w:lvl>
    <w:lvl w:ilvl="3">
      <w:numFmt w:val="bullet"/>
      <w:lvlText w:val="•"/>
      <w:lvlJc w:val="left"/>
      <w:pPr>
        <w:ind w:left="144" w:hanging="226"/>
      </w:pPr>
      <w:rPr>
        <w:rFonts w:hint="default"/>
      </w:rPr>
    </w:lvl>
    <w:lvl w:ilvl="4">
      <w:numFmt w:val="bullet"/>
      <w:lvlText w:val="•"/>
      <w:lvlJc w:val="left"/>
      <w:pPr>
        <w:ind w:left="-4" w:hanging="226"/>
      </w:pPr>
      <w:rPr>
        <w:rFonts w:hint="default"/>
      </w:rPr>
    </w:lvl>
    <w:lvl w:ilvl="5">
      <w:numFmt w:val="bullet"/>
      <w:lvlText w:val="•"/>
      <w:lvlJc w:val="left"/>
      <w:pPr>
        <w:ind w:left="-152" w:hanging="226"/>
      </w:pPr>
      <w:rPr>
        <w:rFonts w:hint="default"/>
      </w:rPr>
    </w:lvl>
    <w:lvl w:ilvl="6">
      <w:numFmt w:val="bullet"/>
      <w:lvlText w:val="•"/>
      <w:lvlJc w:val="left"/>
      <w:pPr>
        <w:ind w:left="-300" w:hanging="226"/>
      </w:pPr>
      <w:rPr>
        <w:rFonts w:hint="default"/>
      </w:rPr>
    </w:lvl>
    <w:lvl w:ilvl="7">
      <w:numFmt w:val="bullet"/>
      <w:lvlText w:val="•"/>
      <w:lvlJc w:val="left"/>
      <w:pPr>
        <w:ind w:left="-448" w:hanging="226"/>
      </w:pPr>
      <w:rPr>
        <w:rFonts w:hint="default"/>
      </w:rPr>
    </w:lvl>
    <w:lvl w:ilvl="8">
      <w:numFmt w:val="bullet"/>
      <w:lvlText w:val="•"/>
      <w:lvlJc w:val="left"/>
      <w:pPr>
        <w:ind w:left="-596" w:hanging="226"/>
      </w:pPr>
      <w:rPr>
        <w:rFonts w:hint="default"/>
      </w:rPr>
    </w:lvl>
  </w:abstractNum>
  <w:abstractNum w:abstractNumId="15">
    <w:nsid w:val="79C72768"/>
    <w:multiLevelType w:val="multilevel"/>
    <w:tmpl w:val="7902C60A"/>
    <w:lvl w:ilvl="0">
      <w:start w:val="7"/>
      <w:numFmt w:val="decimal"/>
      <w:lvlText w:val="%1"/>
      <w:lvlJc w:val="left"/>
      <w:pPr>
        <w:ind w:left="371" w:hanging="152"/>
      </w:pPr>
      <w:rPr>
        <w:rFonts w:ascii="SimSun" w:eastAsia="SimSun" w:hAnsi="SimSun" w:cs="SimSun" w:hint="default"/>
        <w:b/>
        <w:bCs/>
        <w:w w:val="98"/>
        <w:sz w:val="15"/>
        <w:szCs w:val="15"/>
      </w:rPr>
    </w:lvl>
    <w:lvl w:ilvl="1">
      <w:start w:val="1"/>
      <w:numFmt w:val="decimal"/>
      <w:lvlText w:val="%1.%2"/>
      <w:lvlJc w:val="left"/>
      <w:pPr>
        <w:ind w:left="522" w:hanging="303"/>
      </w:pPr>
      <w:rPr>
        <w:rFonts w:ascii="SimSun" w:eastAsia="SimSun" w:hAnsi="SimSun" w:cs="SimSun" w:hint="default"/>
        <w:b/>
        <w:bCs/>
        <w:spacing w:val="-1"/>
        <w:w w:val="98"/>
        <w:sz w:val="15"/>
        <w:szCs w:val="15"/>
      </w:rPr>
    </w:lvl>
    <w:lvl w:ilvl="2">
      <w:numFmt w:val="bullet"/>
      <w:lvlText w:val="•"/>
      <w:lvlJc w:val="left"/>
      <w:pPr>
        <w:ind w:left="1294" w:hanging="303"/>
      </w:pPr>
      <w:rPr>
        <w:rFonts w:hint="default"/>
      </w:rPr>
    </w:lvl>
    <w:lvl w:ilvl="3">
      <w:numFmt w:val="bullet"/>
      <w:lvlText w:val="•"/>
      <w:lvlJc w:val="left"/>
      <w:pPr>
        <w:ind w:left="2068" w:hanging="303"/>
      </w:pPr>
      <w:rPr>
        <w:rFonts w:hint="default"/>
      </w:rPr>
    </w:lvl>
    <w:lvl w:ilvl="4">
      <w:numFmt w:val="bullet"/>
      <w:lvlText w:val="•"/>
      <w:lvlJc w:val="left"/>
      <w:pPr>
        <w:ind w:left="2842" w:hanging="303"/>
      </w:pPr>
      <w:rPr>
        <w:rFonts w:hint="default"/>
      </w:rPr>
    </w:lvl>
    <w:lvl w:ilvl="5">
      <w:numFmt w:val="bullet"/>
      <w:lvlText w:val="•"/>
      <w:lvlJc w:val="left"/>
      <w:pPr>
        <w:ind w:left="3616" w:hanging="303"/>
      </w:pPr>
      <w:rPr>
        <w:rFonts w:hint="default"/>
      </w:rPr>
    </w:lvl>
    <w:lvl w:ilvl="6">
      <w:numFmt w:val="bullet"/>
      <w:lvlText w:val="•"/>
      <w:lvlJc w:val="left"/>
      <w:pPr>
        <w:ind w:left="4390" w:hanging="303"/>
      </w:pPr>
      <w:rPr>
        <w:rFonts w:hint="default"/>
      </w:rPr>
    </w:lvl>
    <w:lvl w:ilvl="7">
      <w:numFmt w:val="bullet"/>
      <w:lvlText w:val="•"/>
      <w:lvlJc w:val="left"/>
      <w:pPr>
        <w:ind w:left="5164" w:hanging="303"/>
      </w:pPr>
      <w:rPr>
        <w:rFonts w:hint="default"/>
      </w:rPr>
    </w:lvl>
    <w:lvl w:ilvl="8">
      <w:numFmt w:val="bullet"/>
      <w:lvlText w:val="•"/>
      <w:lvlJc w:val="left"/>
      <w:pPr>
        <w:ind w:left="5938" w:hanging="303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2"/>
  </w:num>
  <w:num w:numId="5">
    <w:abstractNumId w:val="14"/>
  </w:num>
  <w:num w:numId="6">
    <w:abstractNumId w:val="1"/>
  </w:num>
  <w:num w:numId="7">
    <w:abstractNumId w:val="15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3F"/>
    <w:rsid w:val="00006D59"/>
    <w:rsid w:val="000A7D7D"/>
    <w:rsid w:val="000C0695"/>
    <w:rsid w:val="000E231E"/>
    <w:rsid w:val="00110AA8"/>
    <w:rsid w:val="00131319"/>
    <w:rsid w:val="00132E9A"/>
    <w:rsid w:val="0014138A"/>
    <w:rsid w:val="001834E0"/>
    <w:rsid w:val="001E04DD"/>
    <w:rsid w:val="001F38D0"/>
    <w:rsid w:val="00230009"/>
    <w:rsid w:val="0024251E"/>
    <w:rsid w:val="002D051F"/>
    <w:rsid w:val="0034373B"/>
    <w:rsid w:val="00357BA9"/>
    <w:rsid w:val="003D3E59"/>
    <w:rsid w:val="003E5F3F"/>
    <w:rsid w:val="003F6762"/>
    <w:rsid w:val="004018E0"/>
    <w:rsid w:val="00406892"/>
    <w:rsid w:val="00485728"/>
    <w:rsid w:val="004A53BF"/>
    <w:rsid w:val="004D4B41"/>
    <w:rsid w:val="004D56D1"/>
    <w:rsid w:val="004E04AC"/>
    <w:rsid w:val="00503508"/>
    <w:rsid w:val="005502B0"/>
    <w:rsid w:val="00565128"/>
    <w:rsid w:val="005B07D4"/>
    <w:rsid w:val="005E74A1"/>
    <w:rsid w:val="005F16DC"/>
    <w:rsid w:val="005F5598"/>
    <w:rsid w:val="00633492"/>
    <w:rsid w:val="00676435"/>
    <w:rsid w:val="00690A1A"/>
    <w:rsid w:val="00697E90"/>
    <w:rsid w:val="006B1D87"/>
    <w:rsid w:val="006E4BC4"/>
    <w:rsid w:val="006F3C7A"/>
    <w:rsid w:val="00703B62"/>
    <w:rsid w:val="00711C70"/>
    <w:rsid w:val="0074088E"/>
    <w:rsid w:val="007B301B"/>
    <w:rsid w:val="00816EAC"/>
    <w:rsid w:val="0082303A"/>
    <w:rsid w:val="008307FE"/>
    <w:rsid w:val="008C5EF2"/>
    <w:rsid w:val="00934972"/>
    <w:rsid w:val="0094639F"/>
    <w:rsid w:val="009D1B33"/>
    <w:rsid w:val="00A34A43"/>
    <w:rsid w:val="00A867B8"/>
    <w:rsid w:val="00AB7AC7"/>
    <w:rsid w:val="00AD0F0C"/>
    <w:rsid w:val="00B16C89"/>
    <w:rsid w:val="00B32858"/>
    <w:rsid w:val="00B35826"/>
    <w:rsid w:val="00B4266C"/>
    <w:rsid w:val="00B82364"/>
    <w:rsid w:val="00B94C2E"/>
    <w:rsid w:val="00B956A8"/>
    <w:rsid w:val="00BA23D3"/>
    <w:rsid w:val="00BC27DD"/>
    <w:rsid w:val="00BF6685"/>
    <w:rsid w:val="00C00E67"/>
    <w:rsid w:val="00C233E1"/>
    <w:rsid w:val="00C438B5"/>
    <w:rsid w:val="00C61EE3"/>
    <w:rsid w:val="00C962C8"/>
    <w:rsid w:val="00CC2704"/>
    <w:rsid w:val="00CE20BE"/>
    <w:rsid w:val="00D25A98"/>
    <w:rsid w:val="00D9706C"/>
    <w:rsid w:val="00DA4A3A"/>
    <w:rsid w:val="00E2772C"/>
    <w:rsid w:val="00E42732"/>
    <w:rsid w:val="00E616B9"/>
    <w:rsid w:val="00E8505D"/>
    <w:rsid w:val="00EC2939"/>
    <w:rsid w:val="00F02D4A"/>
    <w:rsid w:val="00F11FC6"/>
    <w:rsid w:val="00F161D4"/>
    <w:rsid w:val="00F271F4"/>
    <w:rsid w:val="00F564B1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"/>
    <w:qFormat/>
    <w:pPr>
      <w:spacing w:before="79"/>
      <w:ind w:left="112"/>
    </w:pPr>
    <w:rPr>
      <w:sz w:val="16"/>
      <w:szCs w:val="16"/>
    </w:rPr>
  </w:style>
  <w:style w:type="paragraph" w:styleId="a5">
    <w:name w:val="List Paragraph"/>
    <w:basedOn w:val="a"/>
    <w:uiPriority w:val="1"/>
    <w:qFormat/>
    <w:pPr>
      <w:spacing w:before="33"/>
      <w:ind w:left="332" w:hanging="14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Другое_"/>
    <w:basedOn w:val="a0"/>
    <w:link w:val="a7"/>
    <w:rsid w:val="00B94C2E"/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Другое"/>
    <w:basedOn w:val="a"/>
    <w:link w:val="a6"/>
    <w:rsid w:val="00B94C2E"/>
    <w:pPr>
      <w:autoSpaceDE/>
      <w:autoSpaceDN/>
    </w:pPr>
    <w:rPr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E61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"/>
    <w:qFormat/>
    <w:pPr>
      <w:spacing w:before="79"/>
      <w:ind w:left="112"/>
    </w:pPr>
    <w:rPr>
      <w:sz w:val="16"/>
      <w:szCs w:val="16"/>
    </w:rPr>
  </w:style>
  <w:style w:type="paragraph" w:styleId="a5">
    <w:name w:val="List Paragraph"/>
    <w:basedOn w:val="a"/>
    <w:uiPriority w:val="1"/>
    <w:qFormat/>
    <w:pPr>
      <w:spacing w:before="33"/>
      <w:ind w:left="332" w:hanging="149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Другое_"/>
    <w:basedOn w:val="a0"/>
    <w:link w:val="a7"/>
    <w:rsid w:val="00B94C2E"/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Другое"/>
    <w:basedOn w:val="a"/>
    <w:link w:val="a6"/>
    <w:rsid w:val="00B94C2E"/>
    <w:pPr>
      <w:autoSpaceDE/>
      <w:autoSpaceDN/>
    </w:pPr>
    <w:rPr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E616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1518</Words>
  <Characters>8654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操作说明</vt:lpstr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操作说明</dc:title>
  <dc:creator>wangyang1</dc:creator>
  <cp:lastModifiedBy>Козлова Татьяна Денисовна</cp:lastModifiedBy>
  <cp:revision>2</cp:revision>
  <dcterms:created xsi:type="dcterms:W3CDTF">2021-02-01T09:50:00Z</dcterms:created>
  <dcterms:modified xsi:type="dcterms:W3CDTF">2021-02-01T09:50:00Z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2021-01-29T00:00:00Z</vt:filetime>
  </property>
</Properties>
</file>